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DF7C" w14:textId="75CB667B" w:rsidR="00754CAB" w:rsidRDefault="002D7D1F" w:rsidP="00754CAB">
      <w:pPr>
        <w:rPr>
          <w:sz w:val="40"/>
          <w:szCs w:val="40"/>
        </w:rPr>
      </w:pPr>
      <w:bookmarkStart w:id="0" w:name="_Hlk36212269"/>
      <w:r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804763" wp14:editId="7ADBD7D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232150" cy="482600"/>
                <wp:effectExtent l="0" t="0" r="635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1739" w14:textId="618E4F39" w:rsidR="00754CAB" w:rsidRPr="00025EEE" w:rsidRDefault="00754CAB" w:rsidP="00754C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Tring Lions Quiz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0922D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1F409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4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254.5pt;height:38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" stroked="f">
                <v:textbox>
                  <w:txbxContent>
                    <w:p w14:paraId="4B271739" w14:textId="618E4F39" w:rsidR="00754CAB" w:rsidRPr="00025EEE" w:rsidRDefault="00754CAB" w:rsidP="00754C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Tring Lions Quiz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0922D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1F409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CAB">
        <w:t xml:space="preserve">             </w:t>
      </w:r>
      <w:r w:rsidR="00754CAB" w:rsidRPr="00025EEE">
        <w:rPr>
          <w:sz w:val="40"/>
          <w:szCs w:val="40"/>
        </w:rPr>
        <w:t xml:space="preserve">  </w:t>
      </w:r>
    </w:p>
    <w:p w14:paraId="1F016DD8" w14:textId="7513AD9D" w:rsidR="00E60670" w:rsidRDefault="00754CAB" w:rsidP="009526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2F1B56" wp14:editId="296F0EE5">
                <wp:simplePos x="0" y="0"/>
                <wp:positionH relativeFrom="column">
                  <wp:posOffset>1587500</wp:posOffset>
                </wp:positionH>
                <wp:positionV relativeFrom="paragraph">
                  <wp:posOffset>179705</wp:posOffset>
                </wp:positionV>
                <wp:extent cx="2254250" cy="10668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1548" w14:textId="4C2A1EEA" w:rsidR="00754CAB" w:rsidRDefault="001F409F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bookmarkStart w:id="1" w:name="_Hlk189985232"/>
                            <w:bookmarkStart w:id="2" w:name="_Hlk189985233"/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Gourmet’s</w:t>
                            </w:r>
                          </w:p>
                          <w:p w14:paraId="75B9F39D" w14:textId="2F073574" w:rsidR="00DC0085" w:rsidRPr="00025EEE" w:rsidRDefault="00DC0085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Delight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1B56" id="_x0000_s1027" type="#_x0000_t202" style="position:absolute;margin-left:125pt;margin-top:14.15pt;width:177.5pt;height:8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" stroked="f">
                <v:textbox>
                  <w:txbxContent>
                    <w:p w14:paraId="36BE1548" w14:textId="4C2A1EEA" w:rsidR="00754CAB" w:rsidRDefault="001F409F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bookmarkStart w:id="3" w:name="_Hlk189985232"/>
                      <w:bookmarkStart w:id="4" w:name="_Hlk189985233"/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Gourmet’s</w:t>
                      </w:r>
                    </w:p>
                    <w:p w14:paraId="75B9F39D" w14:textId="2F073574" w:rsidR="00DC0085" w:rsidRPr="00025EEE" w:rsidRDefault="00DC0085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Delight</w:t>
                      </w:r>
                      <w:bookmarkEnd w:id="3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72E96AB1" wp14:editId="4C75E3EF">
            <wp:extent cx="1346200" cy="1222941"/>
            <wp:effectExtent l="0" t="0" r="6350" b="0"/>
            <wp:docPr id="12" name="Picture 12" descr="downloads_Logos_lionlogo_2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_Logos_lionlogo_2c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25" cy="12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 w:rsidR="00E60670">
        <w:rPr>
          <w:noProof/>
        </w:rPr>
        <w:drawing>
          <wp:inline distT="0" distB="0" distL="0" distR="0" wp14:anchorId="0EF85646" wp14:editId="6812872E">
            <wp:extent cx="1695450" cy="1338513"/>
            <wp:effectExtent l="0" t="0" r="0" b="0"/>
            <wp:docPr id="1831000142" name="Picture 9" descr="A person eating spaghetti from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958092" name="Picture 9" descr="A person eating spaghetti from a bow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02" cy="13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6779" w14:textId="76B3E6A5" w:rsidR="001F409F" w:rsidRDefault="005476A7" w:rsidP="0095269F">
      <w:pPr>
        <w:rPr>
          <w:rFonts w:cstheme="minorHAnsi"/>
          <w:noProof/>
          <w:sz w:val="24"/>
          <w:szCs w:val="24"/>
        </w:rPr>
      </w:pPr>
      <w:bookmarkStart w:id="5" w:name="_Hlk124598826"/>
      <w:bookmarkStart w:id="6" w:name="_Hlk189986107"/>
      <w:r>
        <w:rPr>
          <w:noProof/>
        </w:rPr>
        <w:t>I</w:t>
      </w:r>
      <w:r w:rsidRPr="004767FF">
        <w:rPr>
          <w:rFonts w:cstheme="minorHAnsi"/>
          <w:noProof/>
          <w:sz w:val="24"/>
          <w:szCs w:val="24"/>
        </w:rPr>
        <w:t xml:space="preserve">n this quiz </w:t>
      </w:r>
      <w:r w:rsidR="00A73613" w:rsidRPr="004767FF">
        <w:rPr>
          <w:rFonts w:cstheme="minorHAnsi"/>
          <w:noProof/>
          <w:sz w:val="24"/>
          <w:szCs w:val="24"/>
        </w:rPr>
        <w:t xml:space="preserve">there are 50 cryptic clues to help you match 25 </w:t>
      </w:r>
      <w:r w:rsidR="00E60670">
        <w:rPr>
          <w:rFonts w:cstheme="minorHAnsi"/>
          <w:noProof/>
          <w:sz w:val="24"/>
          <w:szCs w:val="24"/>
        </w:rPr>
        <w:t>types of food with 25 places that they are associated with e.g. Pontefract and Cake.</w:t>
      </w:r>
      <w:bookmarkEnd w:id="5"/>
    </w:p>
    <w:bookmarkEnd w:id="6"/>
    <w:p w14:paraId="4C70EF11" w14:textId="77F247C6" w:rsidR="00B8296C" w:rsidRPr="005853DB" w:rsidRDefault="00A53C96" w:rsidP="0095269F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963B5F" w:rsidRPr="005853DB">
        <w:rPr>
          <w:sz w:val="24"/>
          <w:szCs w:val="24"/>
        </w:rPr>
        <w:t xml:space="preserve"> add to the excitement</w:t>
      </w:r>
      <w:r w:rsidR="00247B31" w:rsidRPr="005853DB">
        <w:rPr>
          <w:sz w:val="24"/>
          <w:szCs w:val="24"/>
        </w:rPr>
        <w:t>,</w:t>
      </w:r>
      <w:r w:rsidR="00963B5F" w:rsidRPr="005853DB">
        <w:rPr>
          <w:sz w:val="24"/>
          <w:szCs w:val="24"/>
        </w:rPr>
        <w:t xml:space="preserve"> we are offering prize</w:t>
      </w:r>
      <w:r w:rsidR="005853DB" w:rsidRPr="005853DB">
        <w:rPr>
          <w:sz w:val="24"/>
          <w:szCs w:val="24"/>
        </w:rPr>
        <w:t>s</w:t>
      </w:r>
      <w:r w:rsidR="00963B5F" w:rsidRPr="005853DB">
        <w:rPr>
          <w:sz w:val="24"/>
          <w:szCs w:val="24"/>
        </w:rPr>
        <w:t xml:space="preserve"> for the most correct answers</w:t>
      </w:r>
      <w:r w:rsidR="005853DB" w:rsidRPr="005853DB">
        <w:rPr>
          <w:sz w:val="24"/>
          <w:szCs w:val="24"/>
        </w:rPr>
        <w:t xml:space="preserve">, </w:t>
      </w:r>
      <w:r w:rsidR="005853DB" w:rsidRPr="005853DB">
        <w:rPr>
          <w:color w:val="FF0000"/>
          <w:sz w:val="24"/>
          <w:szCs w:val="24"/>
        </w:rPr>
        <w:t>£20, £10 and £5</w:t>
      </w:r>
      <w:r w:rsidR="00B8296C" w:rsidRPr="005853DB">
        <w:rPr>
          <w:sz w:val="24"/>
          <w:szCs w:val="24"/>
        </w:rPr>
        <w:t>.</w:t>
      </w:r>
      <w:r w:rsidR="00963B5F" w:rsidRPr="005853DB">
        <w:rPr>
          <w:sz w:val="24"/>
          <w:szCs w:val="24"/>
        </w:rPr>
        <w:t xml:space="preserve"> </w:t>
      </w:r>
      <w:r w:rsidR="005853DB" w:rsidRPr="005853DB">
        <w:rPr>
          <w:sz w:val="24"/>
          <w:szCs w:val="24"/>
        </w:rPr>
        <w:t>Equal scores will be drawn out of a hat</w:t>
      </w:r>
      <w:r w:rsidR="00825F10">
        <w:rPr>
          <w:sz w:val="24"/>
          <w:szCs w:val="24"/>
        </w:rPr>
        <w:t>.</w:t>
      </w:r>
    </w:p>
    <w:p w14:paraId="2AC6EA71" w14:textId="08A47290" w:rsidR="00247B31" w:rsidRPr="00B8296C" w:rsidRDefault="00247B31" w:rsidP="0095269F">
      <w:pPr>
        <w:rPr>
          <w:sz w:val="24"/>
          <w:szCs w:val="24"/>
        </w:rPr>
      </w:pPr>
      <w:r w:rsidRPr="00B8296C">
        <w:rPr>
          <w:sz w:val="24"/>
          <w:szCs w:val="24"/>
        </w:rPr>
        <w:t xml:space="preserve">Please email your answers to </w:t>
      </w:r>
      <w:r w:rsidR="00963B5F" w:rsidRPr="00B8296C">
        <w:rPr>
          <w:sz w:val="24"/>
          <w:szCs w:val="24"/>
        </w:rPr>
        <w:t xml:space="preserve"> </w:t>
      </w:r>
      <w:hyperlink r:id="rId9" w:history="1">
        <w:r w:rsidRPr="00B8296C">
          <w:rPr>
            <w:rStyle w:val="Hyperlink"/>
            <w:sz w:val="24"/>
            <w:szCs w:val="24"/>
          </w:rPr>
          <w:t>Penny.tregillus@tringlions.org.uk</w:t>
        </w:r>
      </w:hyperlink>
      <w:r w:rsidRPr="00B8296C">
        <w:rPr>
          <w:rStyle w:val="Hyperlink"/>
          <w:sz w:val="24"/>
          <w:szCs w:val="24"/>
        </w:rPr>
        <w:t xml:space="preserve">   </w:t>
      </w:r>
      <w:r w:rsidRPr="00B8296C">
        <w:rPr>
          <w:sz w:val="24"/>
          <w:szCs w:val="24"/>
        </w:rPr>
        <w:t xml:space="preserve">or post them to </w:t>
      </w:r>
      <w:r w:rsidR="00770FA3">
        <w:rPr>
          <w:sz w:val="24"/>
          <w:szCs w:val="24"/>
        </w:rPr>
        <w:t xml:space="preserve">Penny </w:t>
      </w:r>
      <w:proofErr w:type="spellStart"/>
      <w:r w:rsidR="00770FA3">
        <w:rPr>
          <w:sz w:val="24"/>
          <w:szCs w:val="24"/>
        </w:rPr>
        <w:t>Tregillus</w:t>
      </w:r>
      <w:proofErr w:type="spellEnd"/>
      <w:r w:rsidR="00770FA3">
        <w:rPr>
          <w:sz w:val="24"/>
          <w:szCs w:val="24"/>
        </w:rPr>
        <w:t>, 33A Rock Lane, Leighton Buzzard, LU7 2QQ</w:t>
      </w:r>
    </w:p>
    <w:p w14:paraId="176D76C6" w14:textId="15E7D942" w:rsidR="0095269F" w:rsidRDefault="00FB5E47" w:rsidP="0095269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5269F" w:rsidRPr="00A06607">
        <w:rPr>
          <w:sz w:val="24"/>
          <w:szCs w:val="24"/>
        </w:rPr>
        <w:t xml:space="preserve">nswers will be </w:t>
      </w:r>
      <w:r>
        <w:rPr>
          <w:sz w:val="24"/>
          <w:szCs w:val="24"/>
        </w:rPr>
        <w:t>published</w:t>
      </w:r>
      <w:r w:rsidR="0095269F" w:rsidRPr="00A06607">
        <w:rPr>
          <w:sz w:val="24"/>
          <w:szCs w:val="24"/>
        </w:rPr>
        <w:t xml:space="preserve"> on our website</w:t>
      </w:r>
      <w:r w:rsidR="00247B31">
        <w:rPr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 </w:t>
      </w:r>
      <w:hyperlink r:id="rId10" w:history="1">
        <w:r w:rsidR="00247B31" w:rsidRPr="00992443">
          <w:rPr>
            <w:rStyle w:val="Hyperlink"/>
            <w:sz w:val="24"/>
            <w:szCs w:val="24"/>
          </w:rPr>
          <w:t>www.tringlions.org.uk</w:t>
        </w:r>
      </w:hyperlink>
      <w:r w:rsidR="00247B31">
        <w:rPr>
          <w:rStyle w:val="Hyperlink"/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on </w:t>
      </w:r>
      <w:r w:rsidR="00DD3357">
        <w:rPr>
          <w:color w:val="FF0000"/>
          <w:sz w:val="24"/>
          <w:szCs w:val="24"/>
        </w:rPr>
        <w:t>25</w:t>
      </w:r>
      <w:r w:rsidR="00DD3357" w:rsidRPr="00DD3357">
        <w:rPr>
          <w:color w:val="FF0000"/>
          <w:sz w:val="24"/>
          <w:szCs w:val="24"/>
          <w:vertAlign w:val="superscript"/>
        </w:rPr>
        <w:t>th</w:t>
      </w:r>
      <w:r w:rsidR="00DD3357">
        <w:rPr>
          <w:color w:val="FF0000"/>
          <w:sz w:val="24"/>
          <w:szCs w:val="24"/>
        </w:rPr>
        <w:t xml:space="preserve"> April 2025</w:t>
      </w:r>
    </w:p>
    <w:p w14:paraId="62672FDD" w14:textId="69C85D57" w:rsidR="00CC62B2" w:rsidRDefault="004767FF" w:rsidP="0095269F">
      <w:pPr>
        <w:rPr>
          <w:sz w:val="24"/>
          <w:szCs w:val="24"/>
        </w:rPr>
      </w:pPr>
      <w:r w:rsidRPr="004767FF">
        <w:rPr>
          <w:sz w:val="24"/>
          <w:szCs w:val="24"/>
        </w:rPr>
        <w:t xml:space="preserve">The charity we will be supporting is </w:t>
      </w:r>
      <w:r w:rsidR="00CC62B2" w:rsidRPr="00CC62B2">
        <w:rPr>
          <w:sz w:val="24"/>
          <w:szCs w:val="24"/>
        </w:rPr>
        <w:t>The Swan Youth Project</w:t>
      </w:r>
      <w:r w:rsidR="00CC62B2">
        <w:rPr>
          <w:sz w:val="24"/>
          <w:szCs w:val="24"/>
        </w:rPr>
        <w:t>:</w:t>
      </w:r>
    </w:p>
    <w:p w14:paraId="3AB2A6EA" w14:textId="46B1C2D9" w:rsidR="00CC62B2" w:rsidRDefault="00181561" w:rsidP="0095269F">
      <w:pPr>
        <w:rPr>
          <w:sz w:val="24"/>
          <w:szCs w:val="24"/>
        </w:rPr>
      </w:pPr>
      <w:r w:rsidRPr="00CC62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56A734" wp14:editId="49AFFB7F">
                <wp:simplePos x="0" y="0"/>
                <wp:positionH relativeFrom="column">
                  <wp:posOffset>1733550</wp:posOffset>
                </wp:positionH>
                <wp:positionV relativeFrom="paragraph">
                  <wp:posOffset>44450</wp:posOffset>
                </wp:positionV>
                <wp:extent cx="3670300" cy="1485900"/>
                <wp:effectExtent l="0" t="0" r="6350" b="0"/>
                <wp:wrapSquare wrapText="bothSides"/>
                <wp:docPr id="55024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A1CF" w14:textId="51A594ED" w:rsidR="00CC62B2" w:rsidRDefault="00CC62B2">
                            <w:r w:rsidRPr="00CC62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‘The Project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2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supports young people in Berkhamsted from 11-16+ years with ‘Somewhere to Go, Something to Do and Someone to Listen’</w:t>
                            </w:r>
                            <w:r w:rsidR="004871E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CC62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delivering holistic development of members into adulthood.  We provide basic needs such as food, clothing, but also provide new opportunities for member development of life skills necessary for adulthood</w:t>
                            </w:r>
                            <w:r w:rsidR="00DD335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A734" id="_x0000_s1028" type="#_x0000_t202" style="position:absolute;margin-left:136.5pt;margin-top:3.5pt;width:289pt;height:11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" stroked="f">
                <v:textbox>
                  <w:txbxContent>
                    <w:p w14:paraId="1F6FA1CF" w14:textId="51A594ED" w:rsidR="00CC62B2" w:rsidRDefault="00CC62B2">
                      <w:r w:rsidRPr="00CC62B2">
                        <w:rPr>
                          <w:i/>
                          <w:iCs/>
                          <w:sz w:val="24"/>
                          <w:szCs w:val="24"/>
                        </w:rPr>
                        <w:t>‘The Project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C62B2">
                        <w:rPr>
                          <w:i/>
                          <w:iCs/>
                          <w:sz w:val="24"/>
                          <w:szCs w:val="24"/>
                        </w:rPr>
                        <w:t>supports young people in Berkhamsted from 11-16+ years with ‘Somewhere to Go, Something to Do and Someone to Listen’</w:t>
                      </w:r>
                      <w:r w:rsidR="004871E4">
                        <w:rPr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CC62B2"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delivering holistic development of members into adulthood.  We provide basic needs such as food, clothing, but also provide new opportunities for member development of life skills necessary for adulthood</w:t>
                      </w:r>
                      <w:r w:rsidR="00DD3357">
                        <w:rPr>
                          <w:i/>
                          <w:iCs/>
                          <w:sz w:val="24"/>
                          <w:szCs w:val="24"/>
                        </w:rPr>
                        <w:t>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B2">
        <w:rPr>
          <w:noProof/>
        </w:rPr>
        <w:drawing>
          <wp:inline distT="0" distB="0" distL="0" distR="0" wp14:anchorId="41B6818E" wp14:editId="4B4B21C1">
            <wp:extent cx="1594143" cy="990600"/>
            <wp:effectExtent l="0" t="0" r="6350" b="0"/>
            <wp:docPr id="1" name="Picture 1" descr="swan yo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wan youth logo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59" cy="99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2DA9" w14:textId="77777777" w:rsidR="00CC62B2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750EE78" w14:textId="77777777" w:rsidR="00CC62B2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36AD92D" w14:textId="77777777" w:rsidR="00181561" w:rsidRDefault="00181561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3D964EF" w14:textId="7E670EF4" w:rsidR="00CC62B2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If you enjoyed the quiz and would like to </w:t>
      </w:r>
      <w:proofErr w:type="gramStart"/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make a donation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support </w:t>
      </w:r>
      <w:r w:rsidR="001815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Swan Project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you can either send a cheque, payable to Tring Lions, to Penny (see address above):</w:t>
      </w:r>
    </w:p>
    <w:p w14:paraId="4601E4E3" w14:textId="7BF11AF0" w:rsidR="00CC62B2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815354E" w14:textId="51B83748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Or,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do a bank transfer to: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Tring Lions Club CIO   </w:t>
      </w:r>
      <w:r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Sort code: </w:t>
      </w:r>
      <w:r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23-05-80</w:t>
      </w:r>
      <w:r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    Account: </w:t>
      </w:r>
      <w:r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49391625</w:t>
      </w:r>
    </w:p>
    <w:p w14:paraId="736F4CF3" w14:textId="3BBCB83F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E20D1"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33CC97" wp14:editId="42FA59FC">
                <wp:simplePos x="0" y="0"/>
                <wp:positionH relativeFrom="margin">
                  <wp:posOffset>-88900</wp:posOffset>
                </wp:positionH>
                <wp:positionV relativeFrom="paragraph">
                  <wp:posOffset>97790</wp:posOffset>
                </wp:positionV>
                <wp:extent cx="433070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E7A6" w14:textId="7D3C0264" w:rsidR="00F126E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Or,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go to our website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www.tringlions.org.uk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and press the </w:t>
                            </w:r>
                            <w:r w:rsidRPr="00453C03">
                              <w:rPr>
                                <w:rFonts w:ascii="Calibri" w:eastAsia="Times New Roman" w:hAnsi="Calibri" w:cs="Calibr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‘Donate’ </w:t>
                            </w:r>
                            <w:r w:rsidRPr="004E20D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button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76D4DD57" w14:textId="77777777" w:rsidR="00A53C9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0F8C5B9" w14:textId="635C7166" w:rsidR="00F126E6" w:rsidRDefault="004E20D1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Or,</w:t>
                            </w:r>
                            <w:r w:rsidR="00A53C96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if you know what you are doing,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you can scan this QR </w:t>
                            </w:r>
                            <w:r w:rsidR="00825F1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code.</w:t>
                            </w:r>
                          </w:p>
                          <w:p w14:paraId="12720FF6" w14:textId="3E08F1A8" w:rsidR="004E20D1" w:rsidRDefault="00F126E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ode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5D6822E" w14:textId="1CDBA697" w:rsidR="004E20D1" w:rsidRDefault="004E2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CC97" id="_x0000_s1029" type="#_x0000_t202" style="position:absolute;margin-left:-7pt;margin-top:7.7pt;width:341pt;height:6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" stroked="f">
                <v:textbox>
                  <w:txbxContent>
                    <w:p w14:paraId="6C10E7A6" w14:textId="7D3C0264" w:rsidR="00F126E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go to our website </w:t>
                      </w:r>
                      <w:hyperlink r:id="rId13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www.tringlions.org.uk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and press the </w:t>
                      </w:r>
                      <w:r w:rsidRPr="00453C03">
                        <w:rPr>
                          <w:rFonts w:ascii="Calibri" w:eastAsia="Times New Roman" w:hAnsi="Calibri" w:cs="Calibr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‘Donate’ </w:t>
                      </w:r>
                      <w:r w:rsidRPr="004E20D1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button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76D4DD57" w14:textId="77777777" w:rsidR="00A53C9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0F8C5B9" w14:textId="635C7166" w:rsidR="00F126E6" w:rsidRDefault="004E20D1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r w:rsidR="00A53C96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if you know what you are doing,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you can scan this QR </w:t>
                      </w:r>
                      <w:r w:rsidR="00825F1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code.</w:t>
                      </w:r>
                    </w:p>
                    <w:p w14:paraId="12720FF6" w14:textId="3E08F1A8" w:rsidR="004E20D1" w:rsidRDefault="00F126E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ode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25D6822E" w14:textId="1CDBA697" w:rsidR="004E20D1" w:rsidRDefault="004E20D1"/>
                  </w:txbxContent>
                </v:textbox>
                <w10:wrap type="square" anchorx="margin"/>
              </v:shape>
            </w:pict>
          </mc:Fallback>
        </mc:AlternateContent>
      </w:r>
    </w:p>
    <w:p w14:paraId="4F1A5ECC" w14:textId="368C8692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0277EA3" wp14:editId="2FD61087">
                <wp:simplePos x="0" y="0"/>
                <wp:positionH relativeFrom="page">
                  <wp:posOffset>5206886</wp:posOffset>
                </wp:positionH>
                <wp:positionV relativeFrom="page">
                  <wp:posOffset>7613650</wp:posOffset>
                </wp:positionV>
                <wp:extent cx="1059180" cy="969010"/>
                <wp:effectExtent l="0" t="0" r="7620" b="2540"/>
                <wp:wrapNone/>
                <wp:docPr id="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969010"/>
                          <a:chOff x="1298" y="4724"/>
                          <a:chExt cx="9311" cy="9311"/>
                        </a:xfrm>
                      </wpg:grpSpPr>
                      <wps:wsp>
                        <wps:cNvPr id="6" name="docshape18"/>
                        <wps:cNvSpPr>
                          <a:spLocks/>
                        </wps:cNvSpPr>
                        <wps:spPr bwMode="auto">
                          <a:xfrm>
                            <a:off x="1297" y="4724"/>
                            <a:ext cx="9311" cy="9311"/>
                          </a:xfrm>
                          <a:custGeom>
                            <a:avLst/>
                            <a:gdLst>
                              <a:gd name="T0" fmla="+- 0 5500 1298"/>
                              <a:gd name="T1" fmla="*/ T0 w 9311"/>
                              <a:gd name="T2" fmla="+- 0 4746 4724"/>
                              <a:gd name="T3" fmla="*/ 4746 h 9311"/>
                              <a:gd name="T4" fmla="+- 0 4988 1298"/>
                              <a:gd name="T5" fmla="*/ T4 w 9311"/>
                              <a:gd name="T6" fmla="+- 0 4824 4724"/>
                              <a:gd name="T7" fmla="*/ 4824 h 9311"/>
                              <a:gd name="T8" fmla="+- 0 4495 1298"/>
                              <a:gd name="T9" fmla="*/ T8 w 9311"/>
                              <a:gd name="T10" fmla="+- 0 4957 4724"/>
                              <a:gd name="T11" fmla="*/ 4957 h 9311"/>
                              <a:gd name="T12" fmla="+- 0 4026 1298"/>
                              <a:gd name="T13" fmla="*/ T12 w 9311"/>
                              <a:gd name="T14" fmla="+- 0 5141 4724"/>
                              <a:gd name="T15" fmla="*/ 5141 h 9311"/>
                              <a:gd name="T16" fmla="+- 0 3583 1298"/>
                              <a:gd name="T17" fmla="*/ T16 w 9311"/>
                              <a:gd name="T18" fmla="+- 0 5372 4724"/>
                              <a:gd name="T19" fmla="*/ 5372 h 9311"/>
                              <a:gd name="T20" fmla="+- 0 3169 1298"/>
                              <a:gd name="T21" fmla="*/ T20 w 9311"/>
                              <a:gd name="T22" fmla="+- 0 5648 4724"/>
                              <a:gd name="T23" fmla="*/ 5648 h 9311"/>
                              <a:gd name="T24" fmla="+- 0 2788 1298"/>
                              <a:gd name="T25" fmla="*/ T24 w 9311"/>
                              <a:gd name="T26" fmla="+- 0 5965 4724"/>
                              <a:gd name="T27" fmla="*/ 5965 h 9311"/>
                              <a:gd name="T28" fmla="+- 0 2444 1298"/>
                              <a:gd name="T29" fmla="*/ T28 w 9311"/>
                              <a:gd name="T30" fmla="+- 0 6320 4724"/>
                              <a:gd name="T31" fmla="*/ 6320 h 9311"/>
                              <a:gd name="T32" fmla="+- 0 2138 1298"/>
                              <a:gd name="T33" fmla="*/ T32 w 9311"/>
                              <a:gd name="T34" fmla="+- 0 6711 4724"/>
                              <a:gd name="T35" fmla="*/ 6711 h 9311"/>
                              <a:gd name="T36" fmla="+- 0 1874 1298"/>
                              <a:gd name="T37" fmla="*/ T36 w 9311"/>
                              <a:gd name="T38" fmla="+- 0 7133 4724"/>
                              <a:gd name="T39" fmla="*/ 7133 h 9311"/>
                              <a:gd name="T40" fmla="+- 0 1656 1298"/>
                              <a:gd name="T41" fmla="*/ T40 w 9311"/>
                              <a:gd name="T42" fmla="+- 0 7584 4724"/>
                              <a:gd name="T43" fmla="*/ 7584 h 9311"/>
                              <a:gd name="T44" fmla="+- 0 1487 1298"/>
                              <a:gd name="T45" fmla="*/ T44 w 9311"/>
                              <a:gd name="T46" fmla="+- 0 8060 4724"/>
                              <a:gd name="T47" fmla="*/ 8060 h 9311"/>
                              <a:gd name="T48" fmla="+- 0 1370 1298"/>
                              <a:gd name="T49" fmla="*/ T48 w 9311"/>
                              <a:gd name="T50" fmla="+- 0 8559 4724"/>
                              <a:gd name="T51" fmla="*/ 8559 h 9311"/>
                              <a:gd name="T52" fmla="+- 0 1307 1298"/>
                              <a:gd name="T53" fmla="*/ T52 w 9311"/>
                              <a:gd name="T54" fmla="+- 0 9076 4724"/>
                              <a:gd name="T55" fmla="*/ 9076 h 9311"/>
                              <a:gd name="T56" fmla="+- 0 1303 1298"/>
                              <a:gd name="T57" fmla="*/ T56 w 9311"/>
                              <a:gd name="T58" fmla="+- 0 9607 4724"/>
                              <a:gd name="T59" fmla="*/ 9607 h 9311"/>
                              <a:gd name="T60" fmla="+- 0 1357 1298"/>
                              <a:gd name="T61" fmla="*/ T60 w 9311"/>
                              <a:gd name="T62" fmla="+- 0 10127 4724"/>
                              <a:gd name="T63" fmla="*/ 10127 h 9311"/>
                              <a:gd name="T64" fmla="+- 0 1467 1298"/>
                              <a:gd name="T65" fmla="*/ T64 w 9311"/>
                              <a:gd name="T66" fmla="+- 0 10629 4724"/>
                              <a:gd name="T67" fmla="*/ 10629 h 9311"/>
                              <a:gd name="T68" fmla="+- 0 1629 1298"/>
                              <a:gd name="T69" fmla="*/ T68 w 9311"/>
                              <a:gd name="T70" fmla="+- 0 11108 4724"/>
                              <a:gd name="T71" fmla="*/ 11108 h 9311"/>
                              <a:gd name="T72" fmla="+- 0 1840 1298"/>
                              <a:gd name="T73" fmla="*/ T72 w 9311"/>
                              <a:gd name="T74" fmla="+- 0 11563 4724"/>
                              <a:gd name="T75" fmla="*/ 11563 h 9311"/>
                              <a:gd name="T76" fmla="+- 0 2098 1298"/>
                              <a:gd name="T77" fmla="*/ T76 w 9311"/>
                              <a:gd name="T78" fmla="+- 0 11990 4724"/>
                              <a:gd name="T79" fmla="*/ 11990 h 9311"/>
                              <a:gd name="T80" fmla="+- 0 2397 1298"/>
                              <a:gd name="T81" fmla="*/ T80 w 9311"/>
                              <a:gd name="T82" fmla="+- 0 12385 4724"/>
                              <a:gd name="T83" fmla="*/ 12385 h 9311"/>
                              <a:gd name="T84" fmla="+- 0 2737 1298"/>
                              <a:gd name="T85" fmla="*/ T84 w 9311"/>
                              <a:gd name="T86" fmla="+- 0 12745 4724"/>
                              <a:gd name="T87" fmla="*/ 12745 h 9311"/>
                              <a:gd name="T88" fmla="+- 0 3113 1298"/>
                              <a:gd name="T89" fmla="*/ T88 w 9311"/>
                              <a:gd name="T90" fmla="+- 0 13068 4724"/>
                              <a:gd name="T91" fmla="*/ 13068 h 9311"/>
                              <a:gd name="T92" fmla="+- 0 3522 1298"/>
                              <a:gd name="T93" fmla="*/ T92 w 9311"/>
                              <a:gd name="T94" fmla="+- 0 13350 4724"/>
                              <a:gd name="T95" fmla="*/ 13350 h 9311"/>
                              <a:gd name="T96" fmla="+- 0 3961 1298"/>
                              <a:gd name="T97" fmla="*/ T96 w 9311"/>
                              <a:gd name="T98" fmla="+- 0 13588 4724"/>
                              <a:gd name="T99" fmla="*/ 13588 h 9311"/>
                              <a:gd name="T100" fmla="+- 0 4427 1298"/>
                              <a:gd name="T101" fmla="*/ T100 w 9311"/>
                              <a:gd name="T102" fmla="+- 0 13779 4724"/>
                              <a:gd name="T103" fmla="*/ 13779 h 9311"/>
                              <a:gd name="T104" fmla="+- 0 4916 1298"/>
                              <a:gd name="T105" fmla="*/ T104 w 9311"/>
                              <a:gd name="T106" fmla="+- 0 13919 4724"/>
                              <a:gd name="T107" fmla="*/ 13919 h 9311"/>
                              <a:gd name="T108" fmla="+- 0 5426 1298"/>
                              <a:gd name="T109" fmla="*/ T108 w 9311"/>
                              <a:gd name="T110" fmla="+- 0 14005 4724"/>
                              <a:gd name="T111" fmla="*/ 14005 h 9311"/>
                              <a:gd name="T112" fmla="+- 0 5953 1298"/>
                              <a:gd name="T113" fmla="*/ T112 w 9311"/>
                              <a:gd name="T114" fmla="+- 0 14035 4724"/>
                              <a:gd name="T115" fmla="*/ 14035 h 9311"/>
                              <a:gd name="T116" fmla="+- 0 6480 1298"/>
                              <a:gd name="T117" fmla="*/ T116 w 9311"/>
                              <a:gd name="T118" fmla="+- 0 14005 4724"/>
                              <a:gd name="T119" fmla="*/ 14005 h 9311"/>
                              <a:gd name="T120" fmla="+- 0 6990 1298"/>
                              <a:gd name="T121" fmla="*/ T120 w 9311"/>
                              <a:gd name="T122" fmla="+- 0 13919 4724"/>
                              <a:gd name="T123" fmla="*/ 13919 h 9311"/>
                              <a:gd name="T124" fmla="+- 0 7479 1298"/>
                              <a:gd name="T125" fmla="*/ T124 w 9311"/>
                              <a:gd name="T126" fmla="+- 0 13779 4724"/>
                              <a:gd name="T127" fmla="*/ 13779 h 9311"/>
                              <a:gd name="T128" fmla="+- 0 7945 1298"/>
                              <a:gd name="T129" fmla="*/ T128 w 9311"/>
                              <a:gd name="T130" fmla="+- 0 13588 4724"/>
                              <a:gd name="T131" fmla="*/ 13588 h 9311"/>
                              <a:gd name="T132" fmla="+- 0 8384 1298"/>
                              <a:gd name="T133" fmla="*/ T132 w 9311"/>
                              <a:gd name="T134" fmla="+- 0 13350 4724"/>
                              <a:gd name="T135" fmla="*/ 13350 h 9311"/>
                              <a:gd name="T136" fmla="+- 0 8793 1298"/>
                              <a:gd name="T137" fmla="*/ T136 w 9311"/>
                              <a:gd name="T138" fmla="+- 0 13068 4724"/>
                              <a:gd name="T139" fmla="*/ 13068 h 9311"/>
                              <a:gd name="T140" fmla="+- 0 9169 1298"/>
                              <a:gd name="T141" fmla="*/ T140 w 9311"/>
                              <a:gd name="T142" fmla="+- 0 12745 4724"/>
                              <a:gd name="T143" fmla="*/ 12745 h 9311"/>
                              <a:gd name="T144" fmla="+- 0 9508 1298"/>
                              <a:gd name="T145" fmla="*/ T144 w 9311"/>
                              <a:gd name="T146" fmla="+- 0 12385 4724"/>
                              <a:gd name="T147" fmla="*/ 12385 h 9311"/>
                              <a:gd name="T148" fmla="+- 0 9808 1298"/>
                              <a:gd name="T149" fmla="*/ T148 w 9311"/>
                              <a:gd name="T150" fmla="+- 0 11990 4724"/>
                              <a:gd name="T151" fmla="*/ 11990 h 9311"/>
                              <a:gd name="T152" fmla="+- 0 10065 1298"/>
                              <a:gd name="T153" fmla="*/ T152 w 9311"/>
                              <a:gd name="T154" fmla="+- 0 11563 4724"/>
                              <a:gd name="T155" fmla="*/ 11563 h 9311"/>
                              <a:gd name="T156" fmla="+- 0 10276 1298"/>
                              <a:gd name="T157" fmla="*/ T156 w 9311"/>
                              <a:gd name="T158" fmla="+- 0 11108 4724"/>
                              <a:gd name="T159" fmla="*/ 11108 h 9311"/>
                              <a:gd name="T160" fmla="+- 0 10438 1298"/>
                              <a:gd name="T161" fmla="*/ T160 w 9311"/>
                              <a:gd name="T162" fmla="+- 0 10629 4724"/>
                              <a:gd name="T163" fmla="*/ 10629 h 9311"/>
                              <a:gd name="T164" fmla="+- 0 10548 1298"/>
                              <a:gd name="T165" fmla="*/ T164 w 9311"/>
                              <a:gd name="T166" fmla="+- 0 10127 4724"/>
                              <a:gd name="T167" fmla="*/ 10127 h 9311"/>
                              <a:gd name="T168" fmla="+- 0 10603 1298"/>
                              <a:gd name="T169" fmla="*/ T168 w 9311"/>
                              <a:gd name="T170" fmla="+- 0 9607 4724"/>
                              <a:gd name="T171" fmla="*/ 9607 h 9311"/>
                              <a:gd name="T172" fmla="+- 0 10598 1298"/>
                              <a:gd name="T173" fmla="*/ T172 w 9311"/>
                              <a:gd name="T174" fmla="+- 0 9076 4724"/>
                              <a:gd name="T175" fmla="*/ 9076 h 9311"/>
                              <a:gd name="T176" fmla="+- 0 10536 1298"/>
                              <a:gd name="T177" fmla="*/ T176 w 9311"/>
                              <a:gd name="T178" fmla="+- 0 8559 4724"/>
                              <a:gd name="T179" fmla="*/ 8559 h 9311"/>
                              <a:gd name="T180" fmla="+- 0 10418 1298"/>
                              <a:gd name="T181" fmla="*/ T180 w 9311"/>
                              <a:gd name="T182" fmla="+- 0 8060 4724"/>
                              <a:gd name="T183" fmla="*/ 8060 h 9311"/>
                              <a:gd name="T184" fmla="+- 0 10249 1298"/>
                              <a:gd name="T185" fmla="*/ T184 w 9311"/>
                              <a:gd name="T186" fmla="+- 0 7584 4724"/>
                              <a:gd name="T187" fmla="*/ 7584 h 9311"/>
                              <a:gd name="T188" fmla="+- 0 10031 1298"/>
                              <a:gd name="T189" fmla="*/ T188 w 9311"/>
                              <a:gd name="T190" fmla="+- 0 7133 4724"/>
                              <a:gd name="T191" fmla="*/ 7133 h 9311"/>
                              <a:gd name="T192" fmla="+- 0 9768 1298"/>
                              <a:gd name="T193" fmla="*/ T192 w 9311"/>
                              <a:gd name="T194" fmla="+- 0 6711 4724"/>
                              <a:gd name="T195" fmla="*/ 6711 h 9311"/>
                              <a:gd name="T196" fmla="+- 0 9462 1298"/>
                              <a:gd name="T197" fmla="*/ T196 w 9311"/>
                              <a:gd name="T198" fmla="+- 0 6320 4724"/>
                              <a:gd name="T199" fmla="*/ 6320 h 9311"/>
                              <a:gd name="T200" fmla="+- 0 9117 1298"/>
                              <a:gd name="T201" fmla="*/ T200 w 9311"/>
                              <a:gd name="T202" fmla="+- 0 5965 4724"/>
                              <a:gd name="T203" fmla="*/ 5965 h 9311"/>
                              <a:gd name="T204" fmla="+- 0 8736 1298"/>
                              <a:gd name="T205" fmla="*/ T204 w 9311"/>
                              <a:gd name="T206" fmla="+- 0 5648 4724"/>
                              <a:gd name="T207" fmla="*/ 5648 h 9311"/>
                              <a:gd name="T208" fmla="+- 0 8323 1298"/>
                              <a:gd name="T209" fmla="*/ T208 w 9311"/>
                              <a:gd name="T210" fmla="+- 0 5372 4724"/>
                              <a:gd name="T211" fmla="*/ 5372 h 9311"/>
                              <a:gd name="T212" fmla="+- 0 7880 1298"/>
                              <a:gd name="T213" fmla="*/ T212 w 9311"/>
                              <a:gd name="T214" fmla="+- 0 5141 4724"/>
                              <a:gd name="T215" fmla="*/ 5141 h 9311"/>
                              <a:gd name="T216" fmla="+- 0 7410 1298"/>
                              <a:gd name="T217" fmla="*/ T216 w 9311"/>
                              <a:gd name="T218" fmla="+- 0 4957 4724"/>
                              <a:gd name="T219" fmla="*/ 4957 h 9311"/>
                              <a:gd name="T220" fmla="+- 0 6918 1298"/>
                              <a:gd name="T221" fmla="*/ T220 w 9311"/>
                              <a:gd name="T222" fmla="+- 0 4824 4724"/>
                              <a:gd name="T223" fmla="*/ 4824 h 9311"/>
                              <a:gd name="T224" fmla="+- 0 6405 1298"/>
                              <a:gd name="T225" fmla="*/ T224 w 9311"/>
                              <a:gd name="T226" fmla="+- 0 4746 4724"/>
                              <a:gd name="T227" fmla="*/ 4746 h 9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11" h="9311">
                                <a:moveTo>
                                  <a:pt x="4655" y="0"/>
                                </a:moveTo>
                                <a:lnTo>
                                  <a:pt x="4579" y="1"/>
                                </a:lnTo>
                                <a:lnTo>
                                  <a:pt x="4503" y="3"/>
                                </a:lnTo>
                                <a:lnTo>
                                  <a:pt x="4427" y="6"/>
                                </a:lnTo>
                                <a:lnTo>
                                  <a:pt x="4352" y="10"/>
                                </a:lnTo>
                                <a:lnTo>
                                  <a:pt x="4277" y="15"/>
                                </a:lnTo>
                                <a:lnTo>
                                  <a:pt x="4202" y="22"/>
                                </a:lnTo>
                                <a:lnTo>
                                  <a:pt x="4128" y="30"/>
                                </a:lnTo>
                                <a:lnTo>
                                  <a:pt x="4054" y="39"/>
                                </a:lnTo>
                                <a:lnTo>
                                  <a:pt x="3980" y="49"/>
                                </a:lnTo>
                                <a:lnTo>
                                  <a:pt x="3907" y="60"/>
                                </a:lnTo>
                                <a:lnTo>
                                  <a:pt x="3834" y="72"/>
                                </a:lnTo>
                                <a:lnTo>
                                  <a:pt x="3762" y="86"/>
                                </a:lnTo>
                                <a:lnTo>
                                  <a:pt x="3690" y="100"/>
                                </a:lnTo>
                                <a:lnTo>
                                  <a:pt x="3618" y="116"/>
                                </a:lnTo>
                                <a:lnTo>
                                  <a:pt x="3547" y="133"/>
                                </a:lnTo>
                                <a:lnTo>
                                  <a:pt x="3476" y="151"/>
                                </a:lnTo>
                                <a:lnTo>
                                  <a:pt x="3406" y="170"/>
                                </a:lnTo>
                                <a:lnTo>
                                  <a:pt x="3336" y="190"/>
                                </a:lnTo>
                                <a:lnTo>
                                  <a:pt x="3266" y="211"/>
                                </a:lnTo>
                                <a:lnTo>
                                  <a:pt x="3197" y="233"/>
                                </a:lnTo>
                                <a:lnTo>
                                  <a:pt x="3129" y="256"/>
                                </a:lnTo>
                                <a:lnTo>
                                  <a:pt x="3060" y="280"/>
                                </a:lnTo>
                                <a:lnTo>
                                  <a:pt x="2993" y="306"/>
                                </a:lnTo>
                                <a:lnTo>
                                  <a:pt x="2926" y="332"/>
                                </a:lnTo>
                                <a:lnTo>
                                  <a:pt x="2859" y="359"/>
                                </a:lnTo>
                                <a:lnTo>
                                  <a:pt x="2793" y="387"/>
                                </a:lnTo>
                                <a:lnTo>
                                  <a:pt x="2728" y="417"/>
                                </a:lnTo>
                                <a:lnTo>
                                  <a:pt x="2663" y="447"/>
                                </a:lnTo>
                                <a:lnTo>
                                  <a:pt x="2598" y="478"/>
                                </a:lnTo>
                                <a:lnTo>
                                  <a:pt x="2534" y="510"/>
                                </a:lnTo>
                                <a:lnTo>
                                  <a:pt x="2471" y="543"/>
                                </a:lnTo>
                                <a:lnTo>
                                  <a:pt x="2408" y="577"/>
                                </a:lnTo>
                                <a:lnTo>
                                  <a:pt x="2346" y="612"/>
                                </a:lnTo>
                                <a:lnTo>
                                  <a:pt x="2285" y="648"/>
                                </a:lnTo>
                                <a:lnTo>
                                  <a:pt x="2224" y="685"/>
                                </a:lnTo>
                                <a:lnTo>
                                  <a:pt x="2163" y="722"/>
                                </a:lnTo>
                                <a:lnTo>
                                  <a:pt x="2104" y="761"/>
                                </a:lnTo>
                                <a:lnTo>
                                  <a:pt x="2045" y="800"/>
                                </a:lnTo>
                                <a:lnTo>
                                  <a:pt x="1986" y="841"/>
                                </a:lnTo>
                                <a:lnTo>
                                  <a:pt x="1928" y="882"/>
                                </a:lnTo>
                                <a:lnTo>
                                  <a:pt x="1871" y="924"/>
                                </a:lnTo>
                                <a:lnTo>
                                  <a:pt x="1815" y="967"/>
                                </a:lnTo>
                                <a:lnTo>
                                  <a:pt x="1759" y="1010"/>
                                </a:lnTo>
                                <a:lnTo>
                                  <a:pt x="1704" y="1055"/>
                                </a:lnTo>
                                <a:lnTo>
                                  <a:pt x="1649" y="1100"/>
                                </a:lnTo>
                                <a:lnTo>
                                  <a:pt x="1596" y="1146"/>
                                </a:lnTo>
                                <a:lnTo>
                                  <a:pt x="1543" y="1193"/>
                                </a:lnTo>
                                <a:lnTo>
                                  <a:pt x="1490" y="1241"/>
                                </a:lnTo>
                                <a:lnTo>
                                  <a:pt x="1439" y="1290"/>
                                </a:lnTo>
                                <a:lnTo>
                                  <a:pt x="1388" y="1339"/>
                                </a:lnTo>
                                <a:lnTo>
                                  <a:pt x="1338" y="1389"/>
                                </a:lnTo>
                                <a:lnTo>
                                  <a:pt x="1289" y="1440"/>
                                </a:lnTo>
                                <a:lnTo>
                                  <a:pt x="1240" y="1491"/>
                                </a:lnTo>
                                <a:lnTo>
                                  <a:pt x="1193" y="1543"/>
                                </a:lnTo>
                                <a:lnTo>
                                  <a:pt x="1146" y="1596"/>
                                </a:lnTo>
                                <a:lnTo>
                                  <a:pt x="1099" y="1650"/>
                                </a:lnTo>
                                <a:lnTo>
                                  <a:pt x="1054" y="1705"/>
                                </a:lnTo>
                                <a:lnTo>
                                  <a:pt x="1010" y="1760"/>
                                </a:lnTo>
                                <a:lnTo>
                                  <a:pt x="966" y="1816"/>
                                </a:lnTo>
                                <a:lnTo>
                                  <a:pt x="923" y="1872"/>
                                </a:lnTo>
                                <a:lnTo>
                                  <a:pt x="881" y="1929"/>
                                </a:lnTo>
                                <a:lnTo>
                                  <a:pt x="840" y="1987"/>
                                </a:lnTo>
                                <a:lnTo>
                                  <a:pt x="800" y="2045"/>
                                </a:lnTo>
                                <a:lnTo>
                                  <a:pt x="760" y="2104"/>
                                </a:lnTo>
                                <a:lnTo>
                                  <a:pt x="722" y="2164"/>
                                </a:lnTo>
                                <a:lnTo>
                                  <a:pt x="684" y="2225"/>
                                </a:lnTo>
                                <a:lnTo>
                                  <a:pt x="647" y="2285"/>
                                </a:lnTo>
                                <a:lnTo>
                                  <a:pt x="611" y="2347"/>
                                </a:lnTo>
                                <a:lnTo>
                                  <a:pt x="576" y="2409"/>
                                </a:lnTo>
                                <a:lnTo>
                                  <a:pt x="542" y="2472"/>
                                </a:lnTo>
                                <a:lnTo>
                                  <a:pt x="509" y="2535"/>
                                </a:lnTo>
                                <a:lnTo>
                                  <a:pt x="477" y="2599"/>
                                </a:lnTo>
                                <a:lnTo>
                                  <a:pt x="446" y="2664"/>
                                </a:lnTo>
                                <a:lnTo>
                                  <a:pt x="416" y="2728"/>
                                </a:lnTo>
                                <a:lnTo>
                                  <a:pt x="387" y="2794"/>
                                </a:lnTo>
                                <a:lnTo>
                                  <a:pt x="358" y="2860"/>
                                </a:lnTo>
                                <a:lnTo>
                                  <a:pt x="331" y="2927"/>
                                </a:lnTo>
                                <a:lnTo>
                                  <a:pt x="305" y="2994"/>
                                </a:lnTo>
                                <a:lnTo>
                                  <a:pt x="280" y="3061"/>
                                </a:lnTo>
                                <a:lnTo>
                                  <a:pt x="255" y="3129"/>
                                </a:lnTo>
                                <a:lnTo>
                                  <a:pt x="232" y="3198"/>
                                </a:lnTo>
                                <a:lnTo>
                                  <a:pt x="210" y="3267"/>
                                </a:lnTo>
                                <a:lnTo>
                                  <a:pt x="189" y="3336"/>
                                </a:lnTo>
                                <a:lnTo>
                                  <a:pt x="169" y="3406"/>
                                </a:lnTo>
                                <a:lnTo>
                                  <a:pt x="150" y="3477"/>
                                </a:lnTo>
                                <a:lnTo>
                                  <a:pt x="132" y="3547"/>
                                </a:lnTo>
                                <a:lnTo>
                                  <a:pt x="115" y="3619"/>
                                </a:lnTo>
                                <a:lnTo>
                                  <a:pt x="100" y="3690"/>
                                </a:lnTo>
                                <a:lnTo>
                                  <a:pt x="85" y="3762"/>
                                </a:lnTo>
                                <a:lnTo>
                                  <a:pt x="72" y="3835"/>
                                </a:lnTo>
                                <a:lnTo>
                                  <a:pt x="59" y="3908"/>
                                </a:lnTo>
                                <a:lnTo>
                                  <a:pt x="48" y="3981"/>
                                </a:lnTo>
                                <a:lnTo>
                                  <a:pt x="38" y="4055"/>
                                </a:lnTo>
                                <a:lnTo>
                                  <a:pt x="29" y="4128"/>
                                </a:lnTo>
                                <a:lnTo>
                                  <a:pt x="21" y="4203"/>
                                </a:lnTo>
                                <a:lnTo>
                                  <a:pt x="15" y="4277"/>
                                </a:lnTo>
                                <a:lnTo>
                                  <a:pt x="9" y="4352"/>
                                </a:lnTo>
                                <a:lnTo>
                                  <a:pt x="5" y="4428"/>
                                </a:lnTo>
                                <a:lnTo>
                                  <a:pt x="2" y="4503"/>
                                </a:lnTo>
                                <a:lnTo>
                                  <a:pt x="0" y="4579"/>
                                </a:lnTo>
                                <a:lnTo>
                                  <a:pt x="0" y="4656"/>
                                </a:lnTo>
                                <a:lnTo>
                                  <a:pt x="0" y="4732"/>
                                </a:lnTo>
                                <a:lnTo>
                                  <a:pt x="2" y="4808"/>
                                </a:lnTo>
                                <a:lnTo>
                                  <a:pt x="5" y="4883"/>
                                </a:lnTo>
                                <a:lnTo>
                                  <a:pt x="9" y="4959"/>
                                </a:lnTo>
                                <a:lnTo>
                                  <a:pt x="15" y="5034"/>
                                </a:lnTo>
                                <a:lnTo>
                                  <a:pt x="21" y="5108"/>
                                </a:lnTo>
                                <a:lnTo>
                                  <a:pt x="29" y="5183"/>
                                </a:lnTo>
                                <a:lnTo>
                                  <a:pt x="38" y="5256"/>
                                </a:lnTo>
                                <a:lnTo>
                                  <a:pt x="48" y="5330"/>
                                </a:lnTo>
                                <a:lnTo>
                                  <a:pt x="59" y="5403"/>
                                </a:lnTo>
                                <a:lnTo>
                                  <a:pt x="72" y="5476"/>
                                </a:lnTo>
                                <a:lnTo>
                                  <a:pt x="85" y="5549"/>
                                </a:lnTo>
                                <a:lnTo>
                                  <a:pt x="100" y="5621"/>
                                </a:lnTo>
                                <a:lnTo>
                                  <a:pt x="115" y="5692"/>
                                </a:lnTo>
                                <a:lnTo>
                                  <a:pt x="132" y="5764"/>
                                </a:lnTo>
                                <a:lnTo>
                                  <a:pt x="150" y="5834"/>
                                </a:lnTo>
                                <a:lnTo>
                                  <a:pt x="169" y="5905"/>
                                </a:lnTo>
                                <a:lnTo>
                                  <a:pt x="189" y="5975"/>
                                </a:lnTo>
                                <a:lnTo>
                                  <a:pt x="210" y="6044"/>
                                </a:lnTo>
                                <a:lnTo>
                                  <a:pt x="232" y="6113"/>
                                </a:lnTo>
                                <a:lnTo>
                                  <a:pt x="255" y="6182"/>
                                </a:lnTo>
                                <a:lnTo>
                                  <a:pt x="280" y="6250"/>
                                </a:lnTo>
                                <a:lnTo>
                                  <a:pt x="305" y="6317"/>
                                </a:lnTo>
                                <a:lnTo>
                                  <a:pt x="331" y="6384"/>
                                </a:lnTo>
                                <a:lnTo>
                                  <a:pt x="358" y="6451"/>
                                </a:lnTo>
                                <a:lnTo>
                                  <a:pt x="387" y="6517"/>
                                </a:lnTo>
                                <a:lnTo>
                                  <a:pt x="416" y="6583"/>
                                </a:lnTo>
                                <a:lnTo>
                                  <a:pt x="446" y="6648"/>
                                </a:lnTo>
                                <a:lnTo>
                                  <a:pt x="477" y="6712"/>
                                </a:lnTo>
                                <a:lnTo>
                                  <a:pt x="509" y="6776"/>
                                </a:lnTo>
                                <a:lnTo>
                                  <a:pt x="542" y="6839"/>
                                </a:lnTo>
                                <a:lnTo>
                                  <a:pt x="576" y="6902"/>
                                </a:lnTo>
                                <a:lnTo>
                                  <a:pt x="611" y="6964"/>
                                </a:lnTo>
                                <a:lnTo>
                                  <a:pt x="647" y="7026"/>
                                </a:lnTo>
                                <a:lnTo>
                                  <a:pt x="684" y="7087"/>
                                </a:lnTo>
                                <a:lnTo>
                                  <a:pt x="722" y="7147"/>
                                </a:lnTo>
                                <a:lnTo>
                                  <a:pt x="760" y="7207"/>
                                </a:lnTo>
                                <a:lnTo>
                                  <a:pt x="800" y="7266"/>
                                </a:lnTo>
                                <a:lnTo>
                                  <a:pt x="840" y="7324"/>
                                </a:lnTo>
                                <a:lnTo>
                                  <a:pt x="881" y="7382"/>
                                </a:lnTo>
                                <a:lnTo>
                                  <a:pt x="923" y="7439"/>
                                </a:lnTo>
                                <a:lnTo>
                                  <a:pt x="966" y="7496"/>
                                </a:lnTo>
                                <a:lnTo>
                                  <a:pt x="1010" y="7551"/>
                                </a:lnTo>
                                <a:lnTo>
                                  <a:pt x="1054" y="7606"/>
                                </a:lnTo>
                                <a:lnTo>
                                  <a:pt x="1099" y="7661"/>
                                </a:lnTo>
                                <a:lnTo>
                                  <a:pt x="1146" y="7715"/>
                                </a:lnTo>
                                <a:lnTo>
                                  <a:pt x="1193" y="7768"/>
                                </a:lnTo>
                                <a:lnTo>
                                  <a:pt x="1240" y="7820"/>
                                </a:lnTo>
                                <a:lnTo>
                                  <a:pt x="1289" y="7871"/>
                                </a:lnTo>
                                <a:lnTo>
                                  <a:pt x="1338" y="7922"/>
                                </a:lnTo>
                                <a:lnTo>
                                  <a:pt x="1388" y="7972"/>
                                </a:lnTo>
                                <a:lnTo>
                                  <a:pt x="1439" y="8021"/>
                                </a:lnTo>
                                <a:lnTo>
                                  <a:pt x="1490" y="8070"/>
                                </a:lnTo>
                                <a:lnTo>
                                  <a:pt x="1543" y="8118"/>
                                </a:lnTo>
                                <a:lnTo>
                                  <a:pt x="1596" y="8165"/>
                                </a:lnTo>
                                <a:lnTo>
                                  <a:pt x="1649" y="8211"/>
                                </a:lnTo>
                                <a:lnTo>
                                  <a:pt x="1704" y="8256"/>
                                </a:lnTo>
                                <a:lnTo>
                                  <a:pt x="1759" y="8301"/>
                                </a:lnTo>
                                <a:lnTo>
                                  <a:pt x="1815" y="8344"/>
                                </a:lnTo>
                                <a:lnTo>
                                  <a:pt x="1871" y="8387"/>
                                </a:lnTo>
                                <a:lnTo>
                                  <a:pt x="1928" y="8429"/>
                                </a:lnTo>
                                <a:lnTo>
                                  <a:pt x="1986" y="8470"/>
                                </a:lnTo>
                                <a:lnTo>
                                  <a:pt x="2045" y="8511"/>
                                </a:lnTo>
                                <a:lnTo>
                                  <a:pt x="2104" y="8550"/>
                                </a:lnTo>
                                <a:lnTo>
                                  <a:pt x="2163" y="8589"/>
                                </a:lnTo>
                                <a:lnTo>
                                  <a:pt x="2224" y="8626"/>
                                </a:lnTo>
                                <a:lnTo>
                                  <a:pt x="2285" y="8663"/>
                                </a:lnTo>
                                <a:lnTo>
                                  <a:pt x="2346" y="8699"/>
                                </a:lnTo>
                                <a:lnTo>
                                  <a:pt x="2408" y="8734"/>
                                </a:lnTo>
                                <a:lnTo>
                                  <a:pt x="2471" y="8768"/>
                                </a:lnTo>
                                <a:lnTo>
                                  <a:pt x="2534" y="8801"/>
                                </a:lnTo>
                                <a:lnTo>
                                  <a:pt x="2598" y="8833"/>
                                </a:lnTo>
                                <a:lnTo>
                                  <a:pt x="2663" y="8864"/>
                                </a:lnTo>
                                <a:lnTo>
                                  <a:pt x="2728" y="8894"/>
                                </a:lnTo>
                                <a:lnTo>
                                  <a:pt x="2793" y="8924"/>
                                </a:lnTo>
                                <a:lnTo>
                                  <a:pt x="2859" y="8952"/>
                                </a:lnTo>
                                <a:lnTo>
                                  <a:pt x="2926" y="8979"/>
                                </a:lnTo>
                                <a:lnTo>
                                  <a:pt x="2993" y="9005"/>
                                </a:lnTo>
                                <a:lnTo>
                                  <a:pt x="3060" y="9031"/>
                                </a:lnTo>
                                <a:lnTo>
                                  <a:pt x="3129" y="9055"/>
                                </a:lnTo>
                                <a:lnTo>
                                  <a:pt x="3197" y="9078"/>
                                </a:lnTo>
                                <a:lnTo>
                                  <a:pt x="3266" y="9100"/>
                                </a:lnTo>
                                <a:lnTo>
                                  <a:pt x="3336" y="9121"/>
                                </a:lnTo>
                                <a:lnTo>
                                  <a:pt x="3406" y="9141"/>
                                </a:lnTo>
                                <a:lnTo>
                                  <a:pt x="3476" y="9160"/>
                                </a:lnTo>
                                <a:lnTo>
                                  <a:pt x="3547" y="9178"/>
                                </a:lnTo>
                                <a:lnTo>
                                  <a:pt x="3618" y="9195"/>
                                </a:lnTo>
                                <a:lnTo>
                                  <a:pt x="3690" y="9211"/>
                                </a:lnTo>
                                <a:lnTo>
                                  <a:pt x="3762" y="9225"/>
                                </a:lnTo>
                                <a:lnTo>
                                  <a:pt x="3834" y="9239"/>
                                </a:lnTo>
                                <a:lnTo>
                                  <a:pt x="3907" y="9251"/>
                                </a:lnTo>
                                <a:lnTo>
                                  <a:pt x="3980" y="9262"/>
                                </a:lnTo>
                                <a:lnTo>
                                  <a:pt x="4054" y="9272"/>
                                </a:lnTo>
                                <a:lnTo>
                                  <a:pt x="4128" y="9281"/>
                                </a:lnTo>
                                <a:lnTo>
                                  <a:pt x="4202" y="9289"/>
                                </a:lnTo>
                                <a:lnTo>
                                  <a:pt x="4277" y="9296"/>
                                </a:lnTo>
                                <a:lnTo>
                                  <a:pt x="4352" y="9301"/>
                                </a:lnTo>
                                <a:lnTo>
                                  <a:pt x="4427" y="9305"/>
                                </a:lnTo>
                                <a:lnTo>
                                  <a:pt x="4503" y="9308"/>
                                </a:lnTo>
                                <a:lnTo>
                                  <a:pt x="4579" y="9310"/>
                                </a:lnTo>
                                <a:lnTo>
                                  <a:pt x="4655" y="9311"/>
                                </a:lnTo>
                                <a:lnTo>
                                  <a:pt x="4731" y="9310"/>
                                </a:lnTo>
                                <a:lnTo>
                                  <a:pt x="4807" y="9308"/>
                                </a:lnTo>
                                <a:lnTo>
                                  <a:pt x="4883" y="9305"/>
                                </a:lnTo>
                                <a:lnTo>
                                  <a:pt x="4958" y="9301"/>
                                </a:lnTo>
                                <a:lnTo>
                                  <a:pt x="5033" y="9296"/>
                                </a:lnTo>
                                <a:lnTo>
                                  <a:pt x="5107" y="9289"/>
                                </a:lnTo>
                                <a:lnTo>
                                  <a:pt x="5182" y="9281"/>
                                </a:lnTo>
                                <a:lnTo>
                                  <a:pt x="5256" y="9272"/>
                                </a:lnTo>
                                <a:lnTo>
                                  <a:pt x="5329" y="9262"/>
                                </a:lnTo>
                                <a:lnTo>
                                  <a:pt x="5403" y="9251"/>
                                </a:lnTo>
                                <a:lnTo>
                                  <a:pt x="5475" y="9239"/>
                                </a:lnTo>
                                <a:lnTo>
                                  <a:pt x="5548" y="9225"/>
                                </a:lnTo>
                                <a:lnTo>
                                  <a:pt x="5620" y="9211"/>
                                </a:lnTo>
                                <a:lnTo>
                                  <a:pt x="5692" y="9195"/>
                                </a:lnTo>
                                <a:lnTo>
                                  <a:pt x="5763" y="9178"/>
                                </a:lnTo>
                                <a:lnTo>
                                  <a:pt x="5834" y="9160"/>
                                </a:lnTo>
                                <a:lnTo>
                                  <a:pt x="5904" y="9141"/>
                                </a:lnTo>
                                <a:lnTo>
                                  <a:pt x="5974" y="9121"/>
                                </a:lnTo>
                                <a:lnTo>
                                  <a:pt x="6043" y="9100"/>
                                </a:lnTo>
                                <a:lnTo>
                                  <a:pt x="6112" y="9078"/>
                                </a:lnTo>
                                <a:lnTo>
                                  <a:pt x="6181" y="9055"/>
                                </a:lnTo>
                                <a:lnTo>
                                  <a:pt x="6249" y="9031"/>
                                </a:lnTo>
                                <a:lnTo>
                                  <a:pt x="6317" y="9005"/>
                                </a:lnTo>
                                <a:lnTo>
                                  <a:pt x="6384" y="8979"/>
                                </a:lnTo>
                                <a:lnTo>
                                  <a:pt x="6450" y="8952"/>
                                </a:lnTo>
                                <a:lnTo>
                                  <a:pt x="6516" y="8924"/>
                                </a:lnTo>
                                <a:lnTo>
                                  <a:pt x="6582" y="8894"/>
                                </a:lnTo>
                                <a:lnTo>
                                  <a:pt x="6647" y="8864"/>
                                </a:lnTo>
                                <a:lnTo>
                                  <a:pt x="6711" y="8833"/>
                                </a:lnTo>
                                <a:lnTo>
                                  <a:pt x="6775" y="8801"/>
                                </a:lnTo>
                                <a:lnTo>
                                  <a:pt x="6838" y="8768"/>
                                </a:lnTo>
                                <a:lnTo>
                                  <a:pt x="6901" y="8734"/>
                                </a:lnTo>
                                <a:lnTo>
                                  <a:pt x="6963" y="8699"/>
                                </a:lnTo>
                                <a:lnTo>
                                  <a:pt x="7025" y="8663"/>
                                </a:lnTo>
                                <a:lnTo>
                                  <a:pt x="7086" y="8626"/>
                                </a:lnTo>
                                <a:lnTo>
                                  <a:pt x="7146" y="8589"/>
                                </a:lnTo>
                                <a:lnTo>
                                  <a:pt x="7206" y="8550"/>
                                </a:lnTo>
                                <a:lnTo>
                                  <a:pt x="7265" y="8511"/>
                                </a:lnTo>
                                <a:lnTo>
                                  <a:pt x="7323" y="8470"/>
                                </a:lnTo>
                                <a:lnTo>
                                  <a:pt x="7381" y="8429"/>
                                </a:lnTo>
                                <a:lnTo>
                                  <a:pt x="7438" y="8387"/>
                                </a:lnTo>
                                <a:lnTo>
                                  <a:pt x="7495" y="8344"/>
                                </a:lnTo>
                                <a:lnTo>
                                  <a:pt x="7551" y="8301"/>
                                </a:lnTo>
                                <a:lnTo>
                                  <a:pt x="7606" y="8256"/>
                                </a:lnTo>
                                <a:lnTo>
                                  <a:pt x="7660" y="8211"/>
                                </a:lnTo>
                                <a:lnTo>
                                  <a:pt x="7714" y="8165"/>
                                </a:lnTo>
                                <a:lnTo>
                                  <a:pt x="7767" y="8118"/>
                                </a:lnTo>
                                <a:lnTo>
                                  <a:pt x="7819" y="8070"/>
                                </a:lnTo>
                                <a:lnTo>
                                  <a:pt x="7871" y="8021"/>
                                </a:lnTo>
                                <a:lnTo>
                                  <a:pt x="7921" y="7972"/>
                                </a:lnTo>
                                <a:lnTo>
                                  <a:pt x="7971" y="7922"/>
                                </a:lnTo>
                                <a:lnTo>
                                  <a:pt x="8021" y="7871"/>
                                </a:lnTo>
                                <a:lnTo>
                                  <a:pt x="8069" y="7820"/>
                                </a:lnTo>
                                <a:lnTo>
                                  <a:pt x="8117" y="7768"/>
                                </a:lnTo>
                                <a:lnTo>
                                  <a:pt x="8164" y="7715"/>
                                </a:lnTo>
                                <a:lnTo>
                                  <a:pt x="8210" y="7661"/>
                                </a:lnTo>
                                <a:lnTo>
                                  <a:pt x="8255" y="7606"/>
                                </a:lnTo>
                                <a:lnTo>
                                  <a:pt x="8300" y="7551"/>
                                </a:lnTo>
                                <a:lnTo>
                                  <a:pt x="8344" y="7496"/>
                                </a:lnTo>
                                <a:lnTo>
                                  <a:pt x="8386" y="7439"/>
                                </a:lnTo>
                                <a:lnTo>
                                  <a:pt x="8429" y="7382"/>
                                </a:lnTo>
                                <a:lnTo>
                                  <a:pt x="8470" y="7324"/>
                                </a:lnTo>
                                <a:lnTo>
                                  <a:pt x="8510" y="7266"/>
                                </a:lnTo>
                                <a:lnTo>
                                  <a:pt x="8549" y="7207"/>
                                </a:lnTo>
                                <a:lnTo>
                                  <a:pt x="8588" y="7147"/>
                                </a:lnTo>
                                <a:lnTo>
                                  <a:pt x="8626" y="7087"/>
                                </a:lnTo>
                                <a:lnTo>
                                  <a:pt x="8662" y="7026"/>
                                </a:lnTo>
                                <a:lnTo>
                                  <a:pt x="8698" y="6964"/>
                                </a:lnTo>
                                <a:lnTo>
                                  <a:pt x="8733" y="6902"/>
                                </a:lnTo>
                                <a:lnTo>
                                  <a:pt x="8767" y="6839"/>
                                </a:lnTo>
                                <a:lnTo>
                                  <a:pt x="8800" y="6776"/>
                                </a:lnTo>
                                <a:lnTo>
                                  <a:pt x="8832" y="6712"/>
                                </a:lnTo>
                                <a:lnTo>
                                  <a:pt x="8863" y="6648"/>
                                </a:lnTo>
                                <a:lnTo>
                                  <a:pt x="8894" y="6583"/>
                                </a:lnTo>
                                <a:lnTo>
                                  <a:pt x="8923" y="6517"/>
                                </a:lnTo>
                                <a:lnTo>
                                  <a:pt x="8951" y="6451"/>
                                </a:lnTo>
                                <a:lnTo>
                                  <a:pt x="8978" y="6384"/>
                                </a:lnTo>
                                <a:lnTo>
                                  <a:pt x="9005" y="6317"/>
                                </a:lnTo>
                                <a:lnTo>
                                  <a:pt x="9030" y="6250"/>
                                </a:lnTo>
                                <a:lnTo>
                                  <a:pt x="9054" y="6182"/>
                                </a:lnTo>
                                <a:lnTo>
                                  <a:pt x="9077" y="6113"/>
                                </a:lnTo>
                                <a:lnTo>
                                  <a:pt x="9099" y="6044"/>
                                </a:lnTo>
                                <a:lnTo>
                                  <a:pt x="9120" y="5975"/>
                                </a:lnTo>
                                <a:lnTo>
                                  <a:pt x="9140" y="5905"/>
                                </a:lnTo>
                                <a:lnTo>
                                  <a:pt x="9159" y="5834"/>
                                </a:lnTo>
                                <a:lnTo>
                                  <a:pt x="9177" y="5764"/>
                                </a:lnTo>
                                <a:lnTo>
                                  <a:pt x="9194" y="5692"/>
                                </a:lnTo>
                                <a:lnTo>
                                  <a:pt x="9210" y="5621"/>
                                </a:lnTo>
                                <a:lnTo>
                                  <a:pt x="9224" y="5549"/>
                                </a:lnTo>
                                <a:lnTo>
                                  <a:pt x="9238" y="5476"/>
                                </a:lnTo>
                                <a:lnTo>
                                  <a:pt x="9250" y="5403"/>
                                </a:lnTo>
                                <a:lnTo>
                                  <a:pt x="9261" y="5330"/>
                                </a:lnTo>
                                <a:lnTo>
                                  <a:pt x="9272" y="5256"/>
                                </a:lnTo>
                                <a:lnTo>
                                  <a:pt x="9280" y="5183"/>
                                </a:lnTo>
                                <a:lnTo>
                                  <a:pt x="9288" y="5108"/>
                                </a:lnTo>
                                <a:lnTo>
                                  <a:pt x="9295" y="5034"/>
                                </a:lnTo>
                                <a:lnTo>
                                  <a:pt x="9300" y="4959"/>
                                </a:lnTo>
                                <a:lnTo>
                                  <a:pt x="9305" y="4883"/>
                                </a:lnTo>
                                <a:lnTo>
                                  <a:pt x="9308" y="4808"/>
                                </a:lnTo>
                                <a:lnTo>
                                  <a:pt x="9309" y="4732"/>
                                </a:lnTo>
                                <a:lnTo>
                                  <a:pt x="9310" y="4656"/>
                                </a:lnTo>
                                <a:lnTo>
                                  <a:pt x="9309" y="4579"/>
                                </a:lnTo>
                                <a:lnTo>
                                  <a:pt x="9308" y="4503"/>
                                </a:lnTo>
                                <a:lnTo>
                                  <a:pt x="9305" y="4428"/>
                                </a:lnTo>
                                <a:lnTo>
                                  <a:pt x="9300" y="4352"/>
                                </a:lnTo>
                                <a:lnTo>
                                  <a:pt x="9295" y="4277"/>
                                </a:lnTo>
                                <a:lnTo>
                                  <a:pt x="9288" y="4203"/>
                                </a:lnTo>
                                <a:lnTo>
                                  <a:pt x="9280" y="4128"/>
                                </a:lnTo>
                                <a:lnTo>
                                  <a:pt x="9272" y="4055"/>
                                </a:lnTo>
                                <a:lnTo>
                                  <a:pt x="9261" y="3981"/>
                                </a:lnTo>
                                <a:lnTo>
                                  <a:pt x="9250" y="3908"/>
                                </a:lnTo>
                                <a:lnTo>
                                  <a:pt x="9238" y="3835"/>
                                </a:lnTo>
                                <a:lnTo>
                                  <a:pt x="9224" y="3762"/>
                                </a:lnTo>
                                <a:lnTo>
                                  <a:pt x="9210" y="3690"/>
                                </a:lnTo>
                                <a:lnTo>
                                  <a:pt x="9194" y="3619"/>
                                </a:lnTo>
                                <a:lnTo>
                                  <a:pt x="9177" y="3547"/>
                                </a:lnTo>
                                <a:lnTo>
                                  <a:pt x="9159" y="3477"/>
                                </a:lnTo>
                                <a:lnTo>
                                  <a:pt x="9140" y="3406"/>
                                </a:lnTo>
                                <a:lnTo>
                                  <a:pt x="9120" y="3336"/>
                                </a:lnTo>
                                <a:lnTo>
                                  <a:pt x="9099" y="3267"/>
                                </a:lnTo>
                                <a:lnTo>
                                  <a:pt x="9077" y="3198"/>
                                </a:lnTo>
                                <a:lnTo>
                                  <a:pt x="9054" y="3129"/>
                                </a:lnTo>
                                <a:lnTo>
                                  <a:pt x="9030" y="3061"/>
                                </a:lnTo>
                                <a:lnTo>
                                  <a:pt x="9005" y="2994"/>
                                </a:lnTo>
                                <a:lnTo>
                                  <a:pt x="8978" y="2927"/>
                                </a:lnTo>
                                <a:lnTo>
                                  <a:pt x="8951" y="2860"/>
                                </a:lnTo>
                                <a:lnTo>
                                  <a:pt x="8923" y="2794"/>
                                </a:lnTo>
                                <a:lnTo>
                                  <a:pt x="8894" y="2728"/>
                                </a:lnTo>
                                <a:lnTo>
                                  <a:pt x="8863" y="2664"/>
                                </a:lnTo>
                                <a:lnTo>
                                  <a:pt x="8832" y="2599"/>
                                </a:lnTo>
                                <a:lnTo>
                                  <a:pt x="8800" y="2535"/>
                                </a:lnTo>
                                <a:lnTo>
                                  <a:pt x="8767" y="2472"/>
                                </a:lnTo>
                                <a:lnTo>
                                  <a:pt x="8733" y="2409"/>
                                </a:lnTo>
                                <a:lnTo>
                                  <a:pt x="8698" y="2347"/>
                                </a:lnTo>
                                <a:lnTo>
                                  <a:pt x="8662" y="2285"/>
                                </a:lnTo>
                                <a:lnTo>
                                  <a:pt x="8626" y="2225"/>
                                </a:lnTo>
                                <a:lnTo>
                                  <a:pt x="8588" y="2164"/>
                                </a:lnTo>
                                <a:lnTo>
                                  <a:pt x="8549" y="2104"/>
                                </a:lnTo>
                                <a:lnTo>
                                  <a:pt x="8510" y="2045"/>
                                </a:lnTo>
                                <a:lnTo>
                                  <a:pt x="8470" y="1987"/>
                                </a:lnTo>
                                <a:lnTo>
                                  <a:pt x="8429" y="1929"/>
                                </a:lnTo>
                                <a:lnTo>
                                  <a:pt x="8386" y="1872"/>
                                </a:lnTo>
                                <a:lnTo>
                                  <a:pt x="8344" y="1816"/>
                                </a:lnTo>
                                <a:lnTo>
                                  <a:pt x="8300" y="1760"/>
                                </a:lnTo>
                                <a:lnTo>
                                  <a:pt x="8255" y="1705"/>
                                </a:lnTo>
                                <a:lnTo>
                                  <a:pt x="8210" y="1650"/>
                                </a:lnTo>
                                <a:lnTo>
                                  <a:pt x="8164" y="1596"/>
                                </a:lnTo>
                                <a:lnTo>
                                  <a:pt x="8117" y="1543"/>
                                </a:lnTo>
                                <a:lnTo>
                                  <a:pt x="8069" y="1491"/>
                                </a:lnTo>
                                <a:lnTo>
                                  <a:pt x="8021" y="1440"/>
                                </a:lnTo>
                                <a:lnTo>
                                  <a:pt x="7971" y="1389"/>
                                </a:lnTo>
                                <a:lnTo>
                                  <a:pt x="7921" y="1339"/>
                                </a:lnTo>
                                <a:lnTo>
                                  <a:pt x="7871" y="1290"/>
                                </a:lnTo>
                                <a:lnTo>
                                  <a:pt x="7819" y="1241"/>
                                </a:lnTo>
                                <a:lnTo>
                                  <a:pt x="7767" y="1193"/>
                                </a:lnTo>
                                <a:lnTo>
                                  <a:pt x="7714" y="1146"/>
                                </a:lnTo>
                                <a:lnTo>
                                  <a:pt x="7660" y="1100"/>
                                </a:lnTo>
                                <a:lnTo>
                                  <a:pt x="7606" y="1055"/>
                                </a:lnTo>
                                <a:lnTo>
                                  <a:pt x="7551" y="1010"/>
                                </a:lnTo>
                                <a:lnTo>
                                  <a:pt x="7495" y="967"/>
                                </a:lnTo>
                                <a:lnTo>
                                  <a:pt x="7438" y="924"/>
                                </a:lnTo>
                                <a:lnTo>
                                  <a:pt x="7381" y="882"/>
                                </a:lnTo>
                                <a:lnTo>
                                  <a:pt x="7323" y="841"/>
                                </a:lnTo>
                                <a:lnTo>
                                  <a:pt x="7265" y="800"/>
                                </a:lnTo>
                                <a:lnTo>
                                  <a:pt x="7206" y="761"/>
                                </a:lnTo>
                                <a:lnTo>
                                  <a:pt x="7146" y="722"/>
                                </a:lnTo>
                                <a:lnTo>
                                  <a:pt x="7086" y="685"/>
                                </a:lnTo>
                                <a:lnTo>
                                  <a:pt x="7025" y="648"/>
                                </a:lnTo>
                                <a:lnTo>
                                  <a:pt x="6963" y="612"/>
                                </a:lnTo>
                                <a:lnTo>
                                  <a:pt x="6901" y="577"/>
                                </a:lnTo>
                                <a:lnTo>
                                  <a:pt x="6838" y="543"/>
                                </a:lnTo>
                                <a:lnTo>
                                  <a:pt x="6775" y="510"/>
                                </a:lnTo>
                                <a:lnTo>
                                  <a:pt x="6711" y="478"/>
                                </a:lnTo>
                                <a:lnTo>
                                  <a:pt x="6647" y="447"/>
                                </a:lnTo>
                                <a:lnTo>
                                  <a:pt x="6582" y="417"/>
                                </a:lnTo>
                                <a:lnTo>
                                  <a:pt x="6516" y="387"/>
                                </a:lnTo>
                                <a:lnTo>
                                  <a:pt x="6450" y="359"/>
                                </a:lnTo>
                                <a:lnTo>
                                  <a:pt x="6384" y="332"/>
                                </a:lnTo>
                                <a:lnTo>
                                  <a:pt x="6317" y="306"/>
                                </a:lnTo>
                                <a:lnTo>
                                  <a:pt x="6249" y="280"/>
                                </a:lnTo>
                                <a:lnTo>
                                  <a:pt x="6181" y="256"/>
                                </a:lnTo>
                                <a:lnTo>
                                  <a:pt x="6112" y="233"/>
                                </a:lnTo>
                                <a:lnTo>
                                  <a:pt x="6043" y="211"/>
                                </a:lnTo>
                                <a:lnTo>
                                  <a:pt x="5974" y="190"/>
                                </a:lnTo>
                                <a:lnTo>
                                  <a:pt x="5904" y="170"/>
                                </a:lnTo>
                                <a:lnTo>
                                  <a:pt x="5834" y="151"/>
                                </a:lnTo>
                                <a:lnTo>
                                  <a:pt x="5763" y="133"/>
                                </a:lnTo>
                                <a:lnTo>
                                  <a:pt x="5692" y="116"/>
                                </a:lnTo>
                                <a:lnTo>
                                  <a:pt x="5620" y="100"/>
                                </a:lnTo>
                                <a:lnTo>
                                  <a:pt x="5548" y="86"/>
                                </a:lnTo>
                                <a:lnTo>
                                  <a:pt x="5475" y="72"/>
                                </a:lnTo>
                                <a:lnTo>
                                  <a:pt x="5403" y="60"/>
                                </a:lnTo>
                                <a:lnTo>
                                  <a:pt x="5329" y="49"/>
                                </a:lnTo>
                                <a:lnTo>
                                  <a:pt x="5256" y="39"/>
                                </a:lnTo>
                                <a:lnTo>
                                  <a:pt x="5182" y="30"/>
                                </a:lnTo>
                                <a:lnTo>
                                  <a:pt x="5107" y="22"/>
                                </a:lnTo>
                                <a:lnTo>
                                  <a:pt x="5033" y="15"/>
                                </a:lnTo>
                                <a:lnTo>
                                  <a:pt x="4958" y="10"/>
                                </a:lnTo>
                                <a:lnTo>
                                  <a:pt x="4883" y="6"/>
                                </a:lnTo>
                                <a:lnTo>
                                  <a:pt x="4807" y="3"/>
                                </a:lnTo>
                                <a:lnTo>
                                  <a:pt x="4731" y="1"/>
                                </a:lnTo>
                                <a:lnTo>
                                  <a:pt x="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9"/>
                        <wps:cNvSpPr>
                          <a:spLocks/>
                        </wps:cNvSpPr>
                        <wps:spPr bwMode="auto">
                          <a:xfrm>
                            <a:off x="2948" y="6377"/>
                            <a:ext cx="6010" cy="6010"/>
                          </a:xfrm>
                          <a:custGeom>
                            <a:avLst/>
                            <a:gdLst>
                              <a:gd name="T0" fmla="+- 0 8617 2948"/>
                              <a:gd name="T1" fmla="*/ T0 w 6010"/>
                              <a:gd name="T2" fmla="+- 0 6378 6378"/>
                              <a:gd name="T3" fmla="*/ 6378 h 6010"/>
                              <a:gd name="T4" fmla="+- 0 3288 2948"/>
                              <a:gd name="T5" fmla="*/ T4 w 6010"/>
                              <a:gd name="T6" fmla="+- 0 6378 6378"/>
                              <a:gd name="T7" fmla="*/ 6378 h 6010"/>
                              <a:gd name="T8" fmla="+- 0 3210 2948"/>
                              <a:gd name="T9" fmla="*/ T8 w 6010"/>
                              <a:gd name="T10" fmla="+- 0 6387 6378"/>
                              <a:gd name="T11" fmla="*/ 6387 h 6010"/>
                              <a:gd name="T12" fmla="+- 0 3139 2948"/>
                              <a:gd name="T13" fmla="*/ T12 w 6010"/>
                              <a:gd name="T14" fmla="+- 0 6413 6378"/>
                              <a:gd name="T15" fmla="*/ 6413 h 6010"/>
                              <a:gd name="T16" fmla="+- 0 3075 2948"/>
                              <a:gd name="T17" fmla="*/ T16 w 6010"/>
                              <a:gd name="T18" fmla="+- 0 6453 6378"/>
                              <a:gd name="T19" fmla="*/ 6453 h 6010"/>
                              <a:gd name="T20" fmla="+- 0 3023 2948"/>
                              <a:gd name="T21" fmla="*/ T20 w 6010"/>
                              <a:gd name="T22" fmla="+- 0 6505 6378"/>
                              <a:gd name="T23" fmla="*/ 6505 h 6010"/>
                              <a:gd name="T24" fmla="+- 0 2983 2948"/>
                              <a:gd name="T25" fmla="*/ T24 w 6010"/>
                              <a:gd name="T26" fmla="+- 0 6569 6378"/>
                              <a:gd name="T27" fmla="*/ 6569 h 6010"/>
                              <a:gd name="T28" fmla="+- 0 2957 2948"/>
                              <a:gd name="T29" fmla="*/ T28 w 6010"/>
                              <a:gd name="T30" fmla="+- 0 6640 6378"/>
                              <a:gd name="T31" fmla="*/ 6640 h 6010"/>
                              <a:gd name="T32" fmla="+- 0 2948 2948"/>
                              <a:gd name="T33" fmla="*/ T32 w 6010"/>
                              <a:gd name="T34" fmla="+- 0 6718 6378"/>
                              <a:gd name="T35" fmla="*/ 6718 h 6010"/>
                              <a:gd name="T36" fmla="+- 0 2948 2948"/>
                              <a:gd name="T37" fmla="*/ T36 w 6010"/>
                              <a:gd name="T38" fmla="+- 0 12047 6378"/>
                              <a:gd name="T39" fmla="*/ 12047 h 6010"/>
                              <a:gd name="T40" fmla="+- 0 2957 2948"/>
                              <a:gd name="T41" fmla="*/ T40 w 6010"/>
                              <a:gd name="T42" fmla="+- 0 12125 6378"/>
                              <a:gd name="T43" fmla="*/ 12125 h 6010"/>
                              <a:gd name="T44" fmla="+- 0 2983 2948"/>
                              <a:gd name="T45" fmla="*/ T44 w 6010"/>
                              <a:gd name="T46" fmla="+- 0 12197 6378"/>
                              <a:gd name="T47" fmla="*/ 12197 h 6010"/>
                              <a:gd name="T48" fmla="+- 0 3023 2948"/>
                              <a:gd name="T49" fmla="*/ T48 w 6010"/>
                              <a:gd name="T50" fmla="+- 0 12260 6378"/>
                              <a:gd name="T51" fmla="*/ 12260 h 6010"/>
                              <a:gd name="T52" fmla="+- 0 3075 2948"/>
                              <a:gd name="T53" fmla="*/ T52 w 6010"/>
                              <a:gd name="T54" fmla="+- 0 12313 6378"/>
                              <a:gd name="T55" fmla="*/ 12313 h 6010"/>
                              <a:gd name="T56" fmla="+- 0 3139 2948"/>
                              <a:gd name="T57" fmla="*/ T56 w 6010"/>
                              <a:gd name="T58" fmla="+- 0 12353 6378"/>
                              <a:gd name="T59" fmla="*/ 12353 h 6010"/>
                              <a:gd name="T60" fmla="+- 0 3210 2948"/>
                              <a:gd name="T61" fmla="*/ T60 w 6010"/>
                              <a:gd name="T62" fmla="+- 0 12378 6378"/>
                              <a:gd name="T63" fmla="*/ 12378 h 6010"/>
                              <a:gd name="T64" fmla="+- 0 3288 2948"/>
                              <a:gd name="T65" fmla="*/ T64 w 6010"/>
                              <a:gd name="T66" fmla="+- 0 12387 6378"/>
                              <a:gd name="T67" fmla="*/ 12387 h 6010"/>
                              <a:gd name="T68" fmla="+- 0 8617 2948"/>
                              <a:gd name="T69" fmla="*/ T68 w 6010"/>
                              <a:gd name="T70" fmla="+- 0 12387 6378"/>
                              <a:gd name="T71" fmla="*/ 12387 h 6010"/>
                              <a:gd name="T72" fmla="+- 0 8695 2948"/>
                              <a:gd name="T73" fmla="*/ T72 w 6010"/>
                              <a:gd name="T74" fmla="+- 0 12378 6378"/>
                              <a:gd name="T75" fmla="*/ 12378 h 6010"/>
                              <a:gd name="T76" fmla="+- 0 8767 2948"/>
                              <a:gd name="T77" fmla="*/ T76 w 6010"/>
                              <a:gd name="T78" fmla="+- 0 12353 6378"/>
                              <a:gd name="T79" fmla="*/ 12353 h 6010"/>
                              <a:gd name="T80" fmla="+- 0 8830 2948"/>
                              <a:gd name="T81" fmla="*/ T80 w 6010"/>
                              <a:gd name="T82" fmla="+- 0 12313 6378"/>
                              <a:gd name="T83" fmla="*/ 12313 h 6010"/>
                              <a:gd name="T84" fmla="+- 0 8883 2948"/>
                              <a:gd name="T85" fmla="*/ T84 w 6010"/>
                              <a:gd name="T86" fmla="+- 0 12260 6378"/>
                              <a:gd name="T87" fmla="*/ 12260 h 6010"/>
                              <a:gd name="T88" fmla="+- 0 8923 2948"/>
                              <a:gd name="T89" fmla="*/ T88 w 6010"/>
                              <a:gd name="T90" fmla="+- 0 12197 6378"/>
                              <a:gd name="T91" fmla="*/ 12197 h 6010"/>
                              <a:gd name="T92" fmla="+- 0 8948 2948"/>
                              <a:gd name="T93" fmla="*/ T92 w 6010"/>
                              <a:gd name="T94" fmla="+- 0 12125 6378"/>
                              <a:gd name="T95" fmla="*/ 12125 h 6010"/>
                              <a:gd name="T96" fmla="+- 0 8957 2948"/>
                              <a:gd name="T97" fmla="*/ T96 w 6010"/>
                              <a:gd name="T98" fmla="+- 0 12047 6378"/>
                              <a:gd name="T99" fmla="*/ 12047 h 6010"/>
                              <a:gd name="T100" fmla="+- 0 8957 2948"/>
                              <a:gd name="T101" fmla="*/ T100 w 6010"/>
                              <a:gd name="T102" fmla="+- 0 6718 6378"/>
                              <a:gd name="T103" fmla="*/ 6718 h 6010"/>
                              <a:gd name="T104" fmla="+- 0 8948 2948"/>
                              <a:gd name="T105" fmla="*/ T104 w 6010"/>
                              <a:gd name="T106" fmla="+- 0 6640 6378"/>
                              <a:gd name="T107" fmla="*/ 6640 h 6010"/>
                              <a:gd name="T108" fmla="+- 0 8923 2948"/>
                              <a:gd name="T109" fmla="*/ T108 w 6010"/>
                              <a:gd name="T110" fmla="+- 0 6569 6378"/>
                              <a:gd name="T111" fmla="*/ 6569 h 6010"/>
                              <a:gd name="T112" fmla="+- 0 8883 2948"/>
                              <a:gd name="T113" fmla="*/ T112 w 6010"/>
                              <a:gd name="T114" fmla="+- 0 6505 6378"/>
                              <a:gd name="T115" fmla="*/ 6505 h 6010"/>
                              <a:gd name="T116" fmla="+- 0 8830 2948"/>
                              <a:gd name="T117" fmla="*/ T116 w 6010"/>
                              <a:gd name="T118" fmla="+- 0 6453 6378"/>
                              <a:gd name="T119" fmla="*/ 6453 h 6010"/>
                              <a:gd name="T120" fmla="+- 0 8767 2948"/>
                              <a:gd name="T121" fmla="*/ T120 w 6010"/>
                              <a:gd name="T122" fmla="+- 0 6413 6378"/>
                              <a:gd name="T123" fmla="*/ 6413 h 6010"/>
                              <a:gd name="T124" fmla="+- 0 8695 2948"/>
                              <a:gd name="T125" fmla="*/ T124 w 6010"/>
                              <a:gd name="T126" fmla="+- 0 6387 6378"/>
                              <a:gd name="T127" fmla="*/ 6387 h 6010"/>
                              <a:gd name="T128" fmla="+- 0 8617 2948"/>
                              <a:gd name="T129" fmla="*/ T128 w 6010"/>
                              <a:gd name="T130" fmla="+- 0 6378 6378"/>
                              <a:gd name="T131" fmla="*/ 6378 h 6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010" h="6010">
                                <a:moveTo>
                                  <a:pt x="5669" y="0"/>
                                </a:moveTo>
                                <a:lnTo>
                                  <a:pt x="340" y="0"/>
                                </a:lnTo>
                                <a:lnTo>
                                  <a:pt x="262" y="9"/>
                                </a:lnTo>
                                <a:lnTo>
                                  <a:pt x="191" y="35"/>
                                </a:lnTo>
                                <a:lnTo>
                                  <a:pt x="127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0" y="5669"/>
                                </a:lnTo>
                                <a:lnTo>
                                  <a:pt x="9" y="5747"/>
                                </a:lnTo>
                                <a:lnTo>
                                  <a:pt x="35" y="5819"/>
                                </a:lnTo>
                                <a:lnTo>
                                  <a:pt x="75" y="5882"/>
                                </a:lnTo>
                                <a:lnTo>
                                  <a:pt x="127" y="5935"/>
                                </a:lnTo>
                                <a:lnTo>
                                  <a:pt x="191" y="5975"/>
                                </a:lnTo>
                                <a:lnTo>
                                  <a:pt x="262" y="6000"/>
                                </a:lnTo>
                                <a:lnTo>
                                  <a:pt x="340" y="6009"/>
                                </a:lnTo>
                                <a:lnTo>
                                  <a:pt x="5669" y="6009"/>
                                </a:lnTo>
                                <a:lnTo>
                                  <a:pt x="5747" y="6000"/>
                                </a:lnTo>
                                <a:lnTo>
                                  <a:pt x="5819" y="5975"/>
                                </a:lnTo>
                                <a:lnTo>
                                  <a:pt x="5882" y="5935"/>
                                </a:lnTo>
                                <a:lnTo>
                                  <a:pt x="5935" y="5882"/>
                                </a:lnTo>
                                <a:lnTo>
                                  <a:pt x="5975" y="5819"/>
                                </a:lnTo>
                                <a:lnTo>
                                  <a:pt x="6000" y="5747"/>
                                </a:lnTo>
                                <a:lnTo>
                                  <a:pt x="6009" y="5669"/>
                                </a:lnTo>
                                <a:lnTo>
                                  <a:pt x="6009" y="340"/>
                                </a:lnTo>
                                <a:lnTo>
                                  <a:pt x="6000" y="262"/>
                                </a:lnTo>
                                <a:lnTo>
                                  <a:pt x="5975" y="191"/>
                                </a:lnTo>
                                <a:lnTo>
                                  <a:pt x="5935" y="127"/>
                                </a:lnTo>
                                <a:lnTo>
                                  <a:pt x="5882" y="75"/>
                                </a:lnTo>
                                <a:lnTo>
                                  <a:pt x="5819" y="35"/>
                                </a:lnTo>
                                <a:lnTo>
                                  <a:pt x="5747" y="9"/>
                                </a:lnTo>
                                <a:lnTo>
                                  <a:pt x="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6548"/>
                            <a:ext cx="5670" cy="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2" y="8532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7463B" id="docshapegroup17" o:spid="_x0000_s1026" style="position:absolute;margin-left:410pt;margin-top:599.5pt;width:83.4pt;height:76.3pt;z-index:251678720;mso-position-horizontal-relative:page;mso-position-vertical-relative:page" coordorigin="1298,4724" coordsize="9311,9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">
                <v:shape id="docshape18" o:spid="_x0000_s1027" style="position:absolute;left:1297;top:4724;width:9311;height:9311;visibility:visible;mso-wrap-style:square;v-text-anchor:top" coordsize="9311,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" path="m4655,r-76,1l4503,3r-76,3l4352,10r-75,5l4202,22r-74,8l4054,39r-74,10l3907,60r-73,12l3762,86r-72,14l3618,116r-71,17l3476,151r-70,19l3336,190r-70,21l3197,233r-68,23l3060,280r-67,26l2926,332r-67,27l2793,387r-65,30l2663,447r-65,31l2534,510r-63,33l2408,577r-62,35l2285,648r-61,37l2163,722r-59,39l2045,800r-59,41l1928,882r-57,42l1815,967r-56,43l1704,1055r-55,45l1596,1146r-53,47l1490,1241r-51,49l1388,1339r-50,50l1289,1440r-49,51l1193,1543r-47,53l1099,1650r-45,55l1010,1760r-44,56l923,1872r-42,57l840,1987r-40,58l760,2104r-38,60l684,2225r-37,60l611,2347r-35,62l542,2472r-33,63l477,2599r-31,65l416,2728r-29,66l358,2860r-27,67l305,2994r-25,67l255,3129r-23,69l210,3267r-21,69l169,3406r-19,71l132,3547r-17,72l100,3690r-15,72l72,3835r-13,73l48,3981r-10,74l29,4128r-8,75l15,4277r-6,75l5,4428r-3,75l,4579r,77l,4732r2,76l5,4883r4,76l15,5034r6,74l29,5183r9,73l48,5330r11,73l72,5476r13,73l100,5621r15,71l132,5764r18,70l169,5905r20,70l210,6044r22,69l255,6182r25,68l305,6317r26,67l358,6451r29,66l416,6583r30,65l477,6712r32,64l542,6839r34,63l611,6964r36,62l684,7087r38,60l760,7207r40,59l840,7324r41,58l923,7439r43,57l1010,7551r44,55l1099,7661r47,54l1193,7768r47,52l1289,7871r49,51l1388,7972r51,49l1490,8070r53,48l1596,8165r53,46l1704,8256r55,45l1815,8344r56,43l1928,8429r58,41l2045,8511r59,39l2163,8589r61,37l2285,8663r61,36l2408,8734r63,34l2534,8801r64,32l2663,8864r65,30l2793,8924r66,28l2926,8979r67,26l3060,9031r69,24l3197,9078r69,22l3336,9121r70,20l3476,9160r71,18l3618,9195r72,16l3762,9225r72,14l3907,9251r73,11l4054,9272r74,9l4202,9289r75,7l4352,9301r75,4l4503,9308r76,2l4655,9311r76,-1l4807,9308r76,-3l4958,9301r75,-5l5107,9289r75,-8l5256,9272r73,-10l5403,9251r72,-12l5548,9225r72,-14l5692,9195r71,-17l5834,9160r70,-19l5974,9121r69,-21l6112,9078r69,-23l6249,9031r68,-26l6384,8979r66,-27l6516,8924r66,-30l6647,8864r64,-31l6775,8801r63,-33l6901,8734r62,-35l7025,8663r61,-37l7146,8589r60,-39l7265,8511r58,-41l7381,8429r57,-42l7495,8344r56,-43l7606,8256r54,-45l7714,8165r53,-47l7819,8070r52,-49l7921,7972r50,-50l8021,7871r48,-51l8117,7768r47,-53l8210,7661r45,-55l8300,7551r44,-55l8386,7439r43,-57l8470,7324r40,-58l8549,7207r39,-60l8626,7087r36,-61l8698,6964r35,-62l8767,6839r33,-63l8832,6712r31,-64l8894,6583r29,-66l8951,6451r27,-67l9005,6317r25,-67l9054,6182r23,-69l9099,6044r21,-69l9140,5905r19,-71l9177,5764r17,-72l9210,5621r14,-72l9238,5476r12,-73l9261,5330r11,-74l9280,5183r8,-75l9295,5034r5,-75l9305,4883r3,-75l9309,4732r1,-76l9309,4579r-1,-76l9305,4428r-5,-76l9295,4277r-7,-74l9280,4128r-8,-73l9261,3981r-11,-73l9238,3835r-14,-73l9210,3690r-16,-71l9177,3547r-18,-70l9140,3406r-20,-70l9099,3267r-22,-69l9054,3129r-24,-68l9005,2994r-27,-67l8951,2860r-28,-66l8894,2728r-31,-64l8832,2599r-32,-64l8767,2472r-34,-63l8698,2347r-36,-62l8626,2225r-38,-61l8549,2104r-39,-59l8470,1987r-41,-58l8386,1872r-42,-56l8300,1760r-45,-55l8210,1650r-46,-54l8117,1543r-48,-52l8021,1440r-50,-51l7921,1339r-50,-49l7819,1241r-52,-48l7714,1146r-54,-46l7606,1055r-55,-45l7495,967r-57,-43l7381,882r-58,-41l7265,800r-59,-39l7146,722r-60,-37l7025,648r-62,-36l6901,577r-63,-34l6775,510r-64,-32l6647,447r-65,-30l6516,387r-66,-28l6384,332r-67,-26l6249,280r-68,-24l6112,233r-69,-22l5974,190r-70,-20l5834,151r-71,-18l5692,116r-72,-16l5548,86,5475,72,5403,60,5329,49,5256,39r-74,-9l5107,22r-74,-7l4958,10,4883,6,4807,3,4731,1,4655,xe" fillcolor="#276fb7" stroked="f">
                  <v:path arrowok="t" o:connecttype="custom" o:connectlocs="4202,4746;3690,4824;3197,4957;2728,5141;2285,5372;1871,5648;1490,5965;1146,6320;840,6711;576,7133;358,7584;189,8060;72,8559;9,9076;5,9607;59,10127;169,10629;331,11108;542,11563;800,11990;1099,12385;1439,12745;1815,13068;2224,13350;2663,13588;3129,13779;3618,13919;4128,14005;4655,14035;5182,14005;5692,13919;6181,13779;6647,13588;7086,13350;7495,13068;7871,12745;8210,12385;8510,11990;8767,11563;8978,11108;9140,10629;9250,10127;9305,9607;9300,9076;9238,8559;9120,8060;8951,7584;8733,7133;8470,6711;8164,6320;7819,5965;7438,5648;7025,5372;6582,5141;6112,4957;5620,4824;5107,4746" o:connectangles="0,0,0,0,0,0,0,0,0,0,0,0,0,0,0,0,0,0,0,0,0,0,0,0,0,0,0,0,0,0,0,0,0,0,0,0,0,0,0,0,0,0,0,0,0,0,0,0,0,0,0,0,0,0,0,0,0"/>
                </v:shape>
                <v:shape id="docshape19" o:spid="_x0000_s1028" style="position:absolute;left:2948;top:6377;width:6010;height:6010;visibility:visible;mso-wrap-style:square;v-text-anchor:top" coordsize="6010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" path="m5669,l340,,262,9,191,35,127,75,75,127,35,191,9,262,,340,,5669r9,78l35,5819r40,63l127,5935r64,40l262,6000r78,9l5669,6009r78,-9l5819,5975r63,-40l5935,5882r40,-63l6000,5747r9,-78l6009,340r-9,-78l5975,191r-40,-64l5882,75,5819,35,5747,9,5669,xe" stroked="f">
                  <v:path arrowok="t" o:connecttype="custom" o:connectlocs="5669,6378;340,6378;262,6387;191,6413;127,6453;75,6505;35,6569;9,6640;0,6718;0,12047;9,12125;35,12197;75,12260;127,12313;191,12353;262,12378;340,12387;5669,12387;5747,12378;5819,12353;5882,12313;5935,12260;5975,12197;6000,12125;6009,12047;6009,6718;6000,6640;5975,6569;5935,6505;5882,6453;5819,6413;5747,6387;5669,6378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9" type="#_x0000_t75" style="position:absolute;left:3118;top:6548;width:5670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">
                  <v:imagedata r:id="rId16" o:title=""/>
                </v:shape>
                <v:shape id="docshape21" o:spid="_x0000_s1030" type="#_x0000_t75" style="position:absolute;left:5102;top:8532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22EFB210" w14:textId="43C9FA1A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FC1613C" w14:textId="4D08B4EF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4A6C96A" w14:textId="632637D7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98B721C" w14:textId="084AE332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D75154E" w14:textId="77777777" w:rsidR="00CC62B2" w:rsidRDefault="00CC62B2" w:rsidP="00CC62B2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are a taxpayer and would like to Gift Aid your donation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declaration form is available on our website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when completed this should be sent to </w:t>
      </w:r>
      <w:hyperlink r:id="rId18" w:history="1">
        <w:r w:rsidRPr="00D67F53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mike.adams@tringlions.org.uk</w:t>
        </w:r>
      </w:hyperlink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4FBF3045" w14:textId="77777777" w:rsidR="00CC62B2" w:rsidRPr="00FA41DF" w:rsidRDefault="00CC62B2" w:rsidP="00CC62B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</w:t>
      </w:r>
      <w:r w:rsidRPr="00FA41DF">
        <w:rPr>
          <w:rFonts w:ascii="Calibri" w:hAnsi="Calibri" w:cs="Calibri"/>
          <w:sz w:val="24"/>
          <w:szCs w:val="24"/>
        </w:rPr>
        <w:t>eel free to circulate the quiz to anyone you think might be interested.</w:t>
      </w:r>
    </w:p>
    <w:p w14:paraId="7B2F0FA9" w14:textId="74ABA639" w:rsidR="004E20D1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hAnsi="Calibri" w:cs="Calibri"/>
          <w:sz w:val="24"/>
          <w:szCs w:val="24"/>
        </w:rPr>
        <w:t>Good luck and thank you for your support</w:t>
      </w:r>
    </w:p>
    <w:p w14:paraId="2BCD0CA8" w14:textId="77777777" w:rsidR="004E20D1" w:rsidRDefault="004E20D1" w:rsidP="0095269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A530FF1" w14:textId="21959BCD" w:rsidR="00025EEE" w:rsidRDefault="0095269F" w:rsidP="00EB45C8">
      <w:pPr>
        <w:rPr>
          <w:sz w:val="40"/>
          <w:szCs w:val="40"/>
        </w:rPr>
      </w:pPr>
      <w:r w:rsidRPr="00FA41DF">
        <w:rPr>
          <w:sz w:val="24"/>
          <w:szCs w:val="24"/>
        </w:rPr>
        <w:lastRenderedPageBreak/>
        <w:t xml:space="preserve"> </w:t>
      </w:r>
      <w:bookmarkStart w:id="7" w:name="_Hlk119683308"/>
      <w:r w:rsidR="00C430DD">
        <w:t xml:space="preserve">           </w:t>
      </w:r>
      <w:r w:rsidR="003B52ED">
        <w:t xml:space="preserve"> </w:t>
      </w:r>
      <w:r w:rsidR="00025EEE"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1F4353" wp14:editId="27F78149">
                <wp:simplePos x="0" y="0"/>
                <wp:positionH relativeFrom="column">
                  <wp:posOffset>1511300</wp:posOffset>
                </wp:positionH>
                <wp:positionV relativeFrom="paragraph">
                  <wp:posOffset>6350</wp:posOffset>
                </wp:positionV>
                <wp:extent cx="2749550" cy="4826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3B30" w14:textId="3C8E3C56" w:rsidR="006D0E12" w:rsidRPr="00025EEE" w:rsidRDefault="00EB45C8" w:rsidP="00025E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Tring Lions </w:t>
                            </w:r>
                            <w:r w:rsidR="00025EEE"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Quiz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BB58D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1F409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4353" id="_x0000_s1030" type="#_x0000_t202" style="position:absolute;margin-left:119pt;margin-top:.5pt;width:216.5pt;height: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5vEQIAAP0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" stroked="f">
                <v:textbox>
                  <w:txbxContent>
                    <w:p w14:paraId="6AD03B30" w14:textId="3C8E3C56" w:rsidR="006D0E12" w:rsidRPr="00025EEE" w:rsidRDefault="00EB45C8" w:rsidP="00025E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Tring Lions </w:t>
                      </w:r>
                      <w:r w:rsidR="00025EEE"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Quiz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BB58D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1F409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2ED" w:rsidRPr="00025EEE">
        <w:rPr>
          <w:sz w:val="40"/>
          <w:szCs w:val="40"/>
        </w:rPr>
        <w:t xml:space="preserve">  </w:t>
      </w:r>
    </w:p>
    <w:p w14:paraId="71F4757B" w14:textId="399FBAF3" w:rsidR="004871E4" w:rsidRDefault="00025EEE" w:rsidP="00134A5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068E1" wp14:editId="704F2ECE">
                <wp:simplePos x="0" y="0"/>
                <wp:positionH relativeFrom="margin">
                  <wp:posOffset>2051050</wp:posOffset>
                </wp:positionH>
                <wp:positionV relativeFrom="paragraph">
                  <wp:posOffset>427355</wp:posOffset>
                </wp:positionV>
                <wp:extent cx="1771650" cy="100457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7A90" w14:textId="77777777" w:rsidR="001F409F" w:rsidRDefault="001F409F" w:rsidP="001F409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Gourmet’s</w:t>
                            </w:r>
                          </w:p>
                          <w:p w14:paraId="4203CB3E" w14:textId="77777777" w:rsidR="001F409F" w:rsidRPr="00025EEE" w:rsidRDefault="001F409F" w:rsidP="001F409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Delight</w:t>
                            </w:r>
                          </w:p>
                          <w:p w14:paraId="433D449E" w14:textId="7B998418" w:rsidR="00BB58DC" w:rsidRPr="00BB58DC" w:rsidRDefault="00BB58DC" w:rsidP="00025EE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68E1" id="_x0000_s1031" type="#_x0000_t202" style="position:absolute;margin-left:161.5pt;margin-top:33.65pt;width:139.5pt;height:79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" stroked="f">
                <v:textbox>
                  <w:txbxContent>
                    <w:p w14:paraId="4B6D7A90" w14:textId="77777777" w:rsidR="001F409F" w:rsidRDefault="001F409F" w:rsidP="001F409F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Gourmet’s</w:t>
                      </w:r>
                    </w:p>
                    <w:p w14:paraId="4203CB3E" w14:textId="77777777" w:rsidR="001F409F" w:rsidRPr="00025EEE" w:rsidRDefault="001F409F" w:rsidP="001F409F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Delight</w:t>
                      </w:r>
                    </w:p>
                    <w:p w14:paraId="433D449E" w14:textId="7B998418" w:rsidR="00BB58DC" w:rsidRPr="00BB58DC" w:rsidRDefault="00BB58DC" w:rsidP="00025EEE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2ED">
        <w:t xml:space="preserve">  </w:t>
      </w:r>
      <w:r>
        <w:t xml:space="preserve">                                                                                       </w:t>
      </w:r>
      <w:r w:rsidR="003B52ED">
        <w:t xml:space="preserve"> </w:t>
      </w:r>
      <w:r w:rsidR="00EB45C8">
        <w:t>.</w:t>
      </w:r>
      <w:r w:rsidRPr="00025EEE">
        <w:rPr>
          <w:noProof/>
        </w:rPr>
        <w:t xml:space="preserve"> </w:t>
      </w:r>
      <w:r w:rsidR="00BB58DC">
        <w:rPr>
          <w:noProof/>
        </w:rPr>
        <w:t xml:space="preserve">   </w:t>
      </w:r>
      <w:r w:rsidR="004767FF">
        <w:rPr>
          <w:noProof/>
        </w:rPr>
        <w:t xml:space="preserve">  </w:t>
      </w:r>
      <w:bookmarkStart w:id="8" w:name="_Hlk119688116"/>
      <w:bookmarkEnd w:id="7"/>
      <w:r w:rsidR="004871E4">
        <w:rPr>
          <w:noProof/>
        </w:rPr>
        <w:drawing>
          <wp:inline distT="0" distB="0" distL="0" distR="0" wp14:anchorId="64EF6320" wp14:editId="4EBAB317">
            <wp:extent cx="1851660" cy="1150620"/>
            <wp:effectExtent l="0" t="0" r="0" b="0"/>
            <wp:docPr id="924026762" name="Picture 924026762" descr="swan yo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wan youth logo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1E4" w:rsidRPr="00377CC9">
        <w:rPr>
          <w:sz w:val="28"/>
          <w:szCs w:val="28"/>
        </w:rPr>
        <w:t xml:space="preserve"> </w:t>
      </w:r>
      <w:r w:rsidR="004871E4">
        <w:rPr>
          <w:noProof/>
          <w:sz w:val="28"/>
          <w:szCs w:val="28"/>
        </w:rPr>
        <w:drawing>
          <wp:inline distT="0" distB="0" distL="0" distR="0" wp14:anchorId="1CE3F019" wp14:editId="3E96C8BC">
            <wp:extent cx="1694815" cy="1335405"/>
            <wp:effectExtent l="0" t="0" r="635" b="0"/>
            <wp:docPr id="18725289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A7D9D" w14:textId="4A4BE638" w:rsidR="00E60670" w:rsidRDefault="00BB58DC" w:rsidP="00134A53">
      <w:pPr>
        <w:rPr>
          <w:sz w:val="28"/>
          <w:szCs w:val="28"/>
        </w:rPr>
      </w:pPr>
      <w:r w:rsidRPr="00377CC9">
        <w:rPr>
          <w:sz w:val="28"/>
          <w:szCs w:val="28"/>
        </w:rPr>
        <w:t xml:space="preserve">Here are </w:t>
      </w:r>
      <w:r w:rsidR="002F44BC">
        <w:rPr>
          <w:sz w:val="28"/>
          <w:szCs w:val="28"/>
        </w:rPr>
        <w:t xml:space="preserve">the </w:t>
      </w:r>
      <w:r w:rsidRPr="00377CC9">
        <w:rPr>
          <w:sz w:val="28"/>
          <w:szCs w:val="28"/>
        </w:rPr>
        <w:t xml:space="preserve">50 cryptic clues </w:t>
      </w:r>
      <w:r w:rsidR="00E60670" w:rsidRPr="00E60670">
        <w:rPr>
          <w:sz w:val="28"/>
          <w:szCs w:val="28"/>
        </w:rPr>
        <w:t>to help you match 25 types of food with 25 places that they are associated with e.g. Pontefract and Cake.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6441"/>
        <w:gridCol w:w="2410"/>
      </w:tblGrid>
      <w:tr w:rsidR="003A37D8" w:rsidRPr="00DA11E2" w14:paraId="2969845A" w14:textId="77777777" w:rsidTr="00DE77A8">
        <w:trPr>
          <w:trHeight w:val="300"/>
        </w:trPr>
        <w:tc>
          <w:tcPr>
            <w:tcW w:w="500" w:type="dxa"/>
            <w:noWrap/>
          </w:tcPr>
          <w:bookmarkEnd w:id="0"/>
          <w:bookmarkEnd w:id="8"/>
          <w:p w14:paraId="7EA58E65" w14:textId="4C2B5AC2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6441" w:type="dxa"/>
          </w:tcPr>
          <w:p w14:paraId="3054AC02" w14:textId="067460C9" w:rsidR="003A37D8" w:rsidRPr="003A37D8" w:rsidRDefault="005D02F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There is somewhere for a baby to sleep in a school without a toilet</w:t>
            </w:r>
            <w:r w:rsidR="003A37D8" w:rsidRPr="003A37D8">
              <w:rPr>
                <w:rFonts w:cstheme="minorHAnsi"/>
                <w:sz w:val="28"/>
                <w:szCs w:val="28"/>
              </w:rPr>
              <w:t xml:space="preserve"> (6)</w:t>
            </w:r>
          </w:p>
        </w:tc>
        <w:tc>
          <w:tcPr>
            <w:tcW w:w="2410" w:type="dxa"/>
            <w:noWrap/>
          </w:tcPr>
          <w:p w14:paraId="3B57912F" w14:textId="3E28DC4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Scotch </w:t>
            </w:r>
          </w:p>
        </w:tc>
      </w:tr>
      <w:tr w:rsidR="003A37D8" w:rsidRPr="00DA11E2" w14:paraId="5BC14EF3" w14:textId="77777777" w:rsidTr="00DE77A8">
        <w:trPr>
          <w:trHeight w:val="300"/>
        </w:trPr>
        <w:tc>
          <w:tcPr>
            <w:tcW w:w="500" w:type="dxa"/>
            <w:noWrap/>
          </w:tcPr>
          <w:p w14:paraId="50074716" w14:textId="7E500A94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6441" w:type="dxa"/>
          </w:tcPr>
          <w:p w14:paraId="423F0164" w14:textId="2540DF8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Look back at note (4)</w:t>
            </w:r>
          </w:p>
        </w:tc>
        <w:tc>
          <w:tcPr>
            <w:tcW w:w="2410" w:type="dxa"/>
            <w:noWrap/>
          </w:tcPr>
          <w:p w14:paraId="06253079" w14:textId="4096A71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Eton </w:t>
            </w:r>
          </w:p>
        </w:tc>
      </w:tr>
      <w:tr w:rsidR="003A37D8" w:rsidRPr="00DA11E2" w14:paraId="63387F2E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E9493" w14:textId="5FB2CC85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C24" w14:textId="44CB352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I join the Royal Navy in a club (7)</w:t>
            </w:r>
          </w:p>
        </w:tc>
        <w:tc>
          <w:tcPr>
            <w:tcW w:w="2410" w:type="dxa"/>
            <w:noWrap/>
          </w:tcPr>
          <w:p w14:paraId="308B1885" w14:textId="6E960D40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Cornish</w:t>
            </w:r>
          </w:p>
        </w:tc>
      </w:tr>
      <w:tr w:rsidR="003A37D8" w:rsidRPr="00DA11E2" w14:paraId="5FDA178E" w14:textId="77777777" w:rsidTr="00DE77A8">
        <w:trPr>
          <w:trHeight w:val="300"/>
        </w:trPr>
        <w:tc>
          <w:tcPr>
            <w:tcW w:w="500" w:type="dxa"/>
            <w:noWrap/>
          </w:tcPr>
          <w:p w14:paraId="0973F1E3" w14:textId="695CF4CA" w:rsidR="003A37D8" w:rsidRPr="00F47710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3B4" w14:textId="3BAE407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Herb</w:t>
            </w:r>
            <w:r w:rsidR="00603CE0">
              <w:rPr>
                <w:rFonts w:cstheme="minorHAnsi"/>
                <w:sz w:val="28"/>
                <w:szCs w:val="28"/>
              </w:rPr>
              <w:t>,</w:t>
            </w:r>
            <w:r w:rsidRPr="003A37D8">
              <w:rPr>
                <w:rFonts w:cstheme="minorHAnsi"/>
                <w:sz w:val="28"/>
                <w:szCs w:val="28"/>
              </w:rPr>
              <w:t xml:space="preserve"> not real</w:t>
            </w:r>
            <w:r w:rsidR="00603CE0">
              <w:rPr>
                <w:rFonts w:cstheme="minorHAnsi"/>
                <w:sz w:val="28"/>
                <w:szCs w:val="28"/>
              </w:rPr>
              <w:t>,</w:t>
            </w:r>
            <w:r w:rsidRPr="003A37D8">
              <w:rPr>
                <w:rFonts w:cstheme="minorHAnsi"/>
                <w:sz w:val="28"/>
                <w:szCs w:val="28"/>
              </w:rPr>
              <w:t xml:space="preserve"> changing temperature at start (4 4)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EE9BF" w14:textId="0D874AE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Mint Cake</w:t>
            </w:r>
          </w:p>
        </w:tc>
      </w:tr>
      <w:tr w:rsidR="003A37D8" w:rsidRPr="00DA11E2" w14:paraId="29E57249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69440" w14:textId="2E27C77F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A24" w14:textId="1247D7D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What should </w:t>
            </w:r>
            <w:r w:rsidR="0035214A">
              <w:rPr>
                <w:rFonts w:cstheme="minorHAnsi"/>
                <w:sz w:val="28"/>
                <w:szCs w:val="28"/>
              </w:rPr>
              <w:t xml:space="preserve">one </w:t>
            </w:r>
            <w:r w:rsidRPr="003A37D8">
              <w:rPr>
                <w:rFonts w:cstheme="minorHAnsi"/>
                <w:sz w:val="28"/>
                <w:szCs w:val="28"/>
              </w:rPr>
              <w:t>say to the photographer? (6)</w:t>
            </w:r>
          </w:p>
        </w:tc>
        <w:tc>
          <w:tcPr>
            <w:tcW w:w="2410" w:type="dxa"/>
            <w:noWrap/>
          </w:tcPr>
          <w:p w14:paraId="195340B0" w14:textId="1A518D7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Cheese</w:t>
            </w:r>
          </w:p>
        </w:tc>
      </w:tr>
      <w:tr w:rsidR="003A37D8" w:rsidRPr="00DA11E2" w14:paraId="5637AA43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E25E5" w14:textId="471D0C02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80E" w14:textId="6C0C3D7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That secret row needs further investigation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1C036" w14:textId="45AC9FEA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Worcester </w:t>
            </w:r>
          </w:p>
        </w:tc>
      </w:tr>
      <w:tr w:rsidR="003A37D8" w:rsidRPr="00DA11E2" w14:paraId="51017ECB" w14:textId="77777777" w:rsidTr="00DE77A8">
        <w:trPr>
          <w:trHeight w:val="300"/>
        </w:trPr>
        <w:tc>
          <w:tcPr>
            <w:tcW w:w="500" w:type="dxa"/>
            <w:noWrap/>
          </w:tcPr>
          <w:p w14:paraId="308BB398" w14:textId="40627D65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7</w:t>
            </w:r>
          </w:p>
        </w:tc>
        <w:tc>
          <w:tcPr>
            <w:tcW w:w="6441" w:type="dxa"/>
          </w:tcPr>
          <w:p w14:paraId="7A758D3B" w14:textId="2346D80B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America </w:t>
            </w:r>
            <w:r w:rsidR="000661CF">
              <w:rPr>
                <w:rFonts w:cstheme="minorHAnsi"/>
                <w:sz w:val="28"/>
                <w:szCs w:val="28"/>
              </w:rPr>
              <w:t xml:space="preserve">is surrounded by </w:t>
            </w:r>
            <w:r w:rsidRPr="003A37D8">
              <w:rPr>
                <w:rFonts w:cstheme="minorHAnsi"/>
                <w:sz w:val="28"/>
                <w:szCs w:val="28"/>
              </w:rPr>
              <w:t>wise men (8)</w:t>
            </w:r>
          </w:p>
        </w:tc>
        <w:tc>
          <w:tcPr>
            <w:tcW w:w="2410" w:type="dxa"/>
            <w:noWrap/>
          </w:tcPr>
          <w:p w14:paraId="0AB8076C" w14:textId="0A7FA8C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Sausages</w:t>
            </w:r>
          </w:p>
        </w:tc>
      </w:tr>
      <w:tr w:rsidR="003A37D8" w:rsidRPr="00DA11E2" w14:paraId="78D14DFD" w14:textId="77777777" w:rsidTr="00DE77A8">
        <w:trPr>
          <w:trHeight w:val="300"/>
        </w:trPr>
        <w:tc>
          <w:tcPr>
            <w:tcW w:w="500" w:type="dxa"/>
            <w:noWrap/>
          </w:tcPr>
          <w:p w14:paraId="2B07C53E" w14:textId="6F63F0A0" w:rsidR="003A37D8" w:rsidRPr="007E2D47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21B" w14:textId="5C4E89C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What Barbie thinks of her boyfriend?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5C3B2" w14:textId="7EA020A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Chicken</w:t>
            </w:r>
          </w:p>
        </w:tc>
      </w:tr>
      <w:tr w:rsidR="003A37D8" w:rsidRPr="00DA11E2" w14:paraId="1AB8D086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9EA4F" w14:textId="3E74967E" w:rsidR="003A37D8" w:rsidRPr="008B766C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4DD" w14:textId="4C09498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Source of the King's carbohydrates? (5 6)</w:t>
            </w:r>
          </w:p>
        </w:tc>
        <w:tc>
          <w:tcPr>
            <w:tcW w:w="2410" w:type="dxa"/>
            <w:noWrap/>
          </w:tcPr>
          <w:p w14:paraId="35F1DD05" w14:textId="6012DB0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Royal Potato</w:t>
            </w:r>
          </w:p>
        </w:tc>
      </w:tr>
      <w:tr w:rsidR="003A37D8" w:rsidRPr="00DA11E2" w14:paraId="796B5AB4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47800" w14:textId="4AEE4148" w:rsidR="003A37D8" w:rsidRPr="00572F1A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10</w:t>
            </w:r>
          </w:p>
        </w:tc>
        <w:tc>
          <w:tcPr>
            <w:tcW w:w="6441" w:type="dxa"/>
          </w:tcPr>
          <w:p w14:paraId="751C713D" w14:textId="2F799EC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British sport and the </w:t>
            </w:r>
            <w:r w:rsidR="00783FC7" w:rsidRPr="003A37D8">
              <w:rPr>
                <w:rFonts w:cstheme="minorHAnsi"/>
                <w:sz w:val="28"/>
                <w:szCs w:val="28"/>
              </w:rPr>
              <w:t>Spanish</w:t>
            </w:r>
            <w:r w:rsidRPr="003A37D8">
              <w:rPr>
                <w:rFonts w:cstheme="minorHAnsi"/>
                <w:sz w:val="28"/>
                <w:szCs w:val="28"/>
              </w:rPr>
              <w:t xml:space="preserve"> surround ship (7)</w:t>
            </w:r>
          </w:p>
        </w:tc>
        <w:tc>
          <w:tcPr>
            <w:tcW w:w="2410" w:type="dxa"/>
            <w:noWrap/>
          </w:tcPr>
          <w:p w14:paraId="5F3117CF" w14:textId="4E6A56C4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Brussel </w:t>
            </w:r>
          </w:p>
        </w:tc>
      </w:tr>
      <w:tr w:rsidR="003A37D8" w:rsidRPr="00DA11E2" w14:paraId="41F45787" w14:textId="77777777" w:rsidTr="00DE77A8">
        <w:trPr>
          <w:trHeight w:val="300"/>
        </w:trPr>
        <w:tc>
          <w:tcPr>
            <w:tcW w:w="500" w:type="dxa"/>
            <w:noWrap/>
          </w:tcPr>
          <w:p w14:paraId="2683AAEC" w14:textId="1FB64EC0" w:rsidR="003A37D8" w:rsidRPr="00F47710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935" w14:textId="4614C92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Como, perhaps, almost going back around finish (6)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985F1" w14:textId="608F7D4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Kendal </w:t>
            </w:r>
          </w:p>
        </w:tc>
      </w:tr>
      <w:tr w:rsidR="003A37D8" w:rsidRPr="00DA11E2" w14:paraId="1B4D9507" w14:textId="77777777" w:rsidTr="00DE77A8">
        <w:trPr>
          <w:trHeight w:val="340"/>
        </w:trPr>
        <w:tc>
          <w:tcPr>
            <w:tcW w:w="500" w:type="dxa"/>
            <w:noWrap/>
          </w:tcPr>
          <w:p w14:paraId="55CE9BE0" w14:textId="30D047AA" w:rsidR="003A37D8" w:rsidRPr="00F47710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54D" w14:textId="76A8CADA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Not the best actor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40E82" w14:textId="7BC547E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Ham</w:t>
            </w:r>
          </w:p>
        </w:tc>
      </w:tr>
      <w:tr w:rsidR="003A37D8" w:rsidRPr="00DA11E2" w14:paraId="165FFD6C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AF481" w14:textId="03225022" w:rsidR="003A37D8" w:rsidRPr="008B766C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CDD" w14:textId="447AFB1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Take care looking into those bewitched dark places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E7660" w14:textId="5A65786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Cheddar</w:t>
            </w:r>
          </w:p>
        </w:tc>
      </w:tr>
      <w:tr w:rsidR="003A37D8" w:rsidRPr="00DA11E2" w14:paraId="4A468DA4" w14:textId="77777777" w:rsidTr="00DE77A8">
        <w:trPr>
          <w:trHeight w:val="300"/>
        </w:trPr>
        <w:tc>
          <w:tcPr>
            <w:tcW w:w="500" w:type="dxa"/>
            <w:noWrap/>
          </w:tcPr>
          <w:p w14:paraId="7B89C2B7" w14:textId="0E038CEB" w:rsidR="003A37D8" w:rsidRPr="006631A7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14</w:t>
            </w:r>
          </w:p>
        </w:tc>
        <w:tc>
          <w:tcPr>
            <w:tcW w:w="6441" w:type="dxa"/>
          </w:tcPr>
          <w:p w14:paraId="6EFFE64E" w14:textId="20869CD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The </w:t>
            </w:r>
            <w:r w:rsidR="00783FC7" w:rsidRPr="003A37D8">
              <w:rPr>
                <w:rFonts w:cstheme="minorHAnsi"/>
                <w:sz w:val="28"/>
                <w:szCs w:val="28"/>
              </w:rPr>
              <w:t>French</w:t>
            </w:r>
            <w:r w:rsidRPr="003A37D8">
              <w:rPr>
                <w:rFonts w:cstheme="minorHAnsi"/>
                <w:sz w:val="28"/>
                <w:szCs w:val="28"/>
              </w:rPr>
              <w:t xml:space="preserve"> cat going around in every direction (9)</w:t>
            </w:r>
          </w:p>
        </w:tc>
        <w:tc>
          <w:tcPr>
            <w:tcW w:w="2410" w:type="dxa"/>
            <w:noWrap/>
          </w:tcPr>
          <w:p w14:paraId="6A333A0A" w14:textId="01CA27A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Newcastle </w:t>
            </w:r>
          </w:p>
        </w:tc>
      </w:tr>
      <w:tr w:rsidR="0076416E" w:rsidRPr="00DA11E2" w14:paraId="6C878DCF" w14:textId="77777777" w:rsidTr="00905A7D">
        <w:trPr>
          <w:trHeight w:val="300"/>
        </w:trPr>
        <w:tc>
          <w:tcPr>
            <w:tcW w:w="500" w:type="dxa"/>
            <w:noWrap/>
          </w:tcPr>
          <w:p w14:paraId="585D3108" w14:textId="0A5EEA58" w:rsidR="0076416E" w:rsidRDefault="0076416E" w:rsidP="0076416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D32" w14:textId="412F411D" w:rsidR="0076416E" w:rsidRPr="003A37D8" w:rsidRDefault="0076416E" w:rsidP="0076416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783FC7">
              <w:rPr>
                <w:rFonts w:cstheme="minorHAnsi"/>
                <w:sz w:val="28"/>
                <w:szCs w:val="28"/>
              </w:rPr>
              <w:t xml:space="preserve">Choose to start looking for a brownish earth pigment </w:t>
            </w:r>
            <w:r>
              <w:rPr>
                <w:rFonts w:cstheme="minorHAnsi"/>
                <w:sz w:val="28"/>
                <w:szCs w:val="28"/>
              </w:rPr>
              <w:t>in this area</w:t>
            </w:r>
            <w:r w:rsidRPr="00783FC7">
              <w:rPr>
                <w:rFonts w:cstheme="minorHAnsi"/>
                <w:sz w:val="28"/>
                <w:szCs w:val="28"/>
              </w:rPr>
              <w:t xml:space="preserve"> (10) </w:t>
            </w:r>
          </w:p>
        </w:tc>
        <w:tc>
          <w:tcPr>
            <w:tcW w:w="2410" w:type="dxa"/>
            <w:noWrap/>
          </w:tcPr>
          <w:p w14:paraId="42E8801C" w14:textId="38D51782" w:rsidR="0076416E" w:rsidRPr="003A37D8" w:rsidRDefault="0076416E" w:rsidP="0076416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Cumberland </w:t>
            </w:r>
          </w:p>
        </w:tc>
      </w:tr>
      <w:tr w:rsidR="003A37D8" w:rsidRPr="00DA11E2" w14:paraId="6B2F5BBE" w14:textId="77777777" w:rsidTr="00DE77A8">
        <w:trPr>
          <w:trHeight w:val="300"/>
        </w:trPr>
        <w:tc>
          <w:tcPr>
            <w:tcW w:w="500" w:type="dxa"/>
            <w:noWrap/>
          </w:tcPr>
          <w:p w14:paraId="0FB497A9" w14:textId="1956C68F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206" w14:textId="673AC328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Not the truth (4 4)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DB96C" w14:textId="435FBF4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Pork Pies</w:t>
            </w:r>
          </w:p>
        </w:tc>
      </w:tr>
      <w:tr w:rsidR="003A37D8" w:rsidRPr="00DA11E2" w14:paraId="6A1F816C" w14:textId="77777777" w:rsidTr="00DE77A8">
        <w:trPr>
          <w:trHeight w:val="300"/>
        </w:trPr>
        <w:tc>
          <w:tcPr>
            <w:tcW w:w="500" w:type="dxa"/>
            <w:noWrap/>
          </w:tcPr>
          <w:p w14:paraId="12DF7D70" w14:textId="381FEA1B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17</w:t>
            </w:r>
          </w:p>
        </w:tc>
        <w:tc>
          <w:tcPr>
            <w:tcW w:w="6441" w:type="dxa"/>
          </w:tcPr>
          <w:p w14:paraId="22DBFD71" w14:textId="6BA8270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Look back around 250 (6)</w:t>
            </w:r>
          </w:p>
        </w:tc>
        <w:tc>
          <w:tcPr>
            <w:tcW w:w="2410" w:type="dxa"/>
            <w:noWrap/>
          </w:tcPr>
          <w:p w14:paraId="6C96A407" w14:textId="4B3AEF6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Eccles </w:t>
            </w:r>
          </w:p>
        </w:tc>
      </w:tr>
      <w:tr w:rsidR="003A37D8" w:rsidRPr="00DA11E2" w14:paraId="0DE00B99" w14:textId="77777777" w:rsidTr="00DE77A8">
        <w:trPr>
          <w:trHeight w:val="300"/>
        </w:trPr>
        <w:tc>
          <w:tcPr>
            <w:tcW w:w="500" w:type="dxa"/>
            <w:noWrap/>
          </w:tcPr>
          <w:p w14:paraId="55B50731" w14:textId="2690DA14" w:rsidR="003A37D8" w:rsidRPr="005F592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F6A" w14:textId="2CED5324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Not much else a man can do but </w:t>
            </w:r>
            <w:proofErr w:type="gramStart"/>
            <w:r w:rsidRPr="003A37D8">
              <w:rPr>
                <w:rFonts w:cstheme="minorHAnsi"/>
                <w:sz w:val="28"/>
                <w:szCs w:val="28"/>
              </w:rPr>
              <w:t>look into</w:t>
            </w:r>
            <w:proofErr w:type="gramEnd"/>
            <w:r w:rsidRPr="003A37D8">
              <w:rPr>
                <w:rFonts w:cstheme="minorHAnsi"/>
                <w:sz w:val="28"/>
                <w:szCs w:val="28"/>
              </w:rPr>
              <w:t xml:space="preserve"> it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90C78" w14:textId="2EFFFC2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Chelsea </w:t>
            </w:r>
          </w:p>
        </w:tc>
      </w:tr>
      <w:tr w:rsidR="003A37D8" w:rsidRPr="00DA11E2" w14:paraId="625779F9" w14:textId="77777777" w:rsidTr="00DE77A8">
        <w:trPr>
          <w:trHeight w:val="300"/>
        </w:trPr>
        <w:tc>
          <w:tcPr>
            <w:tcW w:w="500" w:type="dxa"/>
            <w:noWrap/>
          </w:tcPr>
          <w:p w14:paraId="6729A24E" w14:textId="23DEF439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19</w:t>
            </w:r>
          </w:p>
        </w:tc>
        <w:tc>
          <w:tcPr>
            <w:tcW w:w="6441" w:type="dxa"/>
          </w:tcPr>
          <w:p w14:paraId="43446D3E" w14:textId="026311BE" w:rsidR="003A37D8" w:rsidRPr="00F7484E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7484E">
              <w:rPr>
                <w:rFonts w:cstheme="minorHAnsi"/>
                <w:sz w:val="28"/>
                <w:szCs w:val="28"/>
              </w:rPr>
              <w:t>Season of the year</w:t>
            </w:r>
            <w:r w:rsidR="0076416E" w:rsidRPr="00F7484E">
              <w:rPr>
                <w:rFonts w:cstheme="minorHAnsi"/>
                <w:sz w:val="28"/>
                <w:szCs w:val="28"/>
              </w:rPr>
              <w:t>;</w:t>
            </w:r>
            <w:r w:rsidRPr="00F7484E">
              <w:rPr>
                <w:rFonts w:cstheme="minorHAnsi"/>
                <w:sz w:val="28"/>
                <w:szCs w:val="28"/>
              </w:rPr>
              <w:t xml:space="preserve"> </w:t>
            </w:r>
            <w:r w:rsidR="00783FC7" w:rsidRPr="00F7484E">
              <w:rPr>
                <w:rFonts w:cstheme="minorHAnsi"/>
                <w:sz w:val="28"/>
                <w:szCs w:val="28"/>
              </w:rPr>
              <w:t>not in but out</w:t>
            </w:r>
            <w:r w:rsidR="002A1A09" w:rsidRPr="00F7484E">
              <w:rPr>
                <w:rFonts w:cstheme="minorHAnsi"/>
                <w:sz w:val="28"/>
                <w:szCs w:val="28"/>
              </w:rPr>
              <w:t xml:space="preserve"> </w:t>
            </w:r>
            <w:r w:rsidRPr="00F7484E">
              <w:rPr>
                <w:rFonts w:cstheme="minorHAnsi"/>
                <w:sz w:val="28"/>
                <w:szCs w:val="28"/>
              </w:rPr>
              <w:t xml:space="preserve">and </w:t>
            </w:r>
            <w:r w:rsidR="00783FC7" w:rsidRPr="00F7484E">
              <w:rPr>
                <w:rFonts w:cstheme="minorHAnsi"/>
                <w:sz w:val="28"/>
                <w:szCs w:val="28"/>
              </w:rPr>
              <w:t xml:space="preserve">not the </w:t>
            </w:r>
            <w:r w:rsidR="002A1A09" w:rsidRPr="00F7484E">
              <w:rPr>
                <w:rFonts w:cstheme="minorHAnsi"/>
                <w:sz w:val="28"/>
                <w:szCs w:val="28"/>
              </w:rPr>
              <w:t>beginning of g</w:t>
            </w:r>
            <w:r w:rsidR="00F7484E">
              <w:rPr>
                <w:rFonts w:cstheme="minorHAnsi"/>
                <w:sz w:val="28"/>
                <w:szCs w:val="28"/>
              </w:rPr>
              <w:t>ames</w:t>
            </w:r>
            <w:r w:rsidR="002A1A09" w:rsidRPr="00F7484E">
              <w:rPr>
                <w:rFonts w:cstheme="minorHAnsi"/>
                <w:sz w:val="28"/>
                <w:szCs w:val="28"/>
              </w:rPr>
              <w:t xml:space="preserve"> but the end</w:t>
            </w:r>
            <w:r w:rsidRPr="00F7484E">
              <w:rPr>
                <w:rFonts w:cstheme="minorHAnsi"/>
                <w:sz w:val="28"/>
                <w:szCs w:val="28"/>
              </w:rPr>
              <w:t xml:space="preserve"> (7) </w:t>
            </w:r>
          </w:p>
        </w:tc>
        <w:tc>
          <w:tcPr>
            <w:tcW w:w="2410" w:type="dxa"/>
            <w:noWrap/>
          </w:tcPr>
          <w:p w14:paraId="331FB45F" w14:textId="2D78DF39" w:rsidR="003A37D8" w:rsidRPr="00F7484E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7484E">
              <w:rPr>
                <w:rFonts w:cstheme="minorHAnsi"/>
                <w:sz w:val="28"/>
                <w:szCs w:val="28"/>
              </w:rPr>
              <w:t>Sprouts</w:t>
            </w:r>
          </w:p>
        </w:tc>
      </w:tr>
      <w:tr w:rsidR="003A37D8" w:rsidRPr="00DA11E2" w14:paraId="63153354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F4103" w14:textId="6AD783BC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E17" w14:textId="302048F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It is the start of </w:t>
            </w:r>
            <w:r w:rsidR="002A1A09" w:rsidRPr="002A1A09">
              <w:rPr>
                <w:rFonts w:cstheme="minorHAnsi"/>
                <w:sz w:val="28"/>
                <w:szCs w:val="28"/>
              </w:rPr>
              <w:t>reconciliation</w:t>
            </w:r>
            <w:r w:rsidRPr="003A37D8">
              <w:rPr>
                <w:rFonts w:cstheme="minorHAnsi"/>
                <w:sz w:val="28"/>
                <w:szCs w:val="28"/>
              </w:rPr>
              <w:t xml:space="preserve"> between the parents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95E59" w14:textId="11186800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Parma</w:t>
            </w:r>
          </w:p>
        </w:tc>
      </w:tr>
      <w:tr w:rsidR="003A37D8" w:rsidRPr="00DA11E2" w14:paraId="0BC42A0A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F03CB" w14:textId="4CEC6C53" w:rsidR="003A37D8" w:rsidRPr="00AD5CC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21</w:t>
            </w:r>
          </w:p>
        </w:tc>
        <w:tc>
          <w:tcPr>
            <w:tcW w:w="6441" w:type="dxa"/>
          </w:tcPr>
          <w:p w14:paraId="3B215A43" w14:textId="4F0C1A93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Paul Ho</w:t>
            </w:r>
            <w:r w:rsidR="00F7484E">
              <w:rPr>
                <w:rFonts w:cstheme="minorHAnsi"/>
                <w:sz w:val="28"/>
                <w:szCs w:val="28"/>
              </w:rPr>
              <w:t>llywood</w:t>
            </w:r>
            <w:r w:rsidRPr="003A37D8">
              <w:rPr>
                <w:rFonts w:cstheme="minorHAnsi"/>
                <w:sz w:val="28"/>
                <w:szCs w:val="28"/>
              </w:rPr>
              <w:t>'s advice, maybe, to Bake Off participants (8)</w:t>
            </w:r>
          </w:p>
        </w:tc>
        <w:tc>
          <w:tcPr>
            <w:tcW w:w="2410" w:type="dxa"/>
            <w:noWrap/>
          </w:tcPr>
          <w:p w14:paraId="09909C2D" w14:textId="705A76C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Bakewell </w:t>
            </w:r>
          </w:p>
        </w:tc>
      </w:tr>
      <w:tr w:rsidR="003A37D8" w:rsidRPr="00DA11E2" w14:paraId="47B9AE2E" w14:textId="77777777" w:rsidTr="00DE77A8">
        <w:trPr>
          <w:trHeight w:val="300"/>
        </w:trPr>
        <w:tc>
          <w:tcPr>
            <w:tcW w:w="500" w:type="dxa"/>
            <w:noWrap/>
          </w:tcPr>
          <w:p w14:paraId="7F8D843E" w14:textId="246F0689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22</w:t>
            </w:r>
          </w:p>
        </w:tc>
        <w:tc>
          <w:tcPr>
            <w:tcW w:w="6441" w:type="dxa"/>
          </w:tcPr>
          <w:p w14:paraId="73172AB8" w14:textId="67B6E7D3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Perhaps we should look more closely at the jewel she's wearing (5) </w:t>
            </w:r>
          </w:p>
        </w:tc>
        <w:tc>
          <w:tcPr>
            <w:tcW w:w="2410" w:type="dxa"/>
            <w:noWrap/>
          </w:tcPr>
          <w:p w14:paraId="5ACEB9C5" w14:textId="598AB123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Welsh</w:t>
            </w:r>
          </w:p>
        </w:tc>
      </w:tr>
      <w:tr w:rsidR="003A37D8" w:rsidRPr="00DA11E2" w14:paraId="42ADB68A" w14:textId="77777777" w:rsidTr="00DE77A8">
        <w:trPr>
          <w:trHeight w:val="300"/>
        </w:trPr>
        <w:tc>
          <w:tcPr>
            <w:tcW w:w="500" w:type="dxa"/>
            <w:noWrap/>
          </w:tcPr>
          <w:p w14:paraId="395BFEF7" w14:textId="126B7DE0" w:rsidR="003A37D8" w:rsidRPr="00F47710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lastRenderedPageBreak/>
              <w:t>23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4EC" w14:textId="6EE87147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Put two points of the compass together and I begin to cheer (8)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22762" w14:textId="38BA82A0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Sandwich</w:t>
            </w:r>
          </w:p>
        </w:tc>
      </w:tr>
      <w:tr w:rsidR="003A37D8" w:rsidRPr="00DA11E2" w14:paraId="0BF5A449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0A11B" w14:textId="167D8F5A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B89" w14:textId="664E92A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Eton's head goes for a ride on a horse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5CF7C" w14:textId="66321814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Egg</w:t>
            </w:r>
          </w:p>
        </w:tc>
      </w:tr>
      <w:tr w:rsidR="003A37D8" w:rsidRPr="00DA11E2" w14:paraId="01FAB9D6" w14:textId="77777777" w:rsidTr="00E32A5D">
        <w:trPr>
          <w:trHeight w:val="300"/>
        </w:trPr>
        <w:tc>
          <w:tcPr>
            <w:tcW w:w="500" w:type="dxa"/>
            <w:noWrap/>
          </w:tcPr>
          <w:p w14:paraId="69AC4EFF" w14:textId="41C8406F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B9C" w14:textId="6F5CCCD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Jumper (6)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5C385" w14:textId="2AD29CF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Jersey </w:t>
            </w:r>
          </w:p>
        </w:tc>
      </w:tr>
      <w:tr w:rsidR="003A37D8" w:rsidRPr="00DA11E2" w14:paraId="0B634235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E53E" w14:textId="13F5FD58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C3B" w14:textId="10BCA1C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Snooker player makes very good shot (</w:t>
            </w:r>
            <w:r w:rsidR="00F7484E">
              <w:rPr>
                <w:rFonts w:cstheme="minorHAnsi"/>
                <w:sz w:val="28"/>
                <w:szCs w:val="28"/>
              </w:rPr>
              <w:t>3 3</w:t>
            </w:r>
            <w:r w:rsidRPr="003A37D8">
              <w:rPr>
                <w:rFonts w:cstheme="minorHAnsi"/>
                <w:sz w:val="28"/>
                <w:szCs w:val="28"/>
              </w:rPr>
              <w:t xml:space="preserve">) </w:t>
            </w:r>
          </w:p>
        </w:tc>
        <w:tc>
          <w:tcPr>
            <w:tcW w:w="2410" w:type="dxa"/>
            <w:noWrap/>
          </w:tcPr>
          <w:p w14:paraId="3EC7A073" w14:textId="7AA5D927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Hot</w:t>
            </w:r>
            <w:r w:rsidR="00F7484E">
              <w:rPr>
                <w:rFonts w:cstheme="minorHAnsi"/>
                <w:sz w:val="28"/>
                <w:szCs w:val="28"/>
              </w:rPr>
              <w:t xml:space="preserve"> Pot</w:t>
            </w:r>
          </w:p>
        </w:tc>
      </w:tr>
      <w:tr w:rsidR="003A37D8" w:rsidRPr="00DA11E2" w14:paraId="0335DCA2" w14:textId="77777777" w:rsidTr="00DE77A8">
        <w:trPr>
          <w:trHeight w:val="300"/>
        </w:trPr>
        <w:tc>
          <w:tcPr>
            <w:tcW w:w="500" w:type="dxa"/>
            <w:noWrap/>
          </w:tcPr>
          <w:p w14:paraId="79EFAA57" w14:textId="5640C1CB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98F" w14:textId="4AFCDA64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Sounds like the start of a river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F59D3" w14:textId="43E3C4CC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Sauce</w:t>
            </w:r>
          </w:p>
        </w:tc>
      </w:tr>
      <w:tr w:rsidR="003A37D8" w:rsidRPr="00DA11E2" w14:paraId="620B2D66" w14:textId="77777777" w:rsidTr="00DE77A8">
        <w:trPr>
          <w:trHeight w:val="300"/>
        </w:trPr>
        <w:tc>
          <w:tcPr>
            <w:tcW w:w="500" w:type="dxa"/>
            <w:noWrap/>
          </w:tcPr>
          <w:p w14:paraId="445DD252" w14:textId="6BEF6BDA" w:rsidR="003A37D8" w:rsidRPr="005F592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28</w:t>
            </w:r>
          </w:p>
        </w:tc>
        <w:tc>
          <w:tcPr>
            <w:tcW w:w="6441" w:type="dxa"/>
          </w:tcPr>
          <w:p w14:paraId="5E5A78B8" w14:textId="61530F9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A little twist after the start of story (5)</w:t>
            </w:r>
          </w:p>
        </w:tc>
        <w:tc>
          <w:tcPr>
            <w:tcW w:w="2410" w:type="dxa"/>
            <w:noWrap/>
          </w:tcPr>
          <w:p w14:paraId="4FD60F06" w14:textId="1401A93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Skink</w:t>
            </w:r>
          </w:p>
        </w:tc>
      </w:tr>
      <w:tr w:rsidR="003A37D8" w:rsidRPr="00DA11E2" w14:paraId="1700E02F" w14:textId="77777777" w:rsidTr="00DE77A8">
        <w:trPr>
          <w:trHeight w:val="300"/>
        </w:trPr>
        <w:tc>
          <w:tcPr>
            <w:tcW w:w="500" w:type="dxa"/>
            <w:noWrap/>
          </w:tcPr>
          <w:p w14:paraId="61D98230" w14:textId="166B8FB0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29</w:t>
            </w:r>
          </w:p>
        </w:tc>
        <w:tc>
          <w:tcPr>
            <w:tcW w:w="6441" w:type="dxa"/>
          </w:tcPr>
          <w:p w14:paraId="706446FF" w14:textId="4A89BE7D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Select the French (6)</w:t>
            </w:r>
          </w:p>
        </w:tc>
        <w:tc>
          <w:tcPr>
            <w:tcW w:w="2410" w:type="dxa"/>
            <w:noWrap/>
          </w:tcPr>
          <w:p w14:paraId="5204A37D" w14:textId="1EC66EEA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Pickle</w:t>
            </w:r>
          </w:p>
        </w:tc>
      </w:tr>
      <w:tr w:rsidR="003A37D8" w:rsidRPr="00DA11E2" w14:paraId="4548971A" w14:textId="77777777" w:rsidTr="00DE77A8">
        <w:trPr>
          <w:trHeight w:val="300"/>
        </w:trPr>
        <w:tc>
          <w:tcPr>
            <w:tcW w:w="500" w:type="dxa"/>
            <w:noWrap/>
          </w:tcPr>
          <w:p w14:paraId="17A52286" w14:textId="784F4BE0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30</w:t>
            </w:r>
          </w:p>
        </w:tc>
        <w:tc>
          <w:tcPr>
            <w:tcW w:w="6441" w:type="dxa"/>
          </w:tcPr>
          <w:p w14:paraId="352A320B" w14:textId="72AEAB77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Where </w:t>
            </w:r>
            <w:r w:rsidR="0035214A">
              <w:rPr>
                <w:rFonts w:cstheme="minorHAnsi"/>
                <w:sz w:val="28"/>
                <w:szCs w:val="28"/>
              </w:rPr>
              <w:t xml:space="preserve">may </w:t>
            </w:r>
            <w:r w:rsidRPr="003A37D8">
              <w:rPr>
                <w:rFonts w:cstheme="minorHAnsi"/>
                <w:sz w:val="28"/>
                <w:szCs w:val="28"/>
              </w:rPr>
              <w:t>Pepper Pig's father</w:t>
            </w:r>
            <w:r w:rsidR="0035214A">
              <w:rPr>
                <w:rFonts w:cstheme="minorHAnsi"/>
                <w:sz w:val="28"/>
                <w:szCs w:val="28"/>
              </w:rPr>
              <w:t xml:space="preserve"> </w:t>
            </w:r>
            <w:r w:rsidRPr="003A37D8">
              <w:rPr>
                <w:rFonts w:cstheme="minorHAnsi"/>
                <w:sz w:val="28"/>
                <w:szCs w:val="28"/>
              </w:rPr>
              <w:t>live? (5)</w:t>
            </w:r>
          </w:p>
        </w:tc>
        <w:tc>
          <w:tcPr>
            <w:tcW w:w="2410" w:type="dxa"/>
            <w:noWrap/>
          </w:tcPr>
          <w:p w14:paraId="2ECE8ECA" w14:textId="3D99D41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Pasty</w:t>
            </w:r>
          </w:p>
        </w:tc>
      </w:tr>
      <w:tr w:rsidR="003A37D8" w:rsidRPr="00DA11E2" w14:paraId="24A7FEE6" w14:textId="77777777" w:rsidTr="00DE77A8">
        <w:trPr>
          <w:trHeight w:val="300"/>
        </w:trPr>
        <w:tc>
          <w:tcPr>
            <w:tcW w:w="500" w:type="dxa"/>
            <w:noWrap/>
          </w:tcPr>
          <w:p w14:paraId="0CD9915F" w14:textId="5A76AC9D" w:rsidR="003A37D8" w:rsidRPr="00F47710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A396" w14:textId="21220084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That's a most unusual little piece (7)</w:t>
            </w:r>
          </w:p>
        </w:tc>
        <w:tc>
          <w:tcPr>
            <w:tcW w:w="2410" w:type="dxa"/>
            <w:noWrap/>
          </w:tcPr>
          <w:p w14:paraId="5A525C33" w14:textId="516B0C7D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Rarebit</w:t>
            </w:r>
          </w:p>
        </w:tc>
      </w:tr>
      <w:tr w:rsidR="003A37D8" w:rsidRPr="00DA11E2" w14:paraId="7F9CFA8B" w14:textId="77777777" w:rsidTr="00DE77A8">
        <w:trPr>
          <w:trHeight w:val="300"/>
        </w:trPr>
        <w:tc>
          <w:tcPr>
            <w:tcW w:w="500" w:type="dxa"/>
            <w:noWrap/>
          </w:tcPr>
          <w:p w14:paraId="5BEA8662" w14:textId="551EF6EF" w:rsidR="003A37D8" w:rsidRPr="00F47710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CB8" w14:textId="45F98C9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Airline founder has a temperature (</w:t>
            </w:r>
            <w:r w:rsidR="005D02F8">
              <w:rPr>
                <w:rFonts w:cstheme="minorHAnsi"/>
                <w:sz w:val="28"/>
                <w:szCs w:val="28"/>
              </w:rPr>
              <w:t>8</w:t>
            </w:r>
            <w:r w:rsidRPr="003A37D8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616FE" w14:textId="12CAFAD8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Branston</w:t>
            </w:r>
          </w:p>
        </w:tc>
      </w:tr>
      <w:tr w:rsidR="003A37D8" w:rsidRPr="00DA11E2" w14:paraId="19806E26" w14:textId="77777777" w:rsidTr="00DE77A8">
        <w:trPr>
          <w:trHeight w:val="300"/>
        </w:trPr>
        <w:tc>
          <w:tcPr>
            <w:tcW w:w="500" w:type="dxa"/>
            <w:noWrap/>
          </w:tcPr>
          <w:p w14:paraId="44449265" w14:textId="2AE78CD4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5C0" w14:textId="5501268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Gwynn</w:t>
            </w:r>
            <w:r w:rsidR="00603CE0">
              <w:rPr>
                <w:rFonts w:cstheme="minorHAnsi"/>
                <w:sz w:val="28"/>
                <w:szCs w:val="28"/>
              </w:rPr>
              <w:t>,</w:t>
            </w:r>
            <w:r w:rsidRPr="003A37D8">
              <w:rPr>
                <w:rFonts w:cstheme="minorHAnsi"/>
                <w:sz w:val="28"/>
                <w:szCs w:val="28"/>
              </w:rPr>
              <w:t xml:space="preserve"> perhaps</w:t>
            </w:r>
            <w:r w:rsidR="00603CE0">
              <w:rPr>
                <w:rFonts w:cstheme="minorHAnsi"/>
                <w:sz w:val="28"/>
                <w:szCs w:val="28"/>
              </w:rPr>
              <w:t>,</w:t>
            </w:r>
            <w:r w:rsidRPr="003A37D8">
              <w:rPr>
                <w:rFonts w:cstheme="minorHAnsi"/>
                <w:sz w:val="28"/>
                <w:szCs w:val="28"/>
              </w:rPr>
              <w:t xml:space="preserve"> goes back to follow copper (6)</w:t>
            </w:r>
          </w:p>
        </w:tc>
        <w:tc>
          <w:tcPr>
            <w:tcW w:w="2410" w:type="dxa"/>
            <w:noWrap/>
          </w:tcPr>
          <w:p w14:paraId="40D07E0C" w14:textId="1005E55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Cullen </w:t>
            </w:r>
          </w:p>
        </w:tc>
      </w:tr>
      <w:tr w:rsidR="003A37D8" w:rsidRPr="00DA11E2" w14:paraId="31EDE8CD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E6ED6" w14:textId="628C14CC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914" w14:textId="687B31B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Pr="003A37D8">
              <w:rPr>
                <w:rFonts w:cstheme="minorHAnsi"/>
                <w:sz w:val="28"/>
                <w:szCs w:val="28"/>
              </w:rPr>
              <w:t xml:space="preserve">hat barmy </w:t>
            </w:r>
            <w:r w:rsidR="002A1A09">
              <w:rPr>
                <w:rFonts w:cstheme="minorHAnsi"/>
                <w:sz w:val="28"/>
                <w:szCs w:val="28"/>
              </w:rPr>
              <w:t>m</w:t>
            </w:r>
            <w:r w:rsidRPr="003A37D8">
              <w:rPr>
                <w:rFonts w:cstheme="minorHAnsi"/>
                <w:sz w:val="28"/>
                <w:szCs w:val="28"/>
              </w:rPr>
              <w:t>otel now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3A37D8">
              <w:rPr>
                <w:rFonts w:cstheme="minorHAnsi"/>
                <w:sz w:val="28"/>
                <w:szCs w:val="28"/>
              </w:rPr>
              <w:t xml:space="preserve">needs to get sorted (6 7) </w:t>
            </w:r>
          </w:p>
        </w:tc>
        <w:tc>
          <w:tcPr>
            <w:tcW w:w="2410" w:type="dxa"/>
            <w:noWrap/>
          </w:tcPr>
          <w:p w14:paraId="120055F2" w14:textId="4D3D2A2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Melton Mowbray </w:t>
            </w:r>
          </w:p>
        </w:tc>
      </w:tr>
      <w:tr w:rsidR="003A37D8" w:rsidRPr="00DA11E2" w14:paraId="5FAA7226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8C9AE" w14:textId="7AAF438A" w:rsidR="003A37D8" w:rsidRPr="008B766C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DD71" w14:textId="74D4FD5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That's fantastic, a keyhole, we ought to </w:t>
            </w:r>
            <w:proofErr w:type="gramStart"/>
            <w:r w:rsidRPr="003A37D8">
              <w:rPr>
                <w:rFonts w:cstheme="minorHAnsi"/>
                <w:sz w:val="28"/>
                <w:szCs w:val="28"/>
              </w:rPr>
              <w:t>look into</w:t>
            </w:r>
            <w:proofErr w:type="gramEnd"/>
            <w:r w:rsidRPr="003A37D8">
              <w:rPr>
                <w:rFonts w:cstheme="minorHAnsi"/>
                <w:sz w:val="28"/>
                <w:szCs w:val="28"/>
              </w:rPr>
              <w:t xml:space="preserve"> it (4)</w:t>
            </w:r>
          </w:p>
        </w:tc>
        <w:tc>
          <w:tcPr>
            <w:tcW w:w="2410" w:type="dxa"/>
            <w:noWrap/>
          </w:tcPr>
          <w:p w14:paraId="7D9531F5" w14:textId="3E860BC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Cake</w:t>
            </w:r>
          </w:p>
        </w:tc>
      </w:tr>
      <w:tr w:rsidR="003A37D8" w:rsidRPr="00DA11E2" w14:paraId="38097172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9F63F" w14:textId="244BEFBB" w:rsidR="003A37D8" w:rsidRPr="008B766C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B94" w14:textId="0EF58656" w:rsidR="003A37D8" w:rsidRPr="003A37D8" w:rsidRDefault="00A74655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  <w:r w:rsidR="003A37D8" w:rsidRPr="003A37D8">
              <w:rPr>
                <w:rFonts w:cstheme="minorHAnsi"/>
                <w:sz w:val="28"/>
                <w:szCs w:val="28"/>
              </w:rPr>
              <w:t>ee what I said, Suzie</w:t>
            </w:r>
            <w:r>
              <w:rPr>
                <w:rFonts w:cstheme="minorHAnsi"/>
                <w:sz w:val="28"/>
                <w:szCs w:val="28"/>
              </w:rPr>
              <w:t>, you need to see what starts it off</w:t>
            </w:r>
            <w:r w:rsidR="003A37D8" w:rsidRPr="003A37D8">
              <w:rPr>
                <w:rFonts w:cstheme="minorHAnsi"/>
                <w:sz w:val="28"/>
                <w:szCs w:val="28"/>
              </w:rPr>
              <w:t xml:space="preserve">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F8B8D" w14:textId="377FB32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Swiss</w:t>
            </w:r>
          </w:p>
        </w:tc>
      </w:tr>
      <w:tr w:rsidR="003A37D8" w:rsidRPr="00DA11E2" w14:paraId="7FECA652" w14:textId="77777777" w:rsidTr="00DE77A8">
        <w:trPr>
          <w:trHeight w:val="300"/>
        </w:trPr>
        <w:tc>
          <w:tcPr>
            <w:tcW w:w="500" w:type="dxa"/>
            <w:noWrap/>
          </w:tcPr>
          <w:p w14:paraId="5D51F85B" w14:textId="1681B8EE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37</w:t>
            </w:r>
          </w:p>
        </w:tc>
        <w:tc>
          <w:tcPr>
            <w:tcW w:w="6441" w:type="dxa"/>
          </w:tcPr>
          <w:p w14:paraId="2CB1A203" w14:textId="6B9BECE3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Sounds like a message has arrived, so a university Theologian is looking into it (7)</w:t>
            </w:r>
          </w:p>
        </w:tc>
        <w:tc>
          <w:tcPr>
            <w:tcW w:w="2410" w:type="dxa"/>
            <w:noWrap/>
          </w:tcPr>
          <w:p w14:paraId="35A11698" w14:textId="3909C148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Pudding</w:t>
            </w:r>
          </w:p>
        </w:tc>
      </w:tr>
      <w:tr w:rsidR="003A37D8" w:rsidRPr="00DA11E2" w14:paraId="071937A2" w14:textId="77777777" w:rsidTr="00DE77A8">
        <w:trPr>
          <w:trHeight w:val="300"/>
        </w:trPr>
        <w:tc>
          <w:tcPr>
            <w:tcW w:w="500" w:type="dxa"/>
            <w:noWrap/>
          </w:tcPr>
          <w:p w14:paraId="34B5A794" w14:textId="30EC5D4F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1F" w14:textId="57DBA0D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Alan loses his head and shows anger about some money (10)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526F" w14:textId="4648AB44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Lancashire </w:t>
            </w:r>
          </w:p>
        </w:tc>
      </w:tr>
      <w:tr w:rsidR="003A37D8" w:rsidRPr="00DA11E2" w14:paraId="5B912745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7E404" w14:textId="67471988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710" w14:textId="1FB588E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The only one (4)</w:t>
            </w:r>
          </w:p>
        </w:tc>
        <w:tc>
          <w:tcPr>
            <w:tcW w:w="2410" w:type="dxa"/>
            <w:noWrap/>
          </w:tcPr>
          <w:p w14:paraId="0545A32A" w14:textId="6CDF2DD0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Sole</w:t>
            </w:r>
          </w:p>
        </w:tc>
      </w:tr>
      <w:tr w:rsidR="003A37D8" w:rsidRPr="00DA11E2" w14:paraId="04BD72F8" w14:textId="77777777" w:rsidTr="004A6683">
        <w:trPr>
          <w:trHeight w:val="300"/>
        </w:trPr>
        <w:tc>
          <w:tcPr>
            <w:tcW w:w="500" w:type="dxa"/>
            <w:noWrap/>
          </w:tcPr>
          <w:p w14:paraId="6A9C77ED" w14:textId="23123174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40</w:t>
            </w:r>
          </w:p>
        </w:tc>
        <w:tc>
          <w:tcPr>
            <w:tcW w:w="6441" w:type="dxa"/>
          </w:tcPr>
          <w:p w14:paraId="0FB1B497" w14:textId="1252065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That is five coming after a monarch (4) </w:t>
            </w:r>
          </w:p>
        </w:tc>
        <w:tc>
          <w:tcPr>
            <w:tcW w:w="2410" w:type="dxa"/>
            <w:noWrap/>
          </w:tcPr>
          <w:p w14:paraId="2F69B124" w14:textId="48ED63C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Kiev</w:t>
            </w:r>
          </w:p>
        </w:tc>
      </w:tr>
      <w:tr w:rsidR="003A37D8" w:rsidRPr="00DA11E2" w14:paraId="1E06F0AE" w14:textId="77777777" w:rsidTr="00DE77A8">
        <w:trPr>
          <w:trHeight w:val="300"/>
        </w:trPr>
        <w:tc>
          <w:tcPr>
            <w:tcW w:w="500" w:type="dxa"/>
            <w:noWrap/>
          </w:tcPr>
          <w:p w14:paraId="72F0531B" w14:textId="6CEFE43D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9CC" w14:textId="6FCA448B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I'm going on a boat 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3BAC" w14:textId="561A5DDA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Mess</w:t>
            </w:r>
          </w:p>
        </w:tc>
      </w:tr>
      <w:tr w:rsidR="003A37D8" w:rsidRPr="00DA11E2" w14:paraId="402A209E" w14:textId="77777777" w:rsidTr="00DE77A8">
        <w:trPr>
          <w:trHeight w:val="300"/>
        </w:trPr>
        <w:tc>
          <w:tcPr>
            <w:tcW w:w="500" w:type="dxa"/>
            <w:noWrap/>
          </w:tcPr>
          <w:p w14:paraId="0B4C09B9" w14:textId="1A256F50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42</w:t>
            </w:r>
          </w:p>
        </w:tc>
        <w:tc>
          <w:tcPr>
            <w:tcW w:w="6441" w:type="dxa"/>
          </w:tcPr>
          <w:p w14:paraId="7F1DAEC2" w14:textId="6A86F7A3" w:rsidR="003A37D8" w:rsidRPr="003A37D8" w:rsidRDefault="0035214A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Make a model of a witch at the seaside but don’t give her any tea </w:t>
            </w:r>
            <w:r w:rsidR="003A37D8" w:rsidRPr="003A37D8">
              <w:rPr>
                <w:rFonts w:cstheme="minorHAnsi"/>
                <w:sz w:val="28"/>
                <w:szCs w:val="28"/>
              </w:rPr>
              <w:t>(8)</w:t>
            </w:r>
          </w:p>
        </w:tc>
        <w:tc>
          <w:tcPr>
            <w:tcW w:w="2410" w:type="dxa"/>
            <w:noWrap/>
          </w:tcPr>
          <w:p w14:paraId="30C63D4B" w14:textId="4C8F5EB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Sandwich</w:t>
            </w:r>
          </w:p>
        </w:tc>
      </w:tr>
      <w:tr w:rsidR="003A37D8" w:rsidRPr="00DA11E2" w14:paraId="407A23AE" w14:textId="77777777" w:rsidTr="00DE77A8">
        <w:trPr>
          <w:trHeight w:val="300"/>
        </w:trPr>
        <w:tc>
          <w:tcPr>
            <w:tcW w:w="500" w:type="dxa"/>
            <w:noWrap/>
          </w:tcPr>
          <w:p w14:paraId="2B3213FC" w14:textId="5A44CFCB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43</w:t>
            </w:r>
          </w:p>
        </w:tc>
        <w:tc>
          <w:tcPr>
            <w:tcW w:w="6441" w:type="dxa"/>
          </w:tcPr>
          <w:p w14:paraId="3B356212" w14:textId="7623D17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That artichoke</w:t>
            </w:r>
            <w:r w:rsidR="00D3133F">
              <w:rPr>
                <w:rFonts w:cstheme="minorHAnsi"/>
                <w:sz w:val="28"/>
                <w:szCs w:val="28"/>
              </w:rPr>
              <w:t>’s contents may</w:t>
            </w:r>
            <w:r w:rsidRPr="003A37D8">
              <w:rPr>
                <w:rFonts w:cstheme="minorHAnsi"/>
                <w:sz w:val="28"/>
                <w:szCs w:val="28"/>
              </w:rPr>
              <w:t xml:space="preserve"> taste a bit sour (4)</w:t>
            </w:r>
          </w:p>
        </w:tc>
        <w:tc>
          <w:tcPr>
            <w:tcW w:w="2410" w:type="dxa"/>
            <w:noWrap/>
          </w:tcPr>
          <w:p w14:paraId="0A0016DF" w14:textId="3332841A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Tart</w:t>
            </w:r>
          </w:p>
        </w:tc>
      </w:tr>
      <w:tr w:rsidR="003A37D8" w:rsidRPr="00DA11E2" w14:paraId="67EC9F2C" w14:textId="77777777" w:rsidTr="00DE77A8">
        <w:trPr>
          <w:trHeight w:val="300"/>
        </w:trPr>
        <w:tc>
          <w:tcPr>
            <w:tcW w:w="500" w:type="dxa"/>
            <w:noWrap/>
          </w:tcPr>
          <w:p w14:paraId="28B7ACAB" w14:textId="3DCC3C83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44</w:t>
            </w:r>
          </w:p>
        </w:tc>
        <w:tc>
          <w:tcPr>
            <w:tcW w:w="6441" w:type="dxa"/>
          </w:tcPr>
          <w:p w14:paraId="2967E986" w14:textId="65044D1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There's something about this risky hero I need to sort out (9)</w:t>
            </w:r>
          </w:p>
        </w:tc>
        <w:tc>
          <w:tcPr>
            <w:tcW w:w="2410" w:type="dxa"/>
            <w:noWrap/>
          </w:tcPr>
          <w:p w14:paraId="12768583" w14:textId="3402B48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Yorkshire</w:t>
            </w:r>
          </w:p>
        </w:tc>
      </w:tr>
      <w:tr w:rsidR="003A37D8" w:rsidRPr="00DA11E2" w14:paraId="302E3380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337BE" w14:textId="59A23AD4" w:rsidR="003A37D8" w:rsidRPr="00AD5CC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F48" w14:textId="3BBBF856" w:rsidR="003A37D8" w:rsidRPr="003A37D8" w:rsidRDefault="00F81312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 the beginning </w:t>
            </w:r>
            <w:r w:rsidR="001D77AD" w:rsidRPr="001D77AD">
              <w:rPr>
                <w:rFonts w:cstheme="minorHAnsi"/>
                <w:sz w:val="28"/>
                <w:szCs w:val="28"/>
              </w:rPr>
              <w:t xml:space="preserve">Butlin’s didn’t have anywhere </w:t>
            </w:r>
            <w:r>
              <w:rPr>
                <w:rFonts w:cstheme="minorHAnsi"/>
                <w:sz w:val="28"/>
                <w:szCs w:val="28"/>
              </w:rPr>
              <w:t xml:space="preserve">for </w:t>
            </w:r>
            <w:r w:rsidR="001D77AD" w:rsidRPr="001D77AD">
              <w:rPr>
                <w:rFonts w:cstheme="minorHAnsi"/>
                <w:sz w:val="28"/>
                <w:szCs w:val="28"/>
              </w:rPr>
              <w:t xml:space="preserve">you </w:t>
            </w:r>
            <w:r w:rsidR="00A74655">
              <w:rPr>
                <w:rFonts w:cstheme="minorHAnsi"/>
                <w:sz w:val="28"/>
                <w:szCs w:val="28"/>
              </w:rPr>
              <w:t>to</w:t>
            </w:r>
            <w:r w:rsidR="001D77AD" w:rsidRPr="001D77AD">
              <w:rPr>
                <w:rFonts w:cstheme="minorHAnsi"/>
                <w:sz w:val="28"/>
                <w:szCs w:val="28"/>
              </w:rPr>
              <w:t xml:space="preserve"> swim?</w:t>
            </w:r>
            <w:r w:rsidR="003A37D8" w:rsidRPr="001D77AD">
              <w:rPr>
                <w:rFonts w:cstheme="minorHAnsi"/>
                <w:sz w:val="28"/>
                <w:szCs w:val="28"/>
              </w:rPr>
              <w:t xml:space="preserve">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FEF5A" w14:textId="66D5A6FE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Blackpool</w:t>
            </w:r>
          </w:p>
        </w:tc>
      </w:tr>
      <w:tr w:rsidR="003A37D8" w:rsidRPr="00DA11E2" w14:paraId="47EFFA5D" w14:textId="77777777" w:rsidTr="00DE77A8">
        <w:trPr>
          <w:trHeight w:val="300"/>
        </w:trPr>
        <w:tc>
          <w:tcPr>
            <w:tcW w:w="500" w:type="dxa"/>
            <w:noWrap/>
          </w:tcPr>
          <w:p w14:paraId="777A8D3D" w14:textId="09B73D4E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1E6" w14:textId="4692202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What one used to be able to do with a penny at a fair </w:t>
            </w:r>
            <w:r w:rsidR="001D77AD">
              <w:rPr>
                <w:rFonts w:cstheme="minorHAnsi"/>
                <w:sz w:val="28"/>
                <w:szCs w:val="28"/>
              </w:rPr>
              <w:t xml:space="preserve">ground </w:t>
            </w:r>
            <w:r w:rsidRPr="003A37D8">
              <w:rPr>
                <w:rFonts w:cstheme="minorHAnsi"/>
                <w:sz w:val="28"/>
                <w:szCs w:val="28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7BE65" w14:textId="2D743E5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Roll</w:t>
            </w:r>
          </w:p>
        </w:tc>
      </w:tr>
      <w:tr w:rsidR="003A37D8" w:rsidRPr="00DA11E2" w14:paraId="6ECF6482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49B2C" w14:textId="7EBE6C6D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713" w14:textId="77777777" w:rsidR="00F475E0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A headless man follows this former Prime Minister</w:t>
            </w:r>
          </w:p>
          <w:p w14:paraId="1AA1DB93" w14:textId="71CE78F1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(5 3)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6227" w14:textId="5F881779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Brown Ale</w:t>
            </w:r>
          </w:p>
        </w:tc>
      </w:tr>
      <w:tr w:rsidR="003A37D8" w:rsidRPr="00DA11E2" w14:paraId="161FADE3" w14:textId="77777777" w:rsidTr="00DE77A8">
        <w:trPr>
          <w:trHeight w:val="300"/>
        </w:trPr>
        <w:tc>
          <w:tcPr>
            <w:tcW w:w="500" w:type="dxa"/>
            <w:noWrap/>
          </w:tcPr>
          <w:p w14:paraId="254FB01C" w14:textId="143B136A" w:rsidR="003A37D8" w:rsidRPr="001D77AD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D77AD">
              <w:rPr>
                <w:rFonts w:eastAsia="Calibri" w:cstheme="minorHAnsi"/>
                <w:sz w:val="28"/>
                <w:szCs w:val="28"/>
              </w:rPr>
              <w:t>48</w:t>
            </w:r>
          </w:p>
        </w:tc>
        <w:tc>
          <w:tcPr>
            <w:tcW w:w="6441" w:type="dxa"/>
          </w:tcPr>
          <w:p w14:paraId="7D23F6C3" w14:textId="27052567" w:rsidR="003A37D8" w:rsidRPr="001D77AD" w:rsidRDefault="001D77AD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D77AD">
              <w:rPr>
                <w:rFonts w:cstheme="minorHAnsi"/>
                <w:sz w:val="28"/>
                <w:szCs w:val="28"/>
              </w:rPr>
              <w:t>The centre of the problem needs to be looked at from a different perspective</w:t>
            </w:r>
            <w:r w:rsidR="003A37D8" w:rsidRPr="001D77AD">
              <w:rPr>
                <w:rFonts w:cstheme="minorHAnsi"/>
                <w:sz w:val="28"/>
                <w:szCs w:val="28"/>
              </w:rPr>
              <w:t xml:space="preserve"> (3)</w:t>
            </w:r>
          </w:p>
        </w:tc>
        <w:tc>
          <w:tcPr>
            <w:tcW w:w="2410" w:type="dxa"/>
            <w:noWrap/>
          </w:tcPr>
          <w:p w14:paraId="67BE99D0" w14:textId="02F95993" w:rsidR="003A37D8" w:rsidRPr="001D77AD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D77AD">
              <w:rPr>
                <w:rFonts w:cstheme="minorHAnsi"/>
                <w:sz w:val="28"/>
                <w:szCs w:val="28"/>
              </w:rPr>
              <w:t>Bun</w:t>
            </w:r>
          </w:p>
        </w:tc>
      </w:tr>
      <w:tr w:rsidR="003A37D8" w:rsidRPr="00DA11E2" w14:paraId="4AFB89BA" w14:textId="77777777" w:rsidTr="00DE77A8">
        <w:trPr>
          <w:trHeight w:val="300"/>
        </w:trPr>
        <w:tc>
          <w:tcPr>
            <w:tcW w:w="500" w:type="dxa"/>
            <w:noWrap/>
          </w:tcPr>
          <w:p w14:paraId="585E9177" w14:textId="089DF175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E51" w14:textId="00F8FF1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Vicar going back to party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22C54" w14:textId="32EDFCF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Dover</w:t>
            </w:r>
          </w:p>
        </w:tc>
      </w:tr>
      <w:tr w:rsidR="003A37D8" w:rsidRPr="00DA11E2" w14:paraId="675A2AA3" w14:textId="77777777" w:rsidTr="00DE77A8">
        <w:trPr>
          <w:trHeight w:val="300"/>
        </w:trPr>
        <w:tc>
          <w:tcPr>
            <w:tcW w:w="500" w:type="dxa"/>
            <w:noWrap/>
          </w:tcPr>
          <w:p w14:paraId="2EDF7E09" w14:textId="220F9DA4" w:rsidR="003A37D8" w:rsidRPr="005F592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50</w:t>
            </w:r>
          </w:p>
        </w:tc>
        <w:tc>
          <w:tcPr>
            <w:tcW w:w="6441" w:type="dxa"/>
          </w:tcPr>
          <w:p w14:paraId="4EF2F476" w14:textId="6B5FAF7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Gibraltar perhaps (4) </w:t>
            </w:r>
          </w:p>
        </w:tc>
        <w:tc>
          <w:tcPr>
            <w:tcW w:w="2410" w:type="dxa"/>
            <w:noWrap/>
          </w:tcPr>
          <w:p w14:paraId="599940DC" w14:textId="70DD248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eastAsia="Calibri" w:cstheme="minorHAnsi"/>
                <w:sz w:val="28"/>
                <w:szCs w:val="28"/>
              </w:rPr>
              <w:t>Rock</w:t>
            </w:r>
          </w:p>
        </w:tc>
      </w:tr>
    </w:tbl>
    <w:p w14:paraId="0280B56C" w14:textId="73AF19F0" w:rsidR="002850FE" w:rsidRDefault="002850FE" w:rsidP="00783FC7">
      <w:pPr>
        <w:rPr>
          <w:rFonts w:cstheme="minorHAnsi"/>
          <w:sz w:val="24"/>
          <w:szCs w:val="24"/>
        </w:rPr>
      </w:pPr>
    </w:p>
    <w:p w14:paraId="65C77A31" w14:textId="36BEE21C" w:rsidR="00430356" w:rsidRPr="00430356" w:rsidRDefault="00430356" w:rsidP="00783FC7">
      <w:pPr>
        <w:rPr>
          <w:rFonts w:cstheme="minorHAnsi"/>
          <w:sz w:val="28"/>
          <w:szCs w:val="28"/>
        </w:rPr>
      </w:pPr>
      <w:r w:rsidRPr="00430356">
        <w:rPr>
          <w:rFonts w:cstheme="minorHAnsi"/>
          <w:sz w:val="28"/>
          <w:szCs w:val="28"/>
        </w:rPr>
        <w:lastRenderedPageBreak/>
        <w:t>And this is a list of the foods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430356" w:rsidRPr="00430356" w14:paraId="3F9B3ADF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38983AC0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Scotch </w:t>
            </w:r>
          </w:p>
        </w:tc>
        <w:tc>
          <w:tcPr>
            <w:tcW w:w="2126" w:type="dxa"/>
            <w:noWrap/>
            <w:hideMark/>
          </w:tcPr>
          <w:p w14:paraId="4312B449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Egg</w:t>
            </w:r>
          </w:p>
        </w:tc>
      </w:tr>
      <w:tr w:rsidR="00430356" w:rsidRPr="00430356" w14:paraId="7D095541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412E5B7F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Eton </w:t>
            </w:r>
          </w:p>
        </w:tc>
        <w:tc>
          <w:tcPr>
            <w:tcW w:w="2126" w:type="dxa"/>
            <w:noWrap/>
            <w:hideMark/>
          </w:tcPr>
          <w:p w14:paraId="2A78F2DA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Mess</w:t>
            </w:r>
          </w:p>
        </w:tc>
      </w:tr>
      <w:tr w:rsidR="00430356" w:rsidRPr="00430356" w14:paraId="280068C4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6A18AA6D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Cornish</w:t>
            </w:r>
          </w:p>
        </w:tc>
        <w:tc>
          <w:tcPr>
            <w:tcW w:w="2126" w:type="dxa"/>
            <w:noWrap/>
            <w:hideMark/>
          </w:tcPr>
          <w:p w14:paraId="4F4F15B4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Pasty</w:t>
            </w:r>
          </w:p>
        </w:tc>
      </w:tr>
      <w:tr w:rsidR="00430356" w:rsidRPr="00430356" w14:paraId="1102A9BB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32C000E5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Kendal </w:t>
            </w:r>
          </w:p>
        </w:tc>
        <w:tc>
          <w:tcPr>
            <w:tcW w:w="2126" w:type="dxa"/>
            <w:noWrap/>
            <w:hideMark/>
          </w:tcPr>
          <w:p w14:paraId="0AEF14EE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Mint Cake</w:t>
            </w:r>
          </w:p>
        </w:tc>
      </w:tr>
      <w:tr w:rsidR="00430356" w:rsidRPr="00430356" w14:paraId="498E7A60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2E363869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Cheddar</w:t>
            </w:r>
          </w:p>
        </w:tc>
        <w:tc>
          <w:tcPr>
            <w:tcW w:w="2126" w:type="dxa"/>
            <w:noWrap/>
            <w:hideMark/>
          </w:tcPr>
          <w:p w14:paraId="711EE6F0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Cheese</w:t>
            </w:r>
          </w:p>
        </w:tc>
      </w:tr>
      <w:tr w:rsidR="00430356" w:rsidRPr="00430356" w14:paraId="5AC5E8E5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79F99202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Worcester </w:t>
            </w:r>
          </w:p>
        </w:tc>
        <w:tc>
          <w:tcPr>
            <w:tcW w:w="2126" w:type="dxa"/>
            <w:noWrap/>
            <w:hideMark/>
          </w:tcPr>
          <w:p w14:paraId="76634E76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Sauce</w:t>
            </w:r>
          </w:p>
        </w:tc>
      </w:tr>
      <w:tr w:rsidR="00430356" w:rsidRPr="00430356" w14:paraId="6C0802C0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758485E9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Cumberland </w:t>
            </w:r>
          </w:p>
        </w:tc>
        <w:tc>
          <w:tcPr>
            <w:tcW w:w="2126" w:type="dxa"/>
            <w:noWrap/>
            <w:hideMark/>
          </w:tcPr>
          <w:p w14:paraId="78122AFC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Sausages</w:t>
            </w:r>
          </w:p>
        </w:tc>
      </w:tr>
      <w:tr w:rsidR="00430356" w:rsidRPr="00430356" w14:paraId="5E701A00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0A5E6DAC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Chicken</w:t>
            </w:r>
          </w:p>
        </w:tc>
        <w:tc>
          <w:tcPr>
            <w:tcW w:w="2126" w:type="dxa"/>
            <w:noWrap/>
            <w:hideMark/>
          </w:tcPr>
          <w:p w14:paraId="63A224F1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Kiev</w:t>
            </w:r>
          </w:p>
        </w:tc>
      </w:tr>
      <w:tr w:rsidR="00430356" w:rsidRPr="00430356" w14:paraId="4DD0AC18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0DA253C9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Jersey </w:t>
            </w:r>
          </w:p>
        </w:tc>
        <w:tc>
          <w:tcPr>
            <w:tcW w:w="2126" w:type="dxa"/>
            <w:noWrap/>
            <w:hideMark/>
          </w:tcPr>
          <w:p w14:paraId="2774FB12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Royal Potato</w:t>
            </w:r>
          </w:p>
        </w:tc>
      </w:tr>
      <w:tr w:rsidR="00430356" w:rsidRPr="00430356" w14:paraId="49C7C321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5966E44B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Brussel </w:t>
            </w:r>
          </w:p>
        </w:tc>
        <w:tc>
          <w:tcPr>
            <w:tcW w:w="2126" w:type="dxa"/>
            <w:noWrap/>
            <w:hideMark/>
          </w:tcPr>
          <w:p w14:paraId="5B50E756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Sprouts</w:t>
            </w:r>
          </w:p>
        </w:tc>
      </w:tr>
      <w:tr w:rsidR="00430356" w:rsidRPr="00430356" w14:paraId="6E500535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0F95B09E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Parma</w:t>
            </w:r>
          </w:p>
        </w:tc>
        <w:tc>
          <w:tcPr>
            <w:tcW w:w="2126" w:type="dxa"/>
            <w:noWrap/>
            <w:hideMark/>
          </w:tcPr>
          <w:p w14:paraId="7CA558E3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Ham</w:t>
            </w:r>
          </w:p>
        </w:tc>
      </w:tr>
      <w:tr w:rsidR="00430356" w:rsidRPr="00430356" w14:paraId="2658C3D2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0EE4AF21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Newcastle </w:t>
            </w:r>
          </w:p>
        </w:tc>
        <w:tc>
          <w:tcPr>
            <w:tcW w:w="2126" w:type="dxa"/>
            <w:noWrap/>
            <w:hideMark/>
          </w:tcPr>
          <w:p w14:paraId="761F359D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Brown Ale</w:t>
            </w:r>
          </w:p>
        </w:tc>
      </w:tr>
      <w:tr w:rsidR="00430356" w:rsidRPr="00430356" w14:paraId="160950D5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365D0577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Eccles </w:t>
            </w:r>
          </w:p>
        </w:tc>
        <w:tc>
          <w:tcPr>
            <w:tcW w:w="2126" w:type="dxa"/>
            <w:noWrap/>
            <w:hideMark/>
          </w:tcPr>
          <w:p w14:paraId="29A76639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Cake</w:t>
            </w:r>
          </w:p>
        </w:tc>
      </w:tr>
      <w:tr w:rsidR="00430356" w:rsidRPr="00430356" w14:paraId="5318DD2A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7E6EB0B9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Chelsea </w:t>
            </w:r>
          </w:p>
        </w:tc>
        <w:tc>
          <w:tcPr>
            <w:tcW w:w="2126" w:type="dxa"/>
            <w:noWrap/>
            <w:hideMark/>
          </w:tcPr>
          <w:p w14:paraId="777EB5FF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Bun</w:t>
            </w:r>
          </w:p>
        </w:tc>
      </w:tr>
      <w:tr w:rsidR="00430356" w:rsidRPr="00430356" w14:paraId="29A5ECA8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7BE972E4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Bakewell </w:t>
            </w:r>
          </w:p>
        </w:tc>
        <w:tc>
          <w:tcPr>
            <w:tcW w:w="2126" w:type="dxa"/>
            <w:noWrap/>
            <w:hideMark/>
          </w:tcPr>
          <w:p w14:paraId="45E97E7A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Tart</w:t>
            </w:r>
          </w:p>
        </w:tc>
      </w:tr>
      <w:tr w:rsidR="00430356" w:rsidRPr="00430356" w14:paraId="4F789891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5D74B6CE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Melton Mowbray </w:t>
            </w:r>
          </w:p>
        </w:tc>
        <w:tc>
          <w:tcPr>
            <w:tcW w:w="2126" w:type="dxa"/>
            <w:noWrap/>
            <w:hideMark/>
          </w:tcPr>
          <w:p w14:paraId="6195EB81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Pork Pies</w:t>
            </w:r>
          </w:p>
        </w:tc>
      </w:tr>
      <w:tr w:rsidR="00430356" w:rsidRPr="00430356" w14:paraId="2BD20D85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6081D14F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Welsh</w:t>
            </w:r>
          </w:p>
        </w:tc>
        <w:tc>
          <w:tcPr>
            <w:tcW w:w="2126" w:type="dxa"/>
            <w:noWrap/>
            <w:hideMark/>
          </w:tcPr>
          <w:p w14:paraId="6F47AD58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Rarebit</w:t>
            </w:r>
          </w:p>
        </w:tc>
      </w:tr>
      <w:tr w:rsidR="00430356" w:rsidRPr="00430356" w14:paraId="15465F1D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345D673B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Sandwich</w:t>
            </w:r>
          </w:p>
        </w:tc>
        <w:tc>
          <w:tcPr>
            <w:tcW w:w="2126" w:type="dxa"/>
            <w:noWrap/>
            <w:hideMark/>
          </w:tcPr>
          <w:p w14:paraId="7E4E19F2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Sandwich</w:t>
            </w:r>
          </w:p>
        </w:tc>
      </w:tr>
      <w:tr w:rsidR="00430356" w:rsidRPr="00430356" w14:paraId="0805E34D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47BB9B4D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Lancashire </w:t>
            </w:r>
          </w:p>
        </w:tc>
        <w:tc>
          <w:tcPr>
            <w:tcW w:w="2126" w:type="dxa"/>
            <w:noWrap/>
            <w:hideMark/>
          </w:tcPr>
          <w:p w14:paraId="0341A28E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Hot Pot</w:t>
            </w:r>
          </w:p>
        </w:tc>
      </w:tr>
      <w:tr w:rsidR="00430356" w:rsidRPr="00430356" w14:paraId="5F0487B9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64EDBFEA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 xml:space="preserve">Cullen </w:t>
            </w:r>
          </w:p>
        </w:tc>
        <w:tc>
          <w:tcPr>
            <w:tcW w:w="2126" w:type="dxa"/>
            <w:noWrap/>
            <w:hideMark/>
          </w:tcPr>
          <w:p w14:paraId="0FE854A9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Skink</w:t>
            </w:r>
          </w:p>
        </w:tc>
      </w:tr>
      <w:tr w:rsidR="00430356" w:rsidRPr="00430356" w14:paraId="1D0A0171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4BD7A41D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Branston</w:t>
            </w:r>
          </w:p>
        </w:tc>
        <w:tc>
          <w:tcPr>
            <w:tcW w:w="2126" w:type="dxa"/>
            <w:noWrap/>
            <w:hideMark/>
          </w:tcPr>
          <w:p w14:paraId="2ABFD98F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Pickle</w:t>
            </w:r>
          </w:p>
        </w:tc>
      </w:tr>
      <w:tr w:rsidR="00430356" w:rsidRPr="00430356" w14:paraId="4C8D4189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23E61243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Swiss</w:t>
            </w:r>
          </w:p>
        </w:tc>
        <w:tc>
          <w:tcPr>
            <w:tcW w:w="2126" w:type="dxa"/>
            <w:noWrap/>
            <w:hideMark/>
          </w:tcPr>
          <w:p w14:paraId="4C574F62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Roll</w:t>
            </w:r>
          </w:p>
        </w:tc>
      </w:tr>
      <w:tr w:rsidR="00430356" w:rsidRPr="00430356" w14:paraId="298FFF99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621803ED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Yorkshire</w:t>
            </w:r>
          </w:p>
        </w:tc>
        <w:tc>
          <w:tcPr>
            <w:tcW w:w="2126" w:type="dxa"/>
            <w:noWrap/>
            <w:hideMark/>
          </w:tcPr>
          <w:p w14:paraId="4E5B8F29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Pudding</w:t>
            </w:r>
          </w:p>
        </w:tc>
      </w:tr>
      <w:tr w:rsidR="00430356" w:rsidRPr="00430356" w14:paraId="0AF1C9CA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144D530C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Dover</w:t>
            </w:r>
          </w:p>
        </w:tc>
        <w:tc>
          <w:tcPr>
            <w:tcW w:w="2126" w:type="dxa"/>
            <w:noWrap/>
            <w:hideMark/>
          </w:tcPr>
          <w:p w14:paraId="7577AB41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Sole</w:t>
            </w:r>
          </w:p>
        </w:tc>
      </w:tr>
      <w:tr w:rsidR="00430356" w:rsidRPr="00430356" w14:paraId="763BAA11" w14:textId="77777777" w:rsidTr="00430356">
        <w:trPr>
          <w:trHeight w:val="290"/>
        </w:trPr>
        <w:tc>
          <w:tcPr>
            <w:tcW w:w="2122" w:type="dxa"/>
            <w:noWrap/>
            <w:hideMark/>
          </w:tcPr>
          <w:p w14:paraId="78D6F085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Blackpool</w:t>
            </w:r>
          </w:p>
        </w:tc>
        <w:tc>
          <w:tcPr>
            <w:tcW w:w="2126" w:type="dxa"/>
            <w:noWrap/>
            <w:hideMark/>
          </w:tcPr>
          <w:p w14:paraId="68D6099D" w14:textId="77777777" w:rsidR="00430356" w:rsidRPr="00430356" w:rsidRDefault="00430356">
            <w:pPr>
              <w:rPr>
                <w:rFonts w:ascii="Calibri" w:hAnsi="Calibri" w:cs="Calibri"/>
                <w:sz w:val="28"/>
                <w:szCs w:val="28"/>
              </w:rPr>
            </w:pPr>
            <w:r w:rsidRPr="00430356">
              <w:rPr>
                <w:rFonts w:ascii="Calibri" w:hAnsi="Calibri" w:cs="Calibri"/>
                <w:sz w:val="28"/>
                <w:szCs w:val="28"/>
              </w:rPr>
              <w:t>Rock</w:t>
            </w:r>
          </w:p>
        </w:tc>
      </w:tr>
    </w:tbl>
    <w:p w14:paraId="7D68661E" w14:textId="0CA924F6" w:rsidR="00430356" w:rsidRPr="001C4146" w:rsidRDefault="00430356" w:rsidP="00783FC7">
      <w:pPr>
        <w:rPr>
          <w:rFonts w:cstheme="minorHAnsi"/>
          <w:sz w:val="24"/>
          <w:szCs w:val="24"/>
        </w:rPr>
      </w:pPr>
    </w:p>
    <w:sectPr w:rsidR="00430356" w:rsidRPr="001C4146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23358" w14:textId="77777777" w:rsidR="00F755C7" w:rsidRDefault="00F755C7" w:rsidP="00705F0A">
      <w:pPr>
        <w:spacing w:after="0" w:line="240" w:lineRule="auto"/>
      </w:pPr>
      <w:r>
        <w:separator/>
      </w:r>
    </w:p>
  </w:endnote>
  <w:endnote w:type="continuationSeparator" w:id="0">
    <w:p w14:paraId="6ACFB8EB" w14:textId="77777777" w:rsidR="00F755C7" w:rsidRDefault="00F755C7" w:rsidP="0070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950D" w14:textId="0B027AAB" w:rsidR="00E71AE5" w:rsidRPr="00974EDD" w:rsidRDefault="00E71AE5">
    <w:pPr>
      <w:pStyle w:val="Footer"/>
      <w:rPr>
        <w:rFonts w:ascii="Calibri" w:eastAsia="Calibri" w:hAnsi="Calibri" w:cs="Times New Roman"/>
        <w:sz w:val="24"/>
        <w:szCs w:val="24"/>
        <w:highlight w:val="lightGray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>Email: info@tringlions.org.uk                     Visit: www.tringlions.org.uk                     Charity Trust No 1181199</w:t>
    </w:r>
    <w:r w:rsidRPr="00974EDD">
      <w:rPr>
        <w:rFonts w:ascii="Calibri" w:eastAsia="Calibri" w:hAnsi="Calibri" w:cs="Times New Roman"/>
        <w:sz w:val="24"/>
        <w:szCs w:val="24"/>
        <w:highlight w:val="lightGray"/>
        <w:lang w:eastAsia="en-GB"/>
      </w:rPr>
      <w:t xml:space="preserve">  </w:t>
    </w:r>
  </w:p>
  <w:p w14:paraId="55116778" w14:textId="6AA8D584" w:rsidR="00E71AE5" w:rsidRDefault="00E71AE5">
    <w:pPr>
      <w:pStyle w:val="Footer"/>
      <w:rPr>
        <w:rFonts w:ascii="Calibri" w:eastAsia="Calibri" w:hAnsi="Calibri" w:cs="Times New Roman"/>
        <w:sz w:val="20"/>
        <w:szCs w:val="20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 xml:space="preserve">    Any personal details will be held solely for the purposes of administrating this and similar competitions</w:t>
    </w:r>
    <w:r>
      <w:rPr>
        <w:rFonts w:ascii="Calibri" w:eastAsia="Calibri" w:hAnsi="Calibri" w:cs="Times New Roman"/>
        <w:sz w:val="20"/>
        <w:szCs w:val="20"/>
        <w:lang w:eastAsia="en-GB"/>
      </w:rPr>
      <w:t xml:space="preserve">. </w:t>
    </w:r>
  </w:p>
  <w:p w14:paraId="4E415746" w14:textId="5F5D7563" w:rsidR="00705F0A" w:rsidRDefault="00E71AE5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C7AE" w14:textId="77777777" w:rsidR="00F755C7" w:rsidRDefault="00F755C7" w:rsidP="00705F0A">
      <w:pPr>
        <w:spacing w:after="0" w:line="240" w:lineRule="auto"/>
      </w:pPr>
      <w:r>
        <w:separator/>
      </w:r>
    </w:p>
  </w:footnote>
  <w:footnote w:type="continuationSeparator" w:id="0">
    <w:p w14:paraId="51D21B91" w14:textId="77777777" w:rsidR="00F755C7" w:rsidRDefault="00F755C7" w:rsidP="0070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3E92" w14:textId="30948E0B" w:rsidR="00974EDD" w:rsidRDefault="00974EDD">
    <w:pPr>
      <w:pStyle w:val="Header"/>
    </w:pPr>
    <w:r w:rsidRPr="00974EDD">
      <w:rPr>
        <w:highlight w:val="lightGray"/>
      </w:rPr>
      <w:t xml:space="preserve">.                                                         Tring Lions Club – we serve                                                                  </w:t>
    </w:r>
    <w:proofErr w:type="gramStart"/>
    <w:r w:rsidRPr="00974EDD">
      <w:rPr>
        <w:highlight w:val="lightGray"/>
      </w:rPr>
      <w:t xml:space="preserve">  .</w:t>
    </w:r>
    <w:proofErr w:type="gramEnd"/>
  </w:p>
  <w:p w14:paraId="075BE73D" w14:textId="77777777" w:rsidR="00974EDD" w:rsidRDefault="00974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3"/>
    <w:rsid w:val="0000040A"/>
    <w:rsid w:val="000012BA"/>
    <w:rsid w:val="00002C71"/>
    <w:rsid w:val="00003AAD"/>
    <w:rsid w:val="00003CFA"/>
    <w:rsid w:val="000106BD"/>
    <w:rsid w:val="00010D6D"/>
    <w:rsid w:val="00012C30"/>
    <w:rsid w:val="00013551"/>
    <w:rsid w:val="00021484"/>
    <w:rsid w:val="00021CA4"/>
    <w:rsid w:val="00024AE3"/>
    <w:rsid w:val="00025EEE"/>
    <w:rsid w:val="00030378"/>
    <w:rsid w:val="00036BA6"/>
    <w:rsid w:val="000413C2"/>
    <w:rsid w:val="00043158"/>
    <w:rsid w:val="000453DA"/>
    <w:rsid w:val="000456A5"/>
    <w:rsid w:val="000456D3"/>
    <w:rsid w:val="0005118A"/>
    <w:rsid w:val="00052EFE"/>
    <w:rsid w:val="0005744E"/>
    <w:rsid w:val="00064994"/>
    <w:rsid w:val="000652D0"/>
    <w:rsid w:val="0006588C"/>
    <w:rsid w:val="000661CF"/>
    <w:rsid w:val="00072D82"/>
    <w:rsid w:val="00077E92"/>
    <w:rsid w:val="00080F75"/>
    <w:rsid w:val="00085198"/>
    <w:rsid w:val="00085B9E"/>
    <w:rsid w:val="000867F7"/>
    <w:rsid w:val="00090CD9"/>
    <w:rsid w:val="000922DC"/>
    <w:rsid w:val="000976A4"/>
    <w:rsid w:val="00097F61"/>
    <w:rsid w:val="000A5F61"/>
    <w:rsid w:val="000A7B57"/>
    <w:rsid w:val="000A7D1B"/>
    <w:rsid w:val="000A7D8C"/>
    <w:rsid w:val="000B1A32"/>
    <w:rsid w:val="000B2192"/>
    <w:rsid w:val="000B5780"/>
    <w:rsid w:val="000B590D"/>
    <w:rsid w:val="000B5ED1"/>
    <w:rsid w:val="000B77D8"/>
    <w:rsid w:val="000C6203"/>
    <w:rsid w:val="000D1114"/>
    <w:rsid w:val="000D5D92"/>
    <w:rsid w:val="000D7378"/>
    <w:rsid w:val="000D7519"/>
    <w:rsid w:val="000F54BB"/>
    <w:rsid w:val="000F5A7D"/>
    <w:rsid w:val="000F6BE3"/>
    <w:rsid w:val="000F76FB"/>
    <w:rsid w:val="001027E8"/>
    <w:rsid w:val="00103CAE"/>
    <w:rsid w:val="001106E7"/>
    <w:rsid w:val="001120CD"/>
    <w:rsid w:val="00112825"/>
    <w:rsid w:val="00115554"/>
    <w:rsid w:val="00116AA7"/>
    <w:rsid w:val="00117694"/>
    <w:rsid w:val="0012038C"/>
    <w:rsid w:val="00124207"/>
    <w:rsid w:val="00126D91"/>
    <w:rsid w:val="001278DF"/>
    <w:rsid w:val="00130261"/>
    <w:rsid w:val="00131A78"/>
    <w:rsid w:val="001320BB"/>
    <w:rsid w:val="00133593"/>
    <w:rsid w:val="00134A53"/>
    <w:rsid w:val="00147FD4"/>
    <w:rsid w:val="00151232"/>
    <w:rsid w:val="00151C0B"/>
    <w:rsid w:val="00154603"/>
    <w:rsid w:val="001548ED"/>
    <w:rsid w:val="00161688"/>
    <w:rsid w:val="00163358"/>
    <w:rsid w:val="00165D50"/>
    <w:rsid w:val="0016689B"/>
    <w:rsid w:val="0016707D"/>
    <w:rsid w:val="00171286"/>
    <w:rsid w:val="001712C9"/>
    <w:rsid w:val="00171F16"/>
    <w:rsid w:val="0017266F"/>
    <w:rsid w:val="001755B9"/>
    <w:rsid w:val="00176AA4"/>
    <w:rsid w:val="00176DE6"/>
    <w:rsid w:val="001809A3"/>
    <w:rsid w:val="00181561"/>
    <w:rsid w:val="00193C3F"/>
    <w:rsid w:val="001947BF"/>
    <w:rsid w:val="001A00D2"/>
    <w:rsid w:val="001A2FC5"/>
    <w:rsid w:val="001A6047"/>
    <w:rsid w:val="001B4506"/>
    <w:rsid w:val="001B5F6E"/>
    <w:rsid w:val="001B746C"/>
    <w:rsid w:val="001C202A"/>
    <w:rsid w:val="001C2EA9"/>
    <w:rsid w:val="001C3828"/>
    <w:rsid w:val="001C4146"/>
    <w:rsid w:val="001C57A7"/>
    <w:rsid w:val="001C75F5"/>
    <w:rsid w:val="001D0EC3"/>
    <w:rsid w:val="001D6AF0"/>
    <w:rsid w:val="001D77AD"/>
    <w:rsid w:val="001D7BC2"/>
    <w:rsid w:val="001E0323"/>
    <w:rsid w:val="001E332E"/>
    <w:rsid w:val="001E4ED4"/>
    <w:rsid w:val="001E5E8A"/>
    <w:rsid w:val="001F0B91"/>
    <w:rsid w:val="001F3161"/>
    <w:rsid w:val="001F409F"/>
    <w:rsid w:val="001F7EB5"/>
    <w:rsid w:val="00205925"/>
    <w:rsid w:val="00205CF2"/>
    <w:rsid w:val="00206333"/>
    <w:rsid w:val="002144F6"/>
    <w:rsid w:val="00216BC5"/>
    <w:rsid w:val="0022073F"/>
    <w:rsid w:val="002263FE"/>
    <w:rsid w:val="00226F82"/>
    <w:rsid w:val="002335BF"/>
    <w:rsid w:val="002370AC"/>
    <w:rsid w:val="0024034B"/>
    <w:rsid w:val="0024040F"/>
    <w:rsid w:val="00243731"/>
    <w:rsid w:val="00245835"/>
    <w:rsid w:val="00247B31"/>
    <w:rsid w:val="00253087"/>
    <w:rsid w:val="00254955"/>
    <w:rsid w:val="002556DB"/>
    <w:rsid w:val="00256630"/>
    <w:rsid w:val="002607A4"/>
    <w:rsid w:val="00260AEC"/>
    <w:rsid w:val="00262440"/>
    <w:rsid w:val="002734AA"/>
    <w:rsid w:val="002750F8"/>
    <w:rsid w:val="00280810"/>
    <w:rsid w:val="00280ECB"/>
    <w:rsid w:val="002850FE"/>
    <w:rsid w:val="00290129"/>
    <w:rsid w:val="002A1A09"/>
    <w:rsid w:val="002A68DA"/>
    <w:rsid w:val="002A7A72"/>
    <w:rsid w:val="002B49CD"/>
    <w:rsid w:val="002C371A"/>
    <w:rsid w:val="002C5A75"/>
    <w:rsid w:val="002C794F"/>
    <w:rsid w:val="002D178B"/>
    <w:rsid w:val="002D21AE"/>
    <w:rsid w:val="002D415C"/>
    <w:rsid w:val="002D7383"/>
    <w:rsid w:val="002D7D1F"/>
    <w:rsid w:val="002E5553"/>
    <w:rsid w:val="002F084D"/>
    <w:rsid w:val="002F2E4E"/>
    <w:rsid w:val="002F2F46"/>
    <w:rsid w:val="002F4398"/>
    <w:rsid w:val="002F44BC"/>
    <w:rsid w:val="0030092D"/>
    <w:rsid w:val="00302808"/>
    <w:rsid w:val="00302901"/>
    <w:rsid w:val="00302CD5"/>
    <w:rsid w:val="00306EB0"/>
    <w:rsid w:val="00311876"/>
    <w:rsid w:val="00312CE7"/>
    <w:rsid w:val="00314814"/>
    <w:rsid w:val="0031484D"/>
    <w:rsid w:val="00317FE8"/>
    <w:rsid w:val="003279BF"/>
    <w:rsid w:val="00331A01"/>
    <w:rsid w:val="00333C42"/>
    <w:rsid w:val="00335B2E"/>
    <w:rsid w:val="003372E4"/>
    <w:rsid w:val="00341FBD"/>
    <w:rsid w:val="0034232D"/>
    <w:rsid w:val="0035214A"/>
    <w:rsid w:val="0035243C"/>
    <w:rsid w:val="00352723"/>
    <w:rsid w:val="003542E3"/>
    <w:rsid w:val="00354D76"/>
    <w:rsid w:val="003560C6"/>
    <w:rsid w:val="0036060E"/>
    <w:rsid w:val="0036158C"/>
    <w:rsid w:val="0036201C"/>
    <w:rsid w:val="0036208B"/>
    <w:rsid w:val="00363BAE"/>
    <w:rsid w:val="003645CB"/>
    <w:rsid w:val="0036590E"/>
    <w:rsid w:val="00365944"/>
    <w:rsid w:val="003661CB"/>
    <w:rsid w:val="00376248"/>
    <w:rsid w:val="00376A83"/>
    <w:rsid w:val="00377CC9"/>
    <w:rsid w:val="0038240F"/>
    <w:rsid w:val="00384A63"/>
    <w:rsid w:val="00391A6A"/>
    <w:rsid w:val="00393486"/>
    <w:rsid w:val="00394216"/>
    <w:rsid w:val="0039602B"/>
    <w:rsid w:val="00396D1E"/>
    <w:rsid w:val="00397165"/>
    <w:rsid w:val="003A1952"/>
    <w:rsid w:val="003A1E0F"/>
    <w:rsid w:val="003A37D8"/>
    <w:rsid w:val="003A3A77"/>
    <w:rsid w:val="003A5A97"/>
    <w:rsid w:val="003A6DE1"/>
    <w:rsid w:val="003B358D"/>
    <w:rsid w:val="003B52ED"/>
    <w:rsid w:val="003B63FE"/>
    <w:rsid w:val="003C497D"/>
    <w:rsid w:val="003C51B4"/>
    <w:rsid w:val="003C748D"/>
    <w:rsid w:val="003D4F96"/>
    <w:rsid w:val="003E3B7F"/>
    <w:rsid w:val="003F00C0"/>
    <w:rsid w:val="003F1505"/>
    <w:rsid w:val="003F51A8"/>
    <w:rsid w:val="003F5473"/>
    <w:rsid w:val="003F6173"/>
    <w:rsid w:val="00405C62"/>
    <w:rsid w:val="00407203"/>
    <w:rsid w:val="00407483"/>
    <w:rsid w:val="0041138D"/>
    <w:rsid w:val="004119C1"/>
    <w:rsid w:val="00411CEC"/>
    <w:rsid w:val="00413882"/>
    <w:rsid w:val="00413DC1"/>
    <w:rsid w:val="00415E29"/>
    <w:rsid w:val="00421ABB"/>
    <w:rsid w:val="00424E1C"/>
    <w:rsid w:val="00427365"/>
    <w:rsid w:val="00430356"/>
    <w:rsid w:val="00434618"/>
    <w:rsid w:val="0043594D"/>
    <w:rsid w:val="00443CEE"/>
    <w:rsid w:val="00447295"/>
    <w:rsid w:val="00453C2A"/>
    <w:rsid w:val="00457BAB"/>
    <w:rsid w:val="00457D80"/>
    <w:rsid w:val="004648FB"/>
    <w:rsid w:val="00464E82"/>
    <w:rsid w:val="004701BC"/>
    <w:rsid w:val="00470A46"/>
    <w:rsid w:val="00470E29"/>
    <w:rsid w:val="004736CC"/>
    <w:rsid w:val="004767FF"/>
    <w:rsid w:val="00477F23"/>
    <w:rsid w:val="004807B2"/>
    <w:rsid w:val="0048499E"/>
    <w:rsid w:val="004871E4"/>
    <w:rsid w:val="00490130"/>
    <w:rsid w:val="00492BFE"/>
    <w:rsid w:val="004956BF"/>
    <w:rsid w:val="004A26DB"/>
    <w:rsid w:val="004A423F"/>
    <w:rsid w:val="004B017E"/>
    <w:rsid w:val="004B702D"/>
    <w:rsid w:val="004C2417"/>
    <w:rsid w:val="004C5D80"/>
    <w:rsid w:val="004C6E24"/>
    <w:rsid w:val="004C73A7"/>
    <w:rsid w:val="004C7BB2"/>
    <w:rsid w:val="004D2D5C"/>
    <w:rsid w:val="004D7189"/>
    <w:rsid w:val="004D7F57"/>
    <w:rsid w:val="004E20D1"/>
    <w:rsid w:val="004F1337"/>
    <w:rsid w:val="004F308E"/>
    <w:rsid w:val="004F423B"/>
    <w:rsid w:val="004F5602"/>
    <w:rsid w:val="004F56E3"/>
    <w:rsid w:val="00500A7D"/>
    <w:rsid w:val="0050286B"/>
    <w:rsid w:val="00506694"/>
    <w:rsid w:val="00512E85"/>
    <w:rsid w:val="00521467"/>
    <w:rsid w:val="0052211E"/>
    <w:rsid w:val="00522848"/>
    <w:rsid w:val="00522C74"/>
    <w:rsid w:val="005234CF"/>
    <w:rsid w:val="00523F35"/>
    <w:rsid w:val="0052541C"/>
    <w:rsid w:val="00526EBF"/>
    <w:rsid w:val="005432D2"/>
    <w:rsid w:val="00543BC2"/>
    <w:rsid w:val="00545A85"/>
    <w:rsid w:val="00546742"/>
    <w:rsid w:val="00546A9C"/>
    <w:rsid w:val="005476A7"/>
    <w:rsid w:val="00550773"/>
    <w:rsid w:val="00552603"/>
    <w:rsid w:val="00556757"/>
    <w:rsid w:val="00562C4D"/>
    <w:rsid w:val="00563076"/>
    <w:rsid w:val="0056374B"/>
    <w:rsid w:val="00572F1A"/>
    <w:rsid w:val="0057523C"/>
    <w:rsid w:val="00584C4E"/>
    <w:rsid w:val="005853DB"/>
    <w:rsid w:val="00587BDB"/>
    <w:rsid w:val="00590F9B"/>
    <w:rsid w:val="00592E53"/>
    <w:rsid w:val="00592FFE"/>
    <w:rsid w:val="005A2A7F"/>
    <w:rsid w:val="005A2B4B"/>
    <w:rsid w:val="005A300D"/>
    <w:rsid w:val="005A3D24"/>
    <w:rsid w:val="005A7CEC"/>
    <w:rsid w:val="005B1FC7"/>
    <w:rsid w:val="005B69D1"/>
    <w:rsid w:val="005C0A0F"/>
    <w:rsid w:val="005C2F95"/>
    <w:rsid w:val="005C3B53"/>
    <w:rsid w:val="005C3FC0"/>
    <w:rsid w:val="005D02F8"/>
    <w:rsid w:val="005D154E"/>
    <w:rsid w:val="005E088B"/>
    <w:rsid w:val="005E27D4"/>
    <w:rsid w:val="005E38EC"/>
    <w:rsid w:val="005E76C6"/>
    <w:rsid w:val="005F03E9"/>
    <w:rsid w:val="005F1309"/>
    <w:rsid w:val="005F4BDD"/>
    <w:rsid w:val="005F5926"/>
    <w:rsid w:val="005F677C"/>
    <w:rsid w:val="006027BB"/>
    <w:rsid w:val="00602F07"/>
    <w:rsid w:val="00603CE0"/>
    <w:rsid w:val="00605FD8"/>
    <w:rsid w:val="006072BE"/>
    <w:rsid w:val="006077A3"/>
    <w:rsid w:val="00611B98"/>
    <w:rsid w:val="00613CB2"/>
    <w:rsid w:val="00615704"/>
    <w:rsid w:val="00623EB5"/>
    <w:rsid w:val="00626551"/>
    <w:rsid w:val="00630D8D"/>
    <w:rsid w:val="0064024A"/>
    <w:rsid w:val="00640B41"/>
    <w:rsid w:val="0064116E"/>
    <w:rsid w:val="00642076"/>
    <w:rsid w:val="00644607"/>
    <w:rsid w:val="00646D58"/>
    <w:rsid w:val="00647CAA"/>
    <w:rsid w:val="006507F4"/>
    <w:rsid w:val="006540EB"/>
    <w:rsid w:val="006547BE"/>
    <w:rsid w:val="0065669C"/>
    <w:rsid w:val="00657BB9"/>
    <w:rsid w:val="0066027A"/>
    <w:rsid w:val="00660D6E"/>
    <w:rsid w:val="0066298F"/>
    <w:rsid w:val="00662C7D"/>
    <w:rsid w:val="006631A7"/>
    <w:rsid w:val="006638A4"/>
    <w:rsid w:val="006644B1"/>
    <w:rsid w:val="00665DFA"/>
    <w:rsid w:val="0067110F"/>
    <w:rsid w:val="00675E47"/>
    <w:rsid w:val="00676531"/>
    <w:rsid w:val="006800D8"/>
    <w:rsid w:val="00681EE5"/>
    <w:rsid w:val="00683505"/>
    <w:rsid w:val="00686441"/>
    <w:rsid w:val="0069118E"/>
    <w:rsid w:val="00691365"/>
    <w:rsid w:val="00691B4D"/>
    <w:rsid w:val="00695583"/>
    <w:rsid w:val="00696550"/>
    <w:rsid w:val="006A2BD3"/>
    <w:rsid w:val="006A34E1"/>
    <w:rsid w:val="006A5F90"/>
    <w:rsid w:val="006B03E6"/>
    <w:rsid w:val="006B4574"/>
    <w:rsid w:val="006B5BB4"/>
    <w:rsid w:val="006C45BF"/>
    <w:rsid w:val="006D0E12"/>
    <w:rsid w:val="006D30A6"/>
    <w:rsid w:val="006D4550"/>
    <w:rsid w:val="006D5833"/>
    <w:rsid w:val="006D6901"/>
    <w:rsid w:val="006D6F94"/>
    <w:rsid w:val="006E18EE"/>
    <w:rsid w:val="006E1F26"/>
    <w:rsid w:val="006E278A"/>
    <w:rsid w:val="006E3DBD"/>
    <w:rsid w:val="006E514C"/>
    <w:rsid w:val="006E5613"/>
    <w:rsid w:val="006F20B4"/>
    <w:rsid w:val="006F2677"/>
    <w:rsid w:val="006F6D28"/>
    <w:rsid w:val="006F7AB5"/>
    <w:rsid w:val="00702B50"/>
    <w:rsid w:val="00702DD4"/>
    <w:rsid w:val="00703E7E"/>
    <w:rsid w:val="00705F0A"/>
    <w:rsid w:val="007069A8"/>
    <w:rsid w:val="00711002"/>
    <w:rsid w:val="007116A1"/>
    <w:rsid w:val="00713335"/>
    <w:rsid w:val="00715186"/>
    <w:rsid w:val="00717240"/>
    <w:rsid w:val="00720F8F"/>
    <w:rsid w:val="00723EB9"/>
    <w:rsid w:val="00732C48"/>
    <w:rsid w:val="00733365"/>
    <w:rsid w:val="007343E9"/>
    <w:rsid w:val="00734AC4"/>
    <w:rsid w:val="00734B5A"/>
    <w:rsid w:val="007352DA"/>
    <w:rsid w:val="00735905"/>
    <w:rsid w:val="00736544"/>
    <w:rsid w:val="0074005F"/>
    <w:rsid w:val="00740943"/>
    <w:rsid w:val="00744612"/>
    <w:rsid w:val="00746685"/>
    <w:rsid w:val="0075215A"/>
    <w:rsid w:val="007536D6"/>
    <w:rsid w:val="007545C3"/>
    <w:rsid w:val="00754CAB"/>
    <w:rsid w:val="00760EF4"/>
    <w:rsid w:val="0076416E"/>
    <w:rsid w:val="007658EB"/>
    <w:rsid w:val="007679FA"/>
    <w:rsid w:val="007705D8"/>
    <w:rsid w:val="00770FA3"/>
    <w:rsid w:val="00777CD5"/>
    <w:rsid w:val="00780E5B"/>
    <w:rsid w:val="00783004"/>
    <w:rsid w:val="00783FC7"/>
    <w:rsid w:val="00784765"/>
    <w:rsid w:val="007867E2"/>
    <w:rsid w:val="00791054"/>
    <w:rsid w:val="007949B7"/>
    <w:rsid w:val="007A1189"/>
    <w:rsid w:val="007A2739"/>
    <w:rsid w:val="007A6822"/>
    <w:rsid w:val="007B6E9F"/>
    <w:rsid w:val="007C49FB"/>
    <w:rsid w:val="007D0F8F"/>
    <w:rsid w:val="007D15E4"/>
    <w:rsid w:val="007D230A"/>
    <w:rsid w:val="007D2A80"/>
    <w:rsid w:val="007D5CB4"/>
    <w:rsid w:val="007D6445"/>
    <w:rsid w:val="007E1751"/>
    <w:rsid w:val="007E2D47"/>
    <w:rsid w:val="007E333F"/>
    <w:rsid w:val="007E57F2"/>
    <w:rsid w:val="007E5D75"/>
    <w:rsid w:val="007F3469"/>
    <w:rsid w:val="007F4151"/>
    <w:rsid w:val="007F63CB"/>
    <w:rsid w:val="007F6697"/>
    <w:rsid w:val="007F7F6B"/>
    <w:rsid w:val="0080501F"/>
    <w:rsid w:val="00805C2D"/>
    <w:rsid w:val="00806C61"/>
    <w:rsid w:val="008102CF"/>
    <w:rsid w:val="008150D4"/>
    <w:rsid w:val="00820779"/>
    <w:rsid w:val="0082595D"/>
    <w:rsid w:val="00825F10"/>
    <w:rsid w:val="0083318C"/>
    <w:rsid w:val="008409DF"/>
    <w:rsid w:val="008477BC"/>
    <w:rsid w:val="00851218"/>
    <w:rsid w:val="008513A2"/>
    <w:rsid w:val="00855113"/>
    <w:rsid w:val="008567F9"/>
    <w:rsid w:val="00856DC6"/>
    <w:rsid w:val="00861E28"/>
    <w:rsid w:val="00864892"/>
    <w:rsid w:val="00866C54"/>
    <w:rsid w:val="0087364B"/>
    <w:rsid w:val="0087643A"/>
    <w:rsid w:val="00882682"/>
    <w:rsid w:val="00883F11"/>
    <w:rsid w:val="008873E6"/>
    <w:rsid w:val="00890E8C"/>
    <w:rsid w:val="008969D9"/>
    <w:rsid w:val="008A28E2"/>
    <w:rsid w:val="008A7C42"/>
    <w:rsid w:val="008B2281"/>
    <w:rsid w:val="008B4EB9"/>
    <w:rsid w:val="008B766C"/>
    <w:rsid w:val="008C411D"/>
    <w:rsid w:val="008C4F52"/>
    <w:rsid w:val="008D2972"/>
    <w:rsid w:val="008D7834"/>
    <w:rsid w:val="008E0E3C"/>
    <w:rsid w:val="008E210F"/>
    <w:rsid w:val="008E28F5"/>
    <w:rsid w:val="008E2DFD"/>
    <w:rsid w:val="008F79E0"/>
    <w:rsid w:val="009017C4"/>
    <w:rsid w:val="0090197D"/>
    <w:rsid w:val="00901BF4"/>
    <w:rsid w:val="00910EB1"/>
    <w:rsid w:val="00915683"/>
    <w:rsid w:val="009161A5"/>
    <w:rsid w:val="00922E84"/>
    <w:rsid w:val="00930D13"/>
    <w:rsid w:val="009312EF"/>
    <w:rsid w:val="009318A0"/>
    <w:rsid w:val="0093217D"/>
    <w:rsid w:val="00932CB2"/>
    <w:rsid w:val="009336AD"/>
    <w:rsid w:val="009429E7"/>
    <w:rsid w:val="0095269F"/>
    <w:rsid w:val="00960285"/>
    <w:rsid w:val="0096144F"/>
    <w:rsid w:val="00963B5F"/>
    <w:rsid w:val="009651CF"/>
    <w:rsid w:val="009662B1"/>
    <w:rsid w:val="00966F45"/>
    <w:rsid w:val="00973470"/>
    <w:rsid w:val="00974EDD"/>
    <w:rsid w:val="00977C86"/>
    <w:rsid w:val="009903C1"/>
    <w:rsid w:val="00996EA8"/>
    <w:rsid w:val="00997A1F"/>
    <w:rsid w:val="00997BDE"/>
    <w:rsid w:val="00997EF6"/>
    <w:rsid w:val="009A209C"/>
    <w:rsid w:val="009A343F"/>
    <w:rsid w:val="009A5D7A"/>
    <w:rsid w:val="009A69DB"/>
    <w:rsid w:val="009B0C6F"/>
    <w:rsid w:val="009B17D5"/>
    <w:rsid w:val="009B4AFE"/>
    <w:rsid w:val="009B6F9A"/>
    <w:rsid w:val="009C357E"/>
    <w:rsid w:val="009C449A"/>
    <w:rsid w:val="009C5F76"/>
    <w:rsid w:val="009C7379"/>
    <w:rsid w:val="009C7A90"/>
    <w:rsid w:val="009D56AA"/>
    <w:rsid w:val="009E2B86"/>
    <w:rsid w:val="009E4100"/>
    <w:rsid w:val="009E6C99"/>
    <w:rsid w:val="009F177C"/>
    <w:rsid w:val="009F2627"/>
    <w:rsid w:val="009F4E4E"/>
    <w:rsid w:val="009F55B5"/>
    <w:rsid w:val="00A002AB"/>
    <w:rsid w:val="00A03CE4"/>
    <w:rsid w:val="00A06A01"/>
    <w:rsid w:val="00A074C5"/>
    <w:rsid w:val="00A21E9A"/>
    <w:rsid w:val="00A25283"/>
    <w:rsid w:val="00A27578"/>
    <w:rsid w:val="00A316F9"/>
    <w:rsid w:val="00A327F2"/>
    <w:rsid w:val="00A35A00"/>
    <w:rsid w:val="00A4054D"/>
    <w:rsid w:val="00A51A01"/>
    <w:rsid w:val="00A52FF5"/>
    <w:rsid w:val="00A53C96"/>
    <w:rsid w:val="00A5529D"/>
    <w:rsid w:val="00A55C3C"/>
    <w:rsid w:val="00A611B9"/>
    <w:rsid w:val="00A615AC"/>
    <w:rsid w:val="00A61611"/>
    <w:rsid w:val="00A64531"/>
    <w:rsid w:val="00A65CFE"/>
    <w:rsid w:val="00A66573"/>
    <w:rsid w:val="00A72405"/>
    <w:rsid w:val="00A7256D"/>
    <w:rsid w:val="00A73613"/>
    <w:rsid w:val="00A7365C"/>
    <w:rsid w:val="00A74655"/>
    <w:rsid w:val="00A75C09"/>
    <w:rsid w:val="00A76BD1"/>
    <w:rsid w:val="00A7773F"/>
    <w:rsid w:val="00A8346D"/>
    <w:rsid w:val="00A8761E"/>
    <w:rsid w:val="00A95638"/>
    <w:rsid w:val="00AA27EE"/>
    <w:rsid w:val="00AB108F"/>
    <w:rsid w:val="00AB1687"/>
    <w:rsid w:val="00AB1BFD"/>
    <w:rsid w:val="00AB7103"/>
    <w:rsid w:val="00AB7A5D"/>
    <w:rsid w:val="00AC2429"/>
    <w:rsid w:val="00AC4036"/>
    <w:rsid w:val="00AC5A57"/>
    <w:rsid w:val="00AC69EC"/>
    <w:rsid w:val="00AD0F1C"/>
    <w:rsid w:val="00AD56EC"/>
    <w:rsid w:val="00AD5CC6"/>
    <w:rsid w:val="00AE1CDF"/>
    <w:rsid w:val="00AE5576"/>
    <w:rsid w:val="00AF2A05"/>
    <w:rsid w:val="00AF4EDC"/>
    <w:rsid w:val="00AF75E9"/>
    <w:rsid w:val="00B009C6"/>
    <w:rsid w:val="00B064AC"/>
    <w:rsid w:val="00B102D5"/>
    <w:rsid w:val="00B11596"/>
    <w:rsid w:val="00B13B3A"/>
    <w:rsid w:val="00B2445E"/>
    <w:rsid w:val="00B27EB7"/>
    <w:rsid w:val="00B32E9F"/>
    <w:rsid w:val="00B36982"/>
    <w:rsid w:val="00B409AB"/>
    <w:rsid w:val="00B41508"/>
    <w:rsid w:val="00B477A5"/>
    <w:rsid w:val="00B5100D"/>
    <w:rsid w:val="00B52304"/>
    <w:rsid w:val="00B52C8A"/>
    <w:rsid w:val="00B612F1"/>
    <w:rsid w:val="00B77F56"/>
    <w:rsid w:val="00B8296C"/>
    <w:rsid w:val="00B8313A"/>
    <w:rsid w:val="00B8690F"/>
    <w:rsid w:val="00B900A9"/>
    <w:rsid w:val="00B912B4"/>
    <w:rsid w:val="00B91943"/>
    <w:rsid w:val="00B935FB"/>
    <w:rsid w:val="00B94606"/>
    <w:rsid w:val="00B9722A"/>
    <w:rsid w:val="00BA0863"/>
    <w:rsid w:val="00BA61D6"/>
    <w:rsid w:val="00BB0C42"/>
    <w:rsid w:val="00BB58DC"/>
    <w:rsid w:val="00BB5FA1"/>
    <w:rsid w:val="00BB6CB6"/>
    <w:rsid w:val="00BB7779"/>
    <w:rsid w:val="00BC2952"/>
    <w:rsid w:val="00BC4611"/>
    <w:rsid w:val="00BC480A"/>
    <w:rsid w:val="00BC669D"/>
    <w:rsid w:val="00BD5F25"/>
    <w:rsid w:val="00BE0B02"/>
    <w:rsid w:val="00BE212B"/>
    <w:rsid w:val="00BE3730"/>
    <w:rsid w:val="00BE3B02"/>
    <w:rsid w:val="00BE418E"/>
    <w:rsid w:val="00BE4798"/>
    <w:rsid w:val="00BE5713"/>
    <w:rsid w:val="00BE69B2"/>
    <w:rsid w:val="00BE6AF5"/>
    <w:rsid w:val="00BF2FE1"/>
    <w:rsid w:val="00BF39B2"/>
    <w:rsid w:val="00BF6BAE"/>
    <w:rsid w:val="00C118C9"/>
    <w:rsid w:val="00C15FDC"/>
    <w:rsid w:val="00C16191"/>
    <w:rsid w:val="00C161E2"/>
    <w:rsid w:val="00C16E3F"/>
    <w:rsid w:val="00C238AA"/>
    <w:rsid w:val="00C2435C"/>
    <w:rsid w:val="00C307D3"/>
    <w:rsid w:val="00C32FE8"/>
    <w:rsid w:val="00C34B9F"/>
    <w:rsid w:val="00C40911"/>
    <w:rsid w:val="00C430DD"/>
    <w:rsid w:val="00C436DF"/>
    <w:rsid w:val="00C44A41"/>
    <w:rsid w:val="00C453AF"/>
    <w:rsid w:val="00C52004"/>
    <w:rsid w:val="00C5684A"/>
    <w:rsid w:val="00C62B7B"/>
    <w:rsid w:val="00C63BE1"/>
    <w:rsid w:val="00C64103"/>
    <w:rsid w:val="00C64179"/>
    <w:rsid w:val="00C6534F"/>
    <w:rsid w:val="00C65879"/>
    <w:rsid w:val="00C67462"/>
    <w:rsid w:val="00C67B4D"/>
    <w:rsid w:val="00C70923"/>
    <w:rsid w:val="00C72065"/>
    <w:rsid w:val="00C73BD9"/>
    <w:rsid w:val="00C8611C"/>
    <w:rsid w:val="00C86B35"/>
    <w:rsid w:val="00C90228"/>
    <w:rsid w:val="00C91381"/>
    <w:rsid w:val="00C91654"/>
    <w:rsid w:val="00C92C42"/>
    <w:rsid w:val="00C96259"/>
    <w:rsid w:val="00CA28BB"/>
    <w:rsid w:val="00CA620A"/>
    <w:rsid w:val="00CA6A24"/>
    <w:rsid w:val="00CA709B"/>
    <w:rsid w:val="00CB0047"/>
    <w:rsid w:val="00CB1DE0"/>
    <w:rsid w:val="00CB2911"/>
    <w:rsid w:val="00CB3999"/>
    <w:rsid w:val="00CB4E4F"/>
    <w:rsid w:val="00CB7A84"/>
    <w:rsid w:val="00CC1960"/>
    <w:rsid w:val="00CC2890"/>
    <w:rsid w:val="00CC3134"/>
    <w:rsid w:val="00CC5858"/>
    <w:rsid w:val="00CC62B2"/>
    <w:rsid w:val="00CC6404"/>
    <w:rsid w:val="00CC6A87"/>
    <w:rsid w:val="00CD0B0B"/>
    <w:rsid w:val="00CD5315"/>
    <w:rsid w:val="00CD540F"/>
    <w:rsid w:val="00CE33EA"/>
    <w:rsid w:val="00CE4AA9"/>
    <w:rsid w:val="00CE4B92"/>
    <w:rsid w:val="00CE4F27"/>
    <w:rsid w:val="00CE7618"/>
    <w:rsid w:val="00CF1383"/>
    <w:rsid w:val="00CF19B2"/>
    <w:rsid w:val="00CF56CB"/>
    <w:rsid w:val="00CF56EA"/>
    <w:rsid w:val="00D00EA4"/>
    <w:rsid w:val="00D01F6F"/>
    <w:rsid w:val="00D02854"/>
    <w:rsid w:val="00D0331D"/>
    <w:rsid w:val="00D03E4D"/>
    <w:rsid w:val="00D0650F"/>
    <w:rsid w:val="00D11C4F"/>
    <w:rsid w:val="00D12B4A"/>
    <w:rsid w:val="00D13C81"/>
    <w:rsid w:val="00D1709A"/>
    <w:rsid w:val="00D228B0"/>
    <w:rsid w:val="00D22EE0"/>
    <w:rsid w:val="00D24B3D"/>
    <w:rsid w:val="00D3133F"/>
    <w:rsid w:val="00D407F7"/>
    <w:rsid w:val="00D42EBE"/>
    <w:rsid w:val="00D44A99"/>
    <w:rsid w:val="00D47AEA"/>
    <w:rsid w:val="00D57975"/>
    <w:rsid w:val="00D619D6"/>
    <w:rsid w:val="00D66EC7"/>
    <w:rsid w:val="00D74F3B"/>
    <w:rsid w:val="00D80E89"/>
    <w:rsid w:val="00D876A8"/>
    <w:rsid w:val="00D92C77"/>
    <w:rsid w:val="00D92E15"/>
    <w:rsid w:val="00D93721"/>
    <w:rsid w:val="00D947E3"/>
    <w:rsid w:val="00DA11E2"/>
    <w:rsid w:val="00DA6723"/>
    <w:rsid w:val="00DA6B21"/>
    <w:rsid w:val="00DA70A8"/>
    <w:rsid w:val="00DB1224"/>
    <w:rsid w:val="00DB31C1"/>
    <w:rsid w:val="00DC0085"/>
    <w:rsid w:val="00DC12F9"/>
    <w:rsid w:val="00DC39DF"/>
    <w:rsid w:val="00DC3C1B"/>
    <w:rsid w:val="00DC5A03"/>
    <w:rsid w:val="00DC5CD1"/>
    <w:rsid w:val="00DD3357"/>
    <w:rsid w:val="00DE5796"/>
    <w:rsid w:val="00DE6E81"/>
    <w:rsid w:val="00DE77A8"/>
    <w:rsid w:val="00DF1E25"/>
    <w:rsid w:val="00DF2A8D"/>
    <w:rsid w:val="00DF2D54"/>
    <w:rsid w:val="00DF33EB"/>
    <w:rsid w:val="00DF4276"/>
    <w:rsid w:val="00DF67BC"/>
    <w:rsid w:val="00E00CFC"/>
    <w:rsid w:val="00E014B0"/>
    <w:rsid w:val="00E115F8"/>
    <w:rsid w:val="00E13296"/>
    <w:rsid w:val="00E20D20"/>
    <w:rsid w:val="00E25663"/>
    <w:rsid w:val="00E27511"/>
    <w:rsid w:val="00E3151B"/>
    <w:rsid w:val="00E3345C"/>
    <w:rsid w:val="00E35430"/>
    <w:rsid w:val="00E37D15"/>
    <w:rsid w:val="00E50F6C"/>
    <w:rsid w:val="00E56163"/>
    <w:rsid w:val="00E56ADD"/>
    <w:rsid w:val="00E60670"/>
    <w:rsid w:val="00E618E5"/>
    <w:rsid w:val="00E71714"/>
    <w:rsid w:val="00E71AE5"/>
    <w:rsid w:val="00E758FF"/>
    <w:rsid w:val="00E7753F"/>
    <w:rsid w:val="00E80DEE"/>
    <w:rsid w:val="00E8510F"/>
    <w:rsid w:val="00E85C41"/>
    <w:rsid w:val="00E86FED"/>
    <w:rsid w:val="00E91F4A"/>
    <w:rsid w:val="00E92E7E"/>
    <w:rsid w:val="00E93B6B"/>
    <w:rsid w:val="00E95301"/>
    <w:rsid w:val="00E9586E"/>
    <w:rsid w:val="00EA0A39"/>
    <w:rsid w:val="00EA218B"/>
    <w:rsid w:val="00EA2C0D"/>
    <w:rsid w:val="00EA33A7"/>
    <w:rsid w:val="00EA3498"/>
    <w:rsid w:val="00EA7AC5"/>
    <w:rsid w:val="00EA7C58"/>
    <w:rsid w:val="00EA7DFC"/>
    <w:rsid w:val="00EB205B"/>
    <w:rsid w:val="00EB45C8"/>
    <w:rsid w:val="00EC0FDD"/>
    <w:rsid w:val="00EC166F"/>
    <w:rsid w:val="00EC22C1"/>
    <w:rsid w:val="00EC262A"/>
    <w:rsid w:val="00EC2BAC"/>
    <w:rsid w:val="00EC32CE"/>
    <w:rsid w:val="00EC7923"/>
    <w:rsid w:val="00ED1129"/>
    <w:rsid w:val="00EE0127"/>
    <w:rsid w:val="00EE0B99"/>
    <w:rsid w:val="00EE2554"/>
    <w:rsid w:val="00EF38EA"/>
    <w:rsid w:val="00EF52F8"/>
    <w:rsid w:val="00EF6252"/>
    <w:rsid w:val="00F00981"/>
    <w:rsid w:val="00F019BA"/>
    <w:rsid w:val="00F035F5"/>
    <w:rsid w:val="00F056DB"/>
    <w:rsid w:val="00F06002"/>
    <w:rsid w:val="00F12239"/>
    <w:rsid w:val="00F126E6"/>
    <w:rsid w:val="00F2485C"/>
    <w:rsid w:val="00F26050"/>
    <w:rsid w:val="00F2733D"/>
    <w:rsid w:val="00F34C44"/>
    <w:rsid w:val="00F361F8"/>
    <w:rsid w:val="00F43132"/>
    <w:rsid w:val="00F436DF"/>
    <w:rsid w:val="00F43AA2"/>
    <w:rsid w:val="00F475E0"/>
    <w:rsid w:val="00F47710"/>
    <w:rsid w:val="00F516F0"/>
    <w:rsid w:val="00F53D58"/>
    <w:rsid w:val="00F56F3E"/>
    <w:rsid w:val="00F664B8"/>
    <w:rsid w:val="00F70CF9"/>
    <w:rsid w:val="00F7295F"/>
    <w:rsid w:val="00F732E0"/>
    <w:rsid w:val="00F7484E"/>
    <w:rsid w:val="00F755C7"/>
    <w:rsid w:val="00F75898"/>
    <w:rsid w:val="00F77712"/>
    <w:rsid w:val="00F81312"/>
    <w:rsid w:val="00F82966"/>
    <w:rsid w:val="00F83664"/>
    <w:rsid w:val="00F87B69"/>
    <w:rsid w:val="00F9283C"/>
    <w:rsid w:val="00F935A4"/>
    <w:rsid w:val="00F9458F"/>
    <w:rsid w:val="00F9715F"/>
    <w:rsid w:val="00FA077E"/>
    <w:rsid w:val="00FA1F69"/>
    <w:rsid w:val="00FA3F40"/>
    <w:rsid w:val="00FA4E67"/>
    <w:rsid w:val="00FB0B66"/>
    <w:rsid w:val="00FB3AAF"/>
    <w:rsid w:val="00FB3EAD"/>
    <w:rsid w:val="00FB5E47"/>
    <w:rsid w:val="00FB67C6"/>
    <w:rsid w:val="00FC26B5"/>
    <w:rsid w:val="00FC2A04"/>
    <w:rsid w:val="00FC2EE5"/>
    <w:rsid w:val="00FC560E"/>
    <w:rsid w:val="00FC712C"/>
    <w:rsid w:val="00FD14A8"/>
    <w:rsid w:val="00FD1719"/>
    <w:rsid w:val="00FD3EEB"/>
    <w:rsid w:val="00FD778C"/>
    <w:rsid w:val="00FE0A38"/>
    <w:rsid w:val="00FE1028"/>
    <w:rsid w:val="00FE34D0"/>
    <w:rsid w:val="00FE3763"/>
    <w:rsid w:val="00FE4CC5"/>
    <w:rsid w:val="00FE673A"/>
    <w:rsid w:val="00FE79AB"/>
    <w:rsid w:val="00FF0152"/>
    <w:rsid w:val="00FF1E01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5E15"/>
  <w15:chartTrackingRefBased/>
  <w15:docId w15:val="{2BE87B01-21EA-4D3E-B3BE-7D135F7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0A"/>
  </w:style>
  <w:style w:type="paragraph" w:styleId="Footer">
    <w:name w:val="footer"/>
    <w:basedOn w:val="Normal"/>
    <w:link w:val="Foot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0A"/>
  </w:style>
  <w:style w:type="character" w:styleId="Hyperlink">
    <w:name w:val="Hyperlink"/>
    <w:basedOn w:val="DefaultParagraphFont"/>
    <w:uiPriority w:val="99"/>
    <w:unhideWhenUsed/>
    <w:rsid w:val="00FD7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7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3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ringlions.org.uk" TargetMode="External"/><Relationship Id="rId18" Type="http://schemas.openxmlformats.org/officeDocument/2006/relationships/hyperlink" Target="mailto:mike.adams@tringlions.org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tringlions.org.uk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tringlions.org.uk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Penny.tregillus@tringlions.org.uk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BBFF-16E4-4EEA-9C84-49998E1A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Pollar</dc:creator>
  <cp:keywords/>
  <dc:description/>
  <cp:lastModifiedBy>clifford pollard</cp:lastModifiedBy>
  <cp:revision>3</cp:revision>
  <cp:lastPrinted>2025-03-23T10:55:00Z</cp:lastPrinted>
  <dcterms:created xsi:type="dcterms:W3CDTF">2025-03-23T11:01:00Z</dcterms:created>
  <dcterms:modified xsi:type="dcterms:W3CDTF">2025-04-20T10:55:00Z</dcterms:modified>
</cp:coreProperties>
</file>